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36F94" w14:textId="365326B8" w:rsidR="00873DBF" w:rsidRPr="00020BD1" w:rsidRDefault="00873DBF" w:rsidP="00C22F00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ABA</w:t>
      </w:r>
    </w:p>
    <w:p w14:paraId="411C3178" w14:textId="77777777" w:rsidR="00873DBF" w:rsidRPr="00020BD1" w:rsidRDefault="00873DBF" w:rsidP="00C22F00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ABA Book Buyer's Handbook</w:t>
      </w:r>
    </w:p>
    <w:p w14:paraId="71A2A4FA" w14:textId="77777777" w:rsidR="00873DBF" w:rsidRPr="00020BD1" w:rsidRDefault="00873DBF" w:rsidP="00C22F00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Indies First &amp; more</w:t>
      </w:r>
    </w:p>
    <w:p w14:paraId="07A0099A" w14:textId="77777777" w:rsidR="00873DBF" w:rsidRPr="00020BD1" w:rsidRDefault="00873DBF" w:rsidP="00C22F00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</w:p>
    <w:p w14:paraId="219D1950" w14:textId="0DAF60DA" w:rsidR="00873DBF" w:rsidRPr="00020BD1" w:rsidRDefault="00873DBF" w:rsidP="00C22F00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  <w:hyperlink r:id="rId6" w:history="1">
        <w:r w:rsidRPr="00020BD1">
          <w:rPr>
            <w:rStyle w:val="Hyperlink"/>
            <w:noProof/>
            <w:color w:val="000000" w:themeColor="text1"/>
          </w:rPr>
          <w:t>https://handbook.bookweb.org/</w:t>
        </w:r>
      </w:hyperlink>
      <w:r w:rsidRPr="00020BD1">
        <w:rPr>
          <w:noProof/>
          <w:color w:val="000000" w:themeColor="text1"/>
        </w:rPr>
        <w:t xml:space="preserve"> </w:t>
      </w:r>
    </w:p>
    <w:p w14:paraId="22E0C6AA" w14:textId="77777777" w:rsidR="00873DBF" w:rsidRPr="00020BD1" w:rsidRDefault="00873DBF" w:rsidP="00C22F00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</w:p>
    <w:p w14:paraId="343CBC96" w14:textId="77777777" w:rsidR="00873DBF" w:rsidRPr="00020BD1" w:rsidRDefault="00873DBF" w:rsidP="00C22F00">
      <w:pPr>
        <w:pStyle w:val="NoSpacing"/>
        <w:rPr>
          <w:b/>
          <w:bCs/>
          <w:color w:val="000000" w:themeColor="text1"/>
        </w:rPr>
      </w:pPr>
    </w:p>
    <w:p w14:paraId="6388E40B" w14:textId="79137FE7" w:rsidR="00CD5E69" w:rsidRPr="00020BD1" w:rsidRDefault="00CD5E69" w:rsidP="00CD5E69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1828 Classics</w:t>
      </w:r>
    </w:p>
    <w:p w14:paraId="15A1576F" w14:textId="67160189" w:rsidR="00CD5E69" w:rsidRPr="00020BD1" w:rsidRDefault="00CD5E69" w:rsidP="00CD5E69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Stock Up Offer</w:t>
      </w:r>
    </w:p>
    <w:p w14:paraId="69A40434" w14:textId="12ADAB18" w:rsidR="00CD5E69" w:rsidRPr="00020BD1" w:rsidRDefault="00CD5E69" w:rsidP="00CD5E69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Receive an extra 5% discount when you order 10 or more of any of the 1828 Classics from Baker &amp; Taylor Publisher Services</w:t>
      </w:r>
    </w:p>
    <w:p w14:paraId="544238A6" w14:textId="16AA8D87" w:rsidR="00CD5E69" w:rsidRPr="00020BD1" w:rsidRDefault="00CD5E69" w:rsidP="00CD5E69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>Code: 18285</w:t>
      </w:r>
    </w:p>
    <w:p w14:paraId="0B841884" w14:textId="4E23F2D7" w:rsidR="00CD5E69" w:rsidRPr="00020BD1" w:rsidRDefault="00CD5E69" w:rsidP="00CD5E69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  <w:hyperlink r:id="rId7" w:anchor="catalogID=5191031" w:history="1">
        <w:r w:rsidRPr="00020BD1">
          <w:rPr>
            <w:rStyle w:val="Hyperlink"/>
            <w:color w:val="000000" w:themeColor="text1"/>
          </w:rPr>
          <w:t>https://www.edelweiss.plus/#catalogID=5191031</w:t>
        </w:r>
      </w:hyperlink>
      <w:r w:rsidRPr="00020BD1">
        <w:rPr>
          <w:color w:val="000000" w:themeColor="text1"/>
        </w:rPr>
        <w:t xml:space="preserve"> </w:t>
      </w:r>
    </w:p>
    <w:p w14:paraId="65AD3C1E" w14:textId="5E30A877" w:rsidR="00CD5E69" w:rsidRPr="00020BD1" w:rsidRDefault="00CD5E69" w:rsidP="00CD5E69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8/31/2025</w:t>
      </w:r>
    </w:p>
    <w:p w14:paraId="41E845A2" w14:textId="77777777" w:rsidR="00CD5E69" w:rsidRPr="00020BD1" w:rsidRDefault="00CD5E69" w:rsidP="00CD5E69">
      <w:pPr>
        <w:pStyle w:val="NoSpacing"/>
        <w:rPr>
          <w:b/>
          <w:bCs/>
          <w:color w:val="000000" w:themeColor="text1"/>
        </w:rPr>
      </w:pPr>
    </w:p>
    <w:p w14:paraId="7EBB25F3" w14:textId="77777777" w:rsidR="00D313CD" w:rsidRPr="00020BD1" w:rsidRDefault="00D313CD" w:rsidP="00D313CD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Abrams</w:t>
      </w:r>
    </w:p>
    <w:p w14:paraId="6CABEA03" w14:textId="152B5EEC" w:rsidR="00D313CD" w:rsidRPr="00020BD1" w:rsidRDefault="00D313CD" w:rsidP="00D313C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Display Special</w:t>
      </w:r>
    </w:p>
    <w:p w14:paraId="0EB5A457" w14:textId="77777777" w:rsidR="00101826" w:rsidRPr="00020BD1" w:rsidRDefault="00D313CD" w:rsidP="00D313CD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="00101826" w:rsidRPr="00020BD1">
        <w:rPr>
          <w:noProof/>
          <w:color w:val="000000" w:themeColor="text1"/>
        </w:rPr>
        <w:t>52%, FF RET. Does not combine with frontlist special.</w:t>
      </w:r>
    </w:p>
    <w:p w14:paraId="7DAA554B" w14:textId="22C22FEF" w:rsidR="00D313CD" w:rsidRPr="00020BD1" w:rsidRDefault="00D313CD" w:rsidP="00D313C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</w:p>
    <w:p w14:paraId="0A971F80" w14:textId="77777777" w:rsidR="00D313CD" w:rsidRPr="00020BD1" w:rsidRDefault="00D313CD" w:rsidP="00D313C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62A031B6" w14:textId="4ABAFA8B" w:rsidR="00D313CD" w:rsidRPr="00020BD1" w:rsidRDefault="00D313CD" w:rsidP="00D313CD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36A00682" w14:textId="77777777" w:rsidR="00D313CD" w:rsidRPr="00020BD1" w:rsidRDefault="00D313CD" w:rsidP="00D313CD">
      <w:pPr>
        <w:pStyle w:val="NoSpacing"/>
        <w:rPr>
          <w:b/>
          <w:bCs/>
          <w:color w:val="000000" w:themeColor="text1"/>
        </w:rPr>
      </w:pPr>
    </w:p>
    <w:p w14:paraId="366FC881" w14:textId="77777777" w:rsidR="00873DBF" w:rsidRPr="00020BD1" w:rsidRDefault="00873DBF" w:rsidP="00C22F00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Abrams</w:t>
      </w:r>
    </w:p>
    <w:p w14:paraId="796BBB0D" w14:textId="417A104D" w:rsidR="00873DBF" w:rsidRPr="00020BD1" w:rsidRDefault="00873DBF" w:rsidP="00C22F00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="00101826" w:rsidRPr="00020BD1">
        <w:rPr>
          <w:noProof/>
          <w:color w:val="000000" w:themeColor="text1"/>
        </w:rPr>
        <w:t>Indie Bookstore Special</w:t>
      </w:r>
    </w:p>
    <w:p w14:paraId="4F09D155" w14:textId="77777777" w:rsidR="00FA4323" w:rsidRPr="00020BD1" w:rsidRDefault="00873DBF" w:rsidP="00FA4323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="00FA4323" w:rsidRPr="00020BD1">
        <w:rPr>
          <w:noProof/>
          <w:color w:val="000000" w:themeColor="text1"/>
        </w:rPr>
        <w:t>For returnable independent bookstores. Use INDILOVE code for extra discount:</w:t>
      </w:r>
    </w:p>
    <w:p w14:paraId="46B07BB3" w14:textId="02D03311" w:rsidR="00FA4323" w:rsidRPr="00020BD1" w:rsidRDefault="00FA4323" w:rsidP="00FA4323">
      <w:pPr>
        <w:pStyle w:val="NoSpacing"/>
        <w:ind w:left="720"/>
        <w:rPr>
          <w:noProof/>
          <w:color w:val="000000" w:themeColor="text1"/>
        </w:rPr>
      </w:pPr>
      <w:r w:rsidRPr="00020BD1">
        <w:rPr>
          <w:noProof/>
          <w:color w:val="000000" w:themeColor="text1"/>
        </w:rPr>
        <w:t>15+ books=extra 4%</w:t>
      </w:r>
    </w:p>
    <w:p w14:paraId="7B86695A" w14:textId="77777777" w:rsidR="00FA4323" w:rsidRPr="00020BD1" w:rsidRDefault="00FA4323" w:rsidP="00FA4323">
      <w:pPr>
        <w:pStyle w:val="NoSpacing"/>
        <w:ind w:left="720"/>
        <w:rPr>
          <w:noProof/>
          <w:color w:val="000000" w:themeColor="text1"/>
        </w:rPr>
      </w:pPr>
      <w:r w:rsidRPr="00020BD1">
        <w:rPr>
          <w:noProof/>
          <w:color w:val="000000" w:themeColor="text1"/>
        </w:rPr>
        <w:t>40+ books=extra 6%</w:t>
      </w:r>
    </w:p>
    <w:p w14:paraId="34F3D8C9" w14:textId="5450FE24" w:rsidR="00873DBF" w:rsidRPr="00020BD1" w:rsidRDefault="00101826" w:rsidP="00FA4323">
      <w:pPr>
        <w:pStyle w:val="NoSpacing"/>
        <w:ind w:left="720"/>
        <w:rPr>
          <w:color w:val="000000" w:themeColor="text1"/>
        </w:rPr>
      </w:pPr>
      <w:r w:rsidRPr="00020BD1">
        <w:rPr>
          <w:noProof/>
          <w:color w:val="000000" w:themeColor="text1"/>
        </w:rPr>
        <w:t>Free Freight. Includes all Abrams FL and BL titles. Multiple orders ok. Indie bookstores and Museums.</w:t>
      </w:r>
    </w:p>
    <w:p w14:paraId="4A866BE2" w14:textId="77777777" w:rsidR="00101826" w:rsidRPr="00020BD1" w:rsidRDefault="00873DBF" w:rsidP="00C22F00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Code: </w:t>
      </w:r>
      <w:r w:rsidR="00101826" w:rsidRPr="00020BD1">
        <w:rPr>
          <w:noProof/>
          <w:color w:val="000000" w:themeColor="text1"/>
        </w:rPr>
        <w:t>RET Accounts use Code: INDILOVE; N/R Accounts use Code: NRNDLOVE</w:t>
      </w:r>
    </w:p>
    <w:p w14:paraId="1A64522B" w14:textId="10CE0444" w:rsidR="00873DBF" w:rsidRPr="00020BD1" w:rsidRDefault="00873DBF" w:rsidP="00C22F00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15B0FE63" w14:textId="43BB28AE" w:rsidR="00873DBF" w:rsidRPr="00020BD1" w:rsidRDefault="00873DBF" w:rsidP="00C22F00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="00D313CD" w:rsidRPr="00020BD1">
        <w:rPr>
          <w:b/>
          <w:bCs/>
          <w:noProof/>
          <w:color w:val="000000" w:themeColor="text1"/>
        </w:rPr>
        <w:t>12</w:t>
      </w:r>
      <w:r w:rsidR="00FA4323" w:rsidRPr="00020BD1">
        <w:rPr>
          <w:b/>
          <w:bCs/>
          <w:noProof/>
          <w:color w:val="000000" w:themeColor="text1"/>
        </w:rPr>
        <w:t>/</w:t>
      </w:r>
      <w:r w:rsidR="00D313CD" w:rsidRPr="00020BD1">
        <w:rPr>
          <w:b/>
          <w:bCs/>
          <w:noProof/>
          <w:color w:val="000000" w:themeColor="text1"/>
        </w:rPr>
        <w:t>31</w:t>
      </w:r>
      <w:r w:rsidR="00FA4323" w:rsidRPr="00020BD1">
        <w:rPr>
          <w:b/>
          <w:bCs/>
          <w:noProof/>
          <w:color w:val="000000" w:themeColor="text1"/>
        </w:rPr>
        <w:t>/20</w:t>
      </w:r>
      <w:r w:rsidR="00D313CD" w:rsidRPr="00020BD1">
        <w:rPr>
          <w:b/>
          <w:bCs/>
          <w:noProof/>
          <w:color w:val="000000" w:themeColor="text1"/>
        </w:rPr>
        <w:t>25</w:t>
      </w:r>
    </w:p>
    <w:p w14:paraId="74C998CC" w14:textId="77777777" w:rsidR="00685FAA" w:rsidRPr="00020BD1" w:rsidRDefault="00685FAA" w:rsidP="00C22F00">
      <w:pPr>
        <w:pStyle w:val="NoSpacing"/>
        <w:rPr>
          <w:b/>
          <w:bCs/>
          <w:color w:val="000000" w:themeColor="text1"/>
        </w:rPr>
      </w:pPr>
    </w:p>
    <w:p w14:paraId="4743350E" w14:textId="49710417" w:rsidR="00101826" w:rsidRPr="00020BD1" w:rsidRDefault="00101826" w:rsidP="00101826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ACC Art Books</w:t>
      </w:r>
    </w:p>
    <w:p w14:paraId="7857260F" w14:textId="453E1E75" w:rsidR="00101826" w:rsidRPr="00020BD1" w:rsidRDefault="00101826" w:rsidP="00101826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Fall Promo for Non-Returnable Museum Accounts</w:t>
      </w:r>
    </w:p>
    <w:p w14:paraId="20FDB886" w14:textId="77777777" w:rsidR="00BF7DB3" w:rsidRPr="00020BD1" w:rsidRDefault="00101826" w:rsidP="00BF7DB3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="00BF7DB3" w:rsidRPr="00020BD1">
        <w:rPr>
          <w:noProof/>
          <w:color w:val="000000" w:themeColor="text1"/>
        </w:rPr>
        <w:t xml:space="preserve">15 minimum units = +2% (52% discount) and free freight : Code: T1867 </w:t>
      </w:r>
    </w:p>
    <w:p w14:paraId="409CB7E8" w14:textId="77777777" w:rsidR="00BF7DB3" w:rsidRPr="00020BD1" w:rsidRDefault="00BF7DB3" w:rsidP="00BF7DB3">
      <w:pPr>
        <w:pStyle w:val="NoSpacing"/>
        <w:ind w:left="720"/>
        <w:rPr>
          <w:noProof/>
          <w:color w:val="000000" w:themeColor="text1"/>
        </w:rPr>
      </w:pPr>
      <w:r w:rsidRPr="00020BD1">
        <w:rPr>
          <w:noProof/>
          <w:color w:val="000000" w:themeColor="text1"/>
        </w:rPr>
        <w:t xml:space="preserve">25 minimum units = +3% (53% discount) and free freight : Code: T1868 </w:t>
      </w:r>
    </w:p>
    <w:p w14:paraId="4594D4D0" w14:textId="57482735" w:rsidR="00101826" w:rsidRPr="00020BD1" w:rsidRDefault="00BF7DB3" w:rsidP="00BF7DB3">
      <w:pPr>
        <w:pStyle w:val="NoSpacing"/>
        <w:ind w:left="720"/>
        <w:rPr>
          <w:color w:val="000000" w:themeColor="text1"/>
        </w:rPr>
      </w:pPr>
      <w:r w:rsidRPr="00020BD1">
        <w:rPr>
          <w:noProof/>
          <w:color w:val="000000" w:themeColor="text1"/>
        </w:rPr>
        <w:t>Excludes Simon and Schuster titles.</w:t>
      </w:r>
    </w:p>
    <w:p w14:paraId="79B509EC" w14:textId="0614F3A0" w:rsidR="00101826" w:rsidRPr="00020BD1" w:rsidRDefault="00101826" w:rsidP="00101826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Code: </w:t>
      </w:r>
    </w:p>
    <w:p w14:paraId="314AA530" w14:textId="6CD2ECA8" w:rsidR="00101826" w:rsidRPr="00020BD1" w:rsidRDefault="00101826" w:rsidP="00101826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  <w:r w:rsidR="00BF7DB3" w:rsidRPr="00020BD1">
        <w:rPr>
          <w:color w:val="000000" w:themeColor="text1"/>
        </w:rPr>
        <w:tab/>
      </w:r>
    </w:p>
    <w:p w14:paraId="17AFDF0F" w14:textId="14FCB9BD" w:rsidR="00101826" w:rsidRPr="00020BD1" w:rsidRDefault="00101826" w:rsidP="00101826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8/31/2025</w:t>
      </w:r>
    </w:p>
    <w:p w14:paraId="00D9BBE9" w14:textId="77777777" w:rsidR="00101826" w:rsidRPr="00020BD1" w:rsidRDefault="00101826" w:rsidP="00C964A2">
      <w:pPr>
        <w:pStyle w:val="NoSpacing"/>
        <w:rPr>
          <w:b/>
          <w:bCs/>
          <w:color w:val="000000" w:themeColor="text1"/>
        </w:rPr>
      </w:pPr>
    </w:p>
    <w:p w14:paraId="60FBBD80" w14:textId="0D1FD954" w:rsidR="002E45FB" w:rsidRPr="00020BD1" w:rsidRDefault="002E45FB" w:rsidP="002E45FB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Albatros</w:t>
      </w:r>
    </w:p>
    <w:p w14:paraId="34A1C8A5" w14:textId="650F73D5" w:rsidR="002E45FB" w:rsidRPr="00020BD1" w:rsidRDefault="002E45FB" w:rsidP="002E45FB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Deluxe Sticker Book: Christmas - $20 CREDIT FOR ORDER OF 5+ PLACED BEFORE PUB DATE</w:t>
      </w:r>
    </w:p>
    <w:p w14:paraId="3D9B200F" w14:textId="191664A5" w:rsidR="002E45FB" w:rsidRPr="00020BD1" w:rsidRDefault="002E45FB" w:rsidP="002E45FB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Order 5+ copies of Deluxe Sticker Book: Christmas (ISBN: 9788000076171) before pub date and get a $20 credit!</w:t>
      </w:r>
    </w:p>
    <w:p w14:paraId="0329A92F" w14:textId="7479763B" w:rsidR="002E45FB" w:rsidRPr="00020BD1" w:rsidRDefault="002E45FB" w:rsidP="002E45FB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lastRenderedPageBreak/>
        <w:t xml:space="preserve">Code: </w:t>
      </w:r>
    </w:p>
    <w:p w14:paraId="704C195B" w14:textId="39B3AD22" w:rsidR="002E45FB" w:rsidRPr="00020BD1" w:rsidRDefault="002E45FB" w:rsidP="002E45FB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  <w:hyperlink r:id="rId8" w:anchor="keywordSearch&amp;q=deluxe+sticker+book+christmas&amp;page=1" w:history="1">
        <w:r w:rsidRPr="00020BD1">
          <w:rPr>
            <w:rStyle w:val="Hyperlink"/>
            <w:color w:val="000000" w:themeColor="text1"/>
          </w:rPr>
          <w:t>https://www.edelweiss.plus/#keywordSearch&amp;q=deluxe+sticker+book+christmas&amp;page=1</w:t>
        </w:r>
      </w:hyperlink>
      <w:r w:rsidRPr="00020BD1">
        <w:rPr>
          <w:color w:val="000000" w:themeColor="text1"/>
        </w:rPr>
        <w:t xml:space="preserve"> </w:t>
      </w:r>
    </w:p>
    <w:p w14:paraId="3275BB7C" w14:textId="255A2730" w:rsidR="002E45FB" w:rsidRPr="00020BD1" w:rsidRDefault="002E45FB" w:rsidP="002E45FB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9/9/2025</w:t>
      </w:r>
    </w:p>
    <w:p w14:paraId="69A66587" w14:textId="77777777" w:rsidR="002E45FB" w:rsidRPr="00020BD1" w:rsidRDefault="002E45FB" w:rsidP="002E45FB">
      <w:pPr>
        <w:pStyle w:val="NoSpacing"/>
        <w:rPr>
          <w:b/>
          <w:bCs/>
          <w:color w:val="000000" w:themeColor="text1"/>
        </w:rPr>
      </w:pPr>
    </w:p>
    <w:p w14:paraId="255C3C9E" w14:textId="0EE01D38" w:rsidR="002E45FB" w:rsidRPr="00020BD1" w:rsidRDefault="002E45FB" w:rsidP="002E45FB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Albatros</w:t>
      </w:r>
    </w:p>
    <w:p w14:paraId="5E8E332B" w14:textId="0BA541F3" w:rsidR="002E45FB" w:rsidRPr="00020BD1" w:rsidRDefault="002E45FB" w:rsidP="002E45FB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Ghosts and Ghouls - $20 CREDIT FOR ORDER OF 5+ PLACED BEFORE PUB DATE</w:t>
      </w:r>
    </w:p>
    <w:p w14:paraId="104DD430" w14:textId="62699FC9" w:rsidR="002E45FB" w:rsidRPr="00020BD1" w:rsidRDefault="002E45FB" w:rsidP="002E45FB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Order 5+ copies of Ghosts and Ghouls (ISBN: 9788000076218) before pub date and get a $20 credit!</w:t>
      </w:r>
    </w:p>
    <w:p w14:paraId="14D1E791" w14:textId="0923C408" w:rsidR="002E45FB" w:rsidRPr="00020BD1" w:rsidRDefault="002E45FB" w:rsidP="002E45FB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Code: </w:t>
      </w:r>
    </w:p>
    <w:p w14:paraId="53AD6D02" w14:textId="2FF9EBB2" w:rsidR="002E45FB" w:rsidRPr="00020BD1" w:rsidRDefault="002E45FB" w:rsidP="002E45FB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  <w:hyperlink r:id="rId9" w:anchor="keywordSearch&amp;q=ghosts+and+ghouls&amp;page=1" w:history="1">
        <w:r w:rsidRPr="00020BD1">
          <w:rPr>
            <w:rStyle w:val="Hyperlink"/>
            <w:color w:val="000000" w:themeColor="text1"/>
          </w:rPr>
          <w:t>https://www.edelweiss.plus/#keywordSearch&amp;q=ghosts+and+ghouls&amp;page=1</w:t>
        </w:r>
      </w:hyperlink>
      <w:r w:rsidRPr="00020BD1">
        <w:rPr>
          <w:color w:val="000000" w:themeColor="text1"/>
        </w:rPr>
        <w:t xml:space="preserve"> </w:t>
      </w:r>
    </w:p>
    <w:p w14:paraId="3F3BBC92" w14:textId="489F9FDA" w:rsidR="002E45FB" w:rsidRPr="00020BD1" w:rsidRDefault="002E45FB" w:rsidP="002E45FB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10/7/2025</w:t>
      </w:r>
    </w:p>
    <w:p w14:paraId="71BDF485" w14:textId="77777777" w:rsidR="002E45FB" w:rsidRPr="00020BD1" w:rsidRDefault="002E45FB" w:rsidP="002E45FB">
      <w:pPr>
        <w:pStyle w:val="NoSpacing"/>
        <w:rPr>
          <w:b/>
          <w:bCs/>
          <w:color w:val="000000" w:themeColor="text1"/>
        </w:rPr>
      </w:pPr>
    </w:p>
    <w:p w14:paraId="3EB1D76E" w14:textId="7850AADA" w:rsidR="002E45FB" w:rsidRPr="00020BD1" w:rsidRDefault="002E45FB" w:rsidP="002E45FB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Albatros</w:t>
      </w:r>
    </w:p>
    <w:p w14:paraId="47A275E5" w14:textId="08383D49" w:rsidR="002E45FB" w:rsidRPr="00020BD1" w:rsidRDefault="002E45FB" w:rsidP="002E45FB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The Little Girl and the Rain - $20 CREDIT FOR ORDER OF 5+ PLACED BEFORE PUB DATE</w:t>
      </w:r>
    </w:p>
    <w:p w14:paraId="3E91B15A" w14:textId="2F5A8B1F" w:rsidR="002E45FB" w:rsidRPr="00020BD1" w:rsidRDefault="002E45FB" w:rsidP="002E45FB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Order 5+ copies of The Little Girl and the Rain (ISBN: 9788000076195) before pub date and get a $20 credit!</w:t>
      </w:r>
    </w:p>
    <w:p w14:paraId="764D9765" w14:textId="3F97ED65" w:rsidR="002E45FB" w:rsidRPr="00020BD1" w:rsidRDefault="002E45FB" w:rsidP="002E45FB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Code: </w:t>
      </w:r>
    </w:p>
    <w:p w14:paraId="19B5E565" w14:textId="16C4B6BF" w:rsidR="002E45FB" w:rsidRPr="00020BD1" w:rsidRDefault="002E45FB" w:rsidP="002E45FB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  <w:hyperlink r:id="rId10" w:anchor="keywordSearch&amp;q=the+little+girl+and+the+rain&amp;page=1" w:history="1">
        <w:r w:rsidRPr="00020BD1">
          <w:rPr>
            <w:rStyle w:val="Hyperlink"/>
            <w:color w:val="000000" w:themeColor="text1"/>
          </w:rPr>
          <w:t>https://www.edelweiss.plus/#keywordSearch&amp;q=the+little+girl+and+the+rain&amp;page=1</w:t>
        </w:r>
      </w:hyperlink>
      <w:r w:rsidRPr="00020BD1">
        <w:rPr>
          <w:color w:val="000000" w:themeColor="text1"/>
        </w:rPr>
        <w:t xml:space="preserve"> </w:t>
      </w:r>
    </w:p>
    <w:p w14:paraId="722E1626" w14:textId="58C5CA77" w:rsidR="002E45FB" w:rsidRPr="00020BD1" w:rsidRDefault="002E45FB" w:rsidP="002E45FB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2/3/2026</w:t>
      </w:r>
    </w:p>
    <w:p w14:paraId="6D14B46D" w14:textId="77777777" w:rsidR="002E45FB" w:rsidRPr="00020BD1" w:rsidRDefault="002E45FB" w:rsidP="002E45FB">
      <w:pPr>
        <w:pStyle w:val="NoSpacing"/>
        <w:rPr>
          <w:b/>
          <w:bCs/>
          <w:color w:val="000000" w:themeColor="text1"/>
        </w:rPr>
      </w:pPr>
    </w:p>
    <w:p w14:paraId="1D154593" w14:textId="05F771E9" w:rsidR="00C964A2" w:rsidRPr="00020BD1" w:rsidRDefault="00C964A2" w:rsidP="00C964A2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Arcadia Publishing (Belt Publishing, The History Press, Applewood Books, Pelican Publishing)</w:t>
      </w:r>
    </w:p>
    <w:p w14:paraId="541AD22C" w14:textId="29C6C610" w:rsidR="00C964A2" w:rsidRPr="00020BD1" w:rsidRDefault="00C964A2" w:rsidP="00C964A2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Frontlist</w:t>
      </w:r>
    </w:p>
    <w:p w14:paraId="6BBE80E1" w14:textId="77777777" w:rsidR="00C964A2" w:rsidRPr="00020BD1" w:rsidRDefault="00C964A2" w:rsidP="00C964A2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Get an extra +5% off your entire order when you order 5 copies of a frontlist book (order total must equal 16).</w:t>
      </w:r>
    </w:p>
    <w:p w14:paraId="7713F2DE" w14:textId="1B2E0A1B" w:rsidR="00C964A2" w:rsidRPr="00020BD1" w:rsidRDefault="00C964A2" w:rsidP="00C964A2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Code: </w:t>
      </w:r>
      <w:r w:rsidRPr="00020BD1">
        <w:rPr>
          <w:noProof/>
          <w:color w:val="000000" w:themeColor="text1"/>
        </w:rPr>
        <w:t>Frontlist2025</w:t>
      </w:r>
    </w:p>
    <w:p w14:paraId="42CBCE31" w14:textId="146162B2" w:rsidR="00C964A2" w:rsidRPr="00020BD1" w:rsidRDefault="00C964A2" w:rsidP="00C964A2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1FB21368" w14:textId="76B0E7F8" w:rsidR="00C964A2" w:rsidRPr="00020BD1" w:rsidRDefault="00C964A2" w:rsidP="00C964A2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0D9F3BF3" w14:textId="77777777" w:rsidR="00C964A2" w:rsidRPr="00020BD1" w:rsidRDefault="00C964A2" w:rsidP="00C964A2">
      <w:pPr>
        <w:pStyle w:val="NoSpacing"/>
        <w:rPr>
          <w:b/>
          <w:bCs/>
          <w:color w:val="000000" w:themeColor="text1"/>
        </w:rPr>
      </w:pPr>
    </w:p>
    <w:p w14:paraId="50EEED7E" w14:textId="4688B5C7" w:rsidR="00517BA8" w:rsidRPr="00020BD1" w:rsidRDefault="00517BA8" w:rsidP="00517BA8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="00BF7DB3" w:rsidRPr="00020BD1">
        <w:rPr>
          <w:b/>
          <w:bCs/>
          <w:noProof/>
          <w:color w:val="000000" w:themeColor="text1"/>
        </w:rPr>
        <w:t>Arte Publico</w:t>
      </w:r>
    </w:p>
    <w:p w14:paraId="7919DDD3" w14:textId="5C7721B5" w:rsidR="00517BA8" w:rsidRPr="00020BD1" w:rsidRDefault="00517BA8" w:rsidP="00517BA8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Rep Special</w:t>
      </w:r>
    </w:p>
    <w:p w14:paraId="705FECCC" w14:textId="6AA1A92E" w:rsidR="00517BA8" w:rsidRPr="00020BD1" w:rsidRDefault="00517BA8" w:rsidP="00517BA8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5+ = 46%. 10+ = 46% and Free Freight. One time only.</w:t>
      </w:r>
      <w:r w:rsidR="00BF7DB3" w:rsidRPr="00020BD1">
        <w:rPr>
          <w:noProof/>
          <w:color w:val="000000" w:themeColor="text1"/>
        </w:rPr>
        <w:t xml:space="preserve"> Includes Museum accounts.</w:t>
      </w:r>
    </w:p>
    <w:p w14:paraId="2B0C45C5" w14:textId="49DD018F" w:rsidR="00517BA8" w:rsidRPr="00020BD1" w:rsidRDefault="00517BA8" w:rsidP="00517BA8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  <w:r w:rsidR="00BF7DB3" w:rsidRPr="00020BD1">
        <w:rPr>
          <w:color w:val="000000" w:themeColor="text1"/>
        </w:rPr>
        <w:t>Rep Free Freight Offer</w:t>
      </w:r>
    </w:p>
    <w:p w14:paraId="10DD738E" w14:textId="77777777" w:rsidR="00517BA8" w:rsidRPr="00020BD1" w:rsidRDefault="00517BA8" w:rsidP="00517BA8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1AA6D206" w14:textId="2A44535D" w:rsidR="00517BA8" w:rsidRPr="00020BD1" w:rsidRDefault="00517BA8" w:rsidP="00517BA8">
      <w:pPr>
        <w:pStyle w:val="NoSpacing"/>
        <w:ind w:left="720"/>
        <w:rPr>
          <w:b/>
          <w:bCs/>
          <w:noProof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0CD3F5F1" w14:textId="77777777" w:rsidR="00517BA8" w:rsidRPr="00020BD1" w:rsidRDefault="00517BA8" w:rsidP="00517BA8">
      <w:pPr>
        <w:pStyle w:val="NoSpacing"/>
        <w:rPr>
          <w:b/>
          <w:bCs/>
          <w:color w:val="000000" w:themeColor="text1"/>
        </w:rPr>
      </w:pPr>
    </w:p>
    <w:p w14:paraId="1C88726F" w14:textId="77777777" w:rsidR="001B688C" w:rsidRPr="00020BD1" w:rsidRDefault="001B688C" w:rsidP="001B688C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Augsburg/1517 Media</w:t>
      </w:r>
    </w:p>
    <w:p w14:paraId="399ADC93" w14:textId="1D33AB98" w:rsidR="001B688C" w:rsidRPr="00020BD1" w:rsidRDefault="001B688C" w:rsidP="001B688C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Fall Special</w:t>
      </w:r>
    </w:p>
    <w:p w14:paraId="050CBB7D" w14:textId="2D2A6810" w:rsidR="001B688C" w:rsidRPr="00020BD1" w:rsidRDefault="001B688C" w:rsidP="001B688C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50%, FF on any two purchase orders of 10+ units. Includes museum accounts.</w:t>
      </w:r>
    </w:p>
    <w:p w14:paraId="548153D8" w14:textId="378B75E8" w:rsidR="001B688C" w:rsidRPr="00020BD1" w:rsidRDefault="001B688C" w:rsidP="001B688C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>Code: Fall Retail 2025</w:t>
      </w:r>
    </w:p>
    <w:p w14:paraId="007A7078" w14:textId="77777777" w:rsidR="001B688C" w:rsidRPr="00020BD1" w:rsidRDefault="001B688C" w:rsidP="001B688C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74396DC1" w14:textId="34AF20BE" w:rsidR="001B688C" w:rsidRPr="00020BD1" w:rsidRDefault="001B688C" w:rsidP="001B688C">
      <w:pPr>
        <w:pStyle w:val="NoSpacing"/>
        <w:ind w:left="720"/>
        <w:rPr>
          <w:b/>
          <w:bCs/>
          <w:noProof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12/20/2025</w:t>
      </w:r>
    </w:p>
    <w:p w14:paraId="5A346DDD" w14:textId="77777777" w:rsidR="001B688C" w:rsidRPr="00020BD1" w:rsidRDefault="001B688C" w:rsidP="001B688C">
      <w:pPr>
        <w:pStyle w:val="NoSpacing"/>
        <w:rPr>
          <w:b/>
          <w:bCs/>
          <w:color w:val="000000" w:themeColor="text1"/>
        </w:rPr>
      </w:pPr>
    </w:p>
    <w:p w14:paraId="429AB327" w14:textId="316D7CB2" w:rsidR="001B688C" w:rsidRPr="00020BD1" w:rsidRDefault="001B688C" w:rsidP="001B688C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Augsburg/1517 Media</w:t>
      </w:r>
    </w:p>
    <w:p w14:paraId="74A00DCF" w14:textId="77777777" w:rsidR="001B688C" w:rsidRPr="00020BD1" w:rsidRDefault="001B688C" w:rsidP="001B688C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Paperback Special Offer</w:t>
      </w:r>
    </w:p>
    <w:p w14:paraId="441E07B4" w14:textId="6631E4DC" w:rsidR="001B688C" w:rsidRPr="00020BD1" w:rsidRDefault="001B688C" w:rsidP="001B688C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50%, FF on any two purchase orders. Valid 6/1/25 – 12/20/25.</w:t>
      </w:r>
    </w:p>
    <w:p w14:paraId="4F1A589C" w14:textId="505EA9D5" w:rsidR="001B688C" w:rsidRPr="00020BD1" w:rsidRDefault="001B688C" w:rsidP="001B688C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>Code: Fall Paperback 2025</w:t>
      </w:r>
    </w:p>
    <w:p w14:paraId="40C638CE" w14:textId="77777777" w:rsidR="001B688C" w:rsidRPr="00020BD1" w:rsidRDefault="001B688C" w:rsidP="001B688C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0F7E1267" w14:textId="4F253242" w:rsidR="001B688C" w:rsidRPr="00020BD1" w:rsidRDefault="001B688C" w:rsidP="001B688C">
      <w:pPr>
        <w:pStyle w:val="NoSpacing"/>
        <w:ind w:left="720"/>
        <w:rPr>
          <w:b/>
          <w:bCs/>
          <w:noProof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12/20/2025</w:t>
      </w:r>
    </w:p>
    <w:p w14:paraId="7294AB8B" w14:textId="77777777" w:rsidR="001B688C" w:rsidRPr="00020BD1" w:rsidRDefault="001B688C" w:rsidP="001B688C">
      <w:pPr>
        <w:pStyle w:val="NoSpacing"/>
        <w:rPr>
          <w:b/>
          <w:bCs/>
          <w:color w:val="000000" w:themeColor="text1"/>
        </w:rPr>
      </w:pPr>
    </w:p>
    <w:p w14:paraId="768BD667" w14:textId="58AC8C6F" w:rsidR="00CD5E69" w:rsidRPr="00020BD1" w:rsidRDefault="00CD5E69" w:rsidP="00CD5E69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Bad Hand Books</w:t>
      </w:r>
    </w:p>
    <w:p w14:paraId="6DAD2287" w14:textId="67F2091A" w:rsidR="00CD5E69" w:rsidRPr="00020BD1" w:rsidRDefault="00CD5E69" w:rsidP="00CD5E69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Stock Up Offer</w:t>
      </w:r>
    </w:p>
    <w:p w14:paraId="261291A7" w14:textId="34445F8D" w:rsidR="00CD5E69" w:rsidRPr="00020BD1" w:rsidRDefault="00CD5E69" w:rsidP="00CD5E69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lastRenderedPageBreak/>
        <w:t xml:space="preserve">Details: </w:t>
      </w:r>
      <w:r w:rsidRPr="00020BD1">
        <w:rPr>
          <w:noProof/>
          <w:color w:val="000000" w:themeColor="text1"/>
        </w:rPr>
        <w:t>Receive an extra 5% discount on any books from Bad Hand Books when you order 10 or more from Baker &amp; Taylor Publisher Services.</w:t>
      </w:r>
    </w:p>
    <w:p w14:paraId="316A69D8" w14:textId="43EE8E98" w:rsidR="00CD5E69" w:rsidRPr="00020BD1" w:rsidRDefault="00CD5E69" w:rsidP="00CD5E69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>Code: Badhand5</w:t>
      </w:r>
    </w:p>
    <w:p w14:paraId="5A6B4375" w14:textId="1B0DDCD8" w:rsidR="00CD5E69" w:rsidRPr="00020BD1" w:rsidRDefault="00CD5E69" w:rsidP="00CD5E69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  <w:hyperlink r:id="rId11" w:anchor="catalogID=5185171" w:history="1">
        <w:r w:rsidRPr="00020BD1">
          <w:rPr>
            <w:rStyle w:val="Hyperlink"/>
            <w:color w:val="000000" w:themeColor="text1"/>
          </w:rPr>
          <w:t>https://www.edelweiss.plus/#catalogID=5185171</w:t>
        </w:r>
      </w:hyperlink>
      <w:r w:rsidRPr="00020BD1">
        <w:rPr>
          <w:color w:val="000000" w:themeColor="text1"/>
        </w:rPr>
        <w:t xml:space="preserve"> </w:t>
      </w:r>
    </w:p>
    <w:p w14:paraId="6007BDFD" w14:textId="43387BA9" w:rsidR="00CD5E69" w:rsidRPr="00020BD1" w:rsidRDefault="00CD5E69" w:rsidP="00CD5E69">
      <w:pPr>
        <w:pStyle w:val="NoSpacing"/>
        <w:ind w:left="720"/>
        <w:rPr>
          <w:b/>
          <w:bCs/>
          <w:noProof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8/31/2025</w:t>
      </w:r>
    </w:p>
    <w:p w14:paraId="24106EA0" w14:textId="77777777" w:rsidR="00CD5E69" w:rsidRPr="00020BD1" w:rsidRDefault="00CD5E69" w:rsidP="00CD5E69">
      <w:pPr>
        <w:pStyle w:val="NoSpacing"/>
        <w:rPr>
          <w:b/>
          <w:bCs/>
          <w:color w:val="000000" w:themeColor="text1"/>
        </w:rPr>
      </w:pPr>
    </w:p>
    <w:p w14:paraId="055252D3" w14:textId="736D3587" w:rsidR="00615377" w:rsidRPr="00020BD1" w:rsidRDefault="00615377" w:rsidP="00615377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Barefoot Books</w:t>
      </w:r>
    </w:p>
    <w:p w14:paraId="42400906" w14:textId="7E9FB8A4" w:rsidR="00615377" w:rsidRPr="00020BD1" w:rsidRDefault="00615377" w:rsidP="00615377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="00BF7DB3" w:rsidRPr="00020BD1">
        <w:rPr>
          <w:noProof/>
          <w:color w:val="000000" w:themeColor="text1"/>
        </w:rPr>
        <w:t>Fall Special</w:t>
      </w:r>
    </w:p>
    <w:p w14:paraId="2DA6F0A4" w14:textId="21FBAC05" w:rsidR="00615377" w:rsidRPr="00020BD1" w:rsidRDefault="00615377" w:rsidP="00615377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="00BF7DB3" w:rsidRPr="00020BD1">
        <w:rPr>
          <w:noProof/>
          <w:color w:val="000000" w:themeColor="text1"/>
        </w:rPr>
        <w:t>+5%, FF on all orders over $150 or ≥ 20 units.</w:t>
      </w:r>
    </w:p>
    <w:p w14:paraId="771DE344" w14:textId="553D5B5A" w:rsidR="00615377" w:rsidRPr="00020BD1" w:rsidRDefault="00615377" w:rsidP="00615377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  <w:r w:rsidR="00BF7DB3" w:rsidRPr="00020BD1">
        <w:rPr>
          <w:color w:val="000000" w:themeColor="text1"/>
        </w:rPr>
        <w:t>FALL5</w:t>
      </w:r>
    </w:p>
    <w:p w14:paraId="2996AC8A" w14:textId="4F030279" w:rsidR="00615377" w:rsidRPr="00020BD1" w:rsidRDefault="00615377" w:rsidP="00615377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146605A0" w14:textId="6A4C9AF7" w:rsidR="00615377" w:rsidRPr="00020BD1" w:rsidRDefault="00615377" w:rsidP="00615377">
      <w:pPr>
        <w:pStyle w:val="NoSpacing"/>
        <w:ind w:left="720"/>
        <w:rPr>
          <w:b/>
          <w:bCs/>
          <w:noProof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="00BF7DB3" w:rsidRPr="00020BD1">
        <w:rPr>
          <w:b/>
          <w:bCs/>
          <w:noProof/>
          <w:color w:val="000000" w:themeColor="text1"/>
        </w:rPr>
        <w:t>11</w:t>
      </w:r>
      <w:r w:rsidRPr="00020BD1">
        <w:rPr>
          <w:b/>
          <w:bCs/>
          <w:noProof/>
          <w:color w:val="000000" w:themeColor="text1"/>
        </w:rPr>
        <w:t>/</w:t>
      </w:r>
      <w:r w:rsidR="00BF7DB3" w:rsidRPr="00020BD1">
        <w:rPr>
          <w:b/>
          <w:bCs/>
          <w:noProof/>
          <w:color w:val="000000" w:themeColor="text1"/>
        </w:rPr>
        <w:t>15</w:t>
      </w:r>
      <w:r w:rsidRPr="00020BD1">
        <w:rPr>
          <w:b/>
          <w:bCs/>
          <w:noProof/>
          <w:color w:val="000000" w:themeColor="text1"/>
        </w:rPr>
        <w:t>/2025</w:t>
      </w:r>
    </w:p>
    <w:p w14:paraId="4A060687" w14:textId="77777777" w:rsidR="00517BA8" w:rsidRPr="00020BD1" w:rsidRDefault="00517BA8" w:rsidP="00517BA8">
      <w:pPr>
        <w:pStyle w:val="NoSpacing"/>
        <w:rPr>
          <w:b/>
          <w:bCs/>
          <w:color w:val="000000" w:themeColor="text1"/>
        </w:rPr>
      </w:pPr>
    </w:p>
    <w:p w14:paraId="773AAB9B" w14:textId="5C08437A" w:rsidR="00517BA8" w:rsidRPr="00020BD1" w:rsidRDefault="00517BA8" w:rsidP="00517BA8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Brown Books</w:t>
      </w:r>
    </w:p>
    <w:p w14:paraId="20D63FAA" w14:textId="6130E568" w:rsidR="00517BA8" w:rsidRPr="00020BD1" w:rsidRDefault="00517BA8" w:rsidP="00517BA8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="006E6046" w:rsidRPr="00020BD1">
        <w:rPr>
          <w:color w:val="000000" w:themeColor="text1"/>
        </w:rPr>
        <w:t>Fall Special</w:t>
      </w:r>
    </w:p>
    <w:p w14:paraId="56551507" w14:textId="11458702" w:rsidR="00517BA8" w:rsidRPr="00020BD1" w:rsidRDefault="00517BA8" w:rsidP="00517BA8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10+ = 50% discount, net 60 terms, free freight</w:t>
      </w:r>
      <w:r w:rsidR="006E6046" w:rsidRPr="00020BD1">
        <w:rPr>
          <w:noProof/>
          <w:color w:val="000000" w:themeColor="text1"/>
        </w:rPr>
        <w:t xml:space="preserve"> through 12/31/2025</w:t>
      </w:r>
    </w:p>
    <w:p w14:paraId="19149732" w14:textId="2BDDB501" w:rsidR="00517BA8" w:rsidRPr="00020BD1" w:rsidRDefault="00517BA8" w:rsidP="00517BA8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</w:p>
    <w:p w14:paraId="45F910FC" w14:textId="77777777" w:rsidR="00517BA8" w:rsidRPr="00020BD1" w:rsidRDefault="00517BA8" w:rsidP="00517BA8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7F0D79BF" w14:textId="60B3A1D0" w:rsidR="00517BA8" w:rsidRPr="00020BD1" w:rsidRDefault="00517BA8" w:rsidP="00517BA8">
      <w:pPr>
        <w:pStyle w:val="NoSpacing"/>
        <w:ind w:left="720"/>
        <w:rPr>
          <w:b/>
          <w:bCs/>
          <w:noProof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43048B4C" w14:textId="77777777" w:rsidR="00517BA8" w:rsidRPr="00020BD1" w:rsidRDefault="00517BA8" w:rsidP="00517BA8">
      <w:pPr>
        <w:pStyle w:val="NoSpacing"/>
        <w:rPr>
          <w:b/>
          <w:bCs/>
          <w:color w:val="000000" w:themeColor="text1"/>
        </w:rPr>
      </w:pPr>
    </w:p>
    <w:p w14:paraId="2B832B0A" w14:textId="77777777" w:rsidR="00304253" w:rsidRPr="00020BD1" w:rsidRDefault="00304253" w:rsidP="00304253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Candlewick</w:t>
      </w:r>
    </w:p>
    <w:p w14:paraId="6216F2B3" w14:textId="038DB7D1" w:rsidR="00304253" w:rsidRPr="00020BD1" w:rsidRDefault="00304253" w:rsidP="00304253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Fall 2025 Backlist Stock Offer</w:t>
      </w:r>
    </w:p>
    <w:p w14:paraId="2569B597" w14:textId="171ABE6B" w:rsidR="00304253" w:rsidRPr="00020BD1" w:rsidRDefault="00304253" w:rsidP="00304253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="00DA6A1E" w:rsidRPr="00020BD1">
        <w:rPr>
          <w:noProof/>
          <w:color w:val="000000" w:themeColor="text1"/>
        </w:rPr>
        <w:t>35+ any backlist per ship-to = +5%, FF and 90 days dating. Good on 5 orders placed between 6/15/25 through 10/31/25. Only books on sale prior to September 1, 2025 are eligible. Returnable retailers only.</w:t>
      </w:r>
    </w:p>
    <w:p w14:paraId="63681F4B" w14:textId="3BD4D825" w:rsidR="00304253" w:rsidRPr="00020BD1" w:rsidRDefault="00304253" w:rsidP="00304253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  <w:r w:rsidR="00DA6A1E" w:rsidRPr="00020BD1">
        <w:rPr>
          <w:noProof/>
          <w:color w:val="000000" w:themeColor="text1"/>
        </w:rPr>
        <w:t>EC2 (EDI orders use Promo Code RCP002)</w:t>
      </w:r>
    </w:p>
    <w:p w14:paraId="2C857E5A" w14:textId="77777777" w:rsidR="00304253" w:rsidRPr="00020BD1" w:rsidRDefault="00304253" w:rsidP="00304253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184D1113" w14:textId="0ED3BF31" w:rsidR="00304253" w:rsidRPr="00020BD1" w:rsidRDefault="00304253" w:rsidP="00304253">
      <w:pPr>
        <w:pStyle w:val="NoSpacing"/>
        <w:ind w:left="720"/>
        <w:rPr>
          <w:b/>
          <w:bCs/>
          <w:noProof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="00DA6A1E" w:rsidRPr="00020BD1">
        <w:rPr>
          <w:b/>
          <w:bCs/>
          <w:noProof/>
          <w:color w:val="000000" w:themeColor="text1"/>
        </w:rPr>
        <w:t>10</w:t>
      </w:r>
      <w:r w:rsidRPr="00020BD1">
        <w:rPr>
          <w:b/>
          <w:bCs/>
          <w:noProof/>
          <w:color w:val="000000" w:themeColor="text1"/>
        </w:rPr>
        <w:t>/31/2025</w:t>
      </w:r>
    </w:p>
    <w:p w14:paraId="5F94B93A" w14:textId="77777777" w:rsidR="00304253" w:rsidRPr="00020BD1" w:rsidRDefault="00304253" w:rsidP="00304253">
      <w:pPr>
        <w:pStyle w:val="NoSpacing"/>
        <w:rPr>
          <w:b/>
          <w:bCs/>
          <w:color w:val="000000" w:themeColor="text1"/>
        </w:rPr>
      </w:pPr>
    </w:p>
    <w:p w14:paraId="35430217" w14:textId="77777777" w:rsidR="00304253" w:rsidRPr="00020BD1" w:rsidRDefault="00304253" w:rsidP="00304253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Candlewick</w:t>
      </w:r>
    </w:p>
    <w:p w14:paraId="64BEDC6F" w14:textId="77777777" w:rsidR="00304253" w:rsidRPr="00020BD1" w:rsidRDefault="00304253" w:rsidP="00304253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Fall 2025 “Indies Introduce Debut Authors” Offer</w:t>
      </w:r>
    </w:p>
    <w:p w14:paraId="225049FF" w14:textId="58F0770F" w:rsidR="00304253" w:rsidRPr="00020BD1" w:rsidRDefault="00304253" w:rsidP="00304253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Order 3+ copies of Reasons to Hate Me 9781536240351 and earn +10%, FF on initial orders only. Returnable retailers only.</w:t>
      </w:r>
    </w:p>
    <w:p w14:paraId="7D337268" w14:textId="39A4C5F4" w:rsidR="00304253" w:rsidRPr="00020BD1" w:rsidRDefault="00304253" w:rsidP="00304253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  <w:r w:rsidRPr="00020BD1">
        <w:rPr>
          <w:noProof/>
          <w:color w:val="000000" w:themeColor="text1"/>
        </w:rPr>
        <w:t>(EDI orders use Promo Code RCP004)</w:t>
      </w:r>
    </w:p>
    <w:p w14:paraId="39B8F784" w14:textId="77777777" w:rsidR="00304253" w:rsidRPr="00020BD1" w:rsidRDefault="00304253" w:rsidP="00304253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07FC66FC" w14:textId="68CD1D75" w:rsidR="00304253" w:rsidRPr="00020BD1" w:rsidRDefault="00304253" w:rsidP="00304253">
      <w:pPr>
        <w:pStyle w:val="NoSpacing"/>
        <w:ind w:left="720"/>
        <w:rPr>
          <w:b/>
          <w:bCs/>
          <w:noProof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10/31/2025</w:t>
      </w:r>
    </w:p>
    <w:p w14:paraId="790797D4" w14:textId="77777777" w:rsidR="00304253" w:rsidRPr="00020BD1" w:rsidRDefault="00304253" w:rsidP="00304253">
      <w:pPr>
        <w:pStyle w:val="NoSpacing"/>
        <w:rPr>
          <w:b/>
          <w:bCs/>
          <w:color w:val="000000" w:themeColor="text1"/>
        </w:rPr>
      </w:pPr>
    </w:p>
    <w:p w14:paraId="3B07077C" w14:textId="77777777" w:rsidR="00304253" w:rsidRPr="00020BD1" w:rsidRDefault="00304253" w:rsidP="00304253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Candlewick</w:t>
      </w:r>
    </w:p>
    <w:p w14:paraId="17B6E61C" w14:textId="4EC6FD1B" w:rsidR="00304253" w:rsidRPr="00020BD1" w:rsidRDefault="00304253" w:rsidP="00304253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Fall 2025/Winter 2026 “Three’s the Charm” Frontlist Offer</w:t>
      </w:r>
    </w:p>
    <w:p w14:paraId="5EA66D47" w14:textId="4DE667C2" w:rsidR="00304253" w:rsidRPr="00020BD1" w:rsidRDefault="00304253" w:rsidP="00304253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Order 3+ units per title of any Candlewick, Holiday House, and Peachtree Fall/Winter 2025-2026 NYP titles and earn +3%, FF on these titles plus 90 days total dating. Applies only to September 2025 – February 2026 on-sales published by Candlewick, Holiday House, and Peachtree. One order only placed from 6/2/25 through 10/31/25. Returnable retailers only.</w:t>
      </w:r>
    </w:p>
    <w:p w14:paraId="31BB23F8" w14:textId="6E5F2B67" w:rsidR="00304253" w:rsidRPr="00020BD1" w:rsidRDefault="00304253" w:rsidP="00304253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  <w:r w:rsidRPr="00020BD1">
        <w:rPr>
          <w:noProof/>
          <w:color w:val="000000" w:themeColor="text1"/>
        </w:rPr>
        <w:t>EC1 ( EDI orders use Promo Code RCP001)</w:t>
      </w:r>
    </w:p>
    <w:p w14:paraId="735FBF80" w14:textId="77777777" w:rsidR="00304253" w:rsidRPr="00020BD1" w:rsidRDefault="00304253" w:rsidP="00304253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3B428C9C" w14:textId="494237F6" w:rsidR="00304253" w:rsidRPr="00020BD1" w:rsidRDefault="00304253" w:rsidP="00304253">
      <w:pPr>
        <w:pStyle w:val="NoSpacing"/>
        <w:ind w:left="720"/>
        <w:rPr>
          <w:b/>
          <w:bCs/>
          <w:noProof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10/31/2025</w:t>
      </w:r>
    </w:p>
    <w:p w14:paraId="55E4831B" w14:textId="77777777" w:rsidR="00B064B6" w:rsidRPr="00020BD1" w:rsidRDefault="00B064B6" w:rsidP="00B064B6">
      <w:pPr>
        <w:pStyle w:val="NoSpacing"/>
        <w:rPr>
          <w:b/>
          <w:bCs/>
          <w:color w:val="000000" w:themeColor="text1"/>
        </w:rPr>
      </w:pPr>
    </w:p>
    <w:p w14:paraId="0E230066" w14:textId="4A1EC8BF" w:rsidR="00DA6A1E" w:rsidRPr="00020BD1" w:rsidRDefault="00DA6A1E" w:rsidP="00DA6A1E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Cardinal</w:t>
      </w:r>
    </w:p>
    <w:p w14:paraId="6FD3030C" w14:textId="62C3BAAC" w:rsidR="00DA6A1E" w:rsidRPr="00020BD1" w:rsidRDefault="00DA6A1E" w:rsidP="00DA6A1E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Fall Special</w:t>
      </w:r>
    </w:p>
    <w:p w14:paraId="0D6660E2" w14:textId="77777777" w:rsidR="00DA6A1E" w:rsidRPr="00020BD1" w:rsidRDefault="00DA6A1E" w:rsidP="00DA6A1E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8+ = 48%, FF</w:t>
      </w:r>
    </w:p>
    <w:p w14:paraId="72533837" w14:textId="702D1AB4" w:rsidR="00DA6A1E" w:rsidRPr="00020BD1" w:rsidRDefault="00DA6A1E" w:rsidP="00DA6A1E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</w:p>
    <w:p w14:paraId="7DA08BC4" w14:textId="77777777" w:rsidR="00DA6A1E" w:rsidRPr="00020BD1" w:rsidRDefault="00DA6A1E" w:rsidP="00DA6A1E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131ECCBA" w14:textId="6FB7B9E8" w:rsidR="00DA6A1E" w:rsidRPr="00020BD1" w:rsidRDefault="00DA6A1E" w:rsidP="00DA6A1E">
      <w:pPr>
        <w:pStyle w:val="NoSpacing"/>
        <w:ind w:left="720"/>
        <w:rPr>
          <w:b/>
          <w:bCs/>
          <w:noProof/>
          <w:color w:val="000000" w:themeColor="text1"/>
        </w:rPr>
      </w:pPr>
      <w:r w:rsidRPr="00020BD1">
        <w:rPr>
          <w:b/>
          <w:bCs/>
          <w:color w:val="000000" w:themeColor="text1"/>
        </w:rPr>
        <w:lastRenderedPageBreak/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1FA0AC0D" w14:textId="77777777" w:rsidR="00DA6A1E" w:rsidRPr="00020BD1" w:rsidRDefault="00DA6A1E" w:rsidP="00DA6A1E">
      <w:pPr>
        <w:pStyle w:val="NoSpacing"/>
        <w:rPr>
          <w:b/>
          <w:bCs/>
          <w:color w:val="000000" w:themeColor="text1"/>
        </w:rPr>
      </w:pPr>
    </w:p>
    <w:p w14:paraId="0F7E5441" w14:textId="3B8DDEA5" w:rsidR="00B064B6" w:rsidRPr="00020BD1" w:rsidRDefault="00B064B6" w:rsidP="00B064B6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="0072234D" w:rsidRPr="00020BD1">
        <w:rPr>
          <w:b/>
          <w:bCs/>
          <w:noProof/>
          <w:color w:val="000000" w:themeColor="text1"/>
        </w:rPr>
        <w:t>Carousel Calendars</w:t>
      </w:r>
    </w:p>
    <w:p w14:paraId="7C72F875" w14:textId="11640007" w:rsidR="00B064B6" w:rsidRPr="00020BD1" w:rsidRDefault="00B064B6" w:rsidP="00B064B6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="00DA6A1E" w:rsidRPr="00020BD1">
        <w:rPr>
          <w:noProof/>
          <w:color w:val="000000" w:themeColor="text1"/>
        </w:rPr>
        <w:t>Fall Special</w:t>
      </w:r>
    </w:p>
    <w:p w14:paraId="269E6632" w14:textId="77777777" w:rsidR="00DA6A1E" w:rsidRPr="00020BD1" w:rsidRDefault="00B064B6" w:rsidP="00DA6A1E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="00DA6A1E" w:rsidRPr="00020BD1">
        <w:rPr>
          <w:noProof/>
          <w:color w:val="000000" w:themeColor="text1"/>
        </w:rPr>
        <w:t>24 calendar minimum = 50% RET/55% N/R. Free Freight and 90 days dating on orders shipped on or before 9/15/25</w:t>
      </w:r>
    </w:p>
    <w:p w14:paraId="3E47F60C" w14:textId="2AC6C5C8" w:rsidR="00B064B6" w:rsidRPr="00020BD1" w:rsidRDefault="00B064B6" w:rsidP="00DA6A1E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</w:p>
    <w:p w14:paraId="69B6ECF8" w14:textId="77777777" w:rsidR="00B064B6" w:rsidRPr="00020BD1" w:rsidRDefault="00B064B6" w:rsidP="00B064B6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29ADD24B" w14:textId="5BD51271" w:rsidR="00B064B6" w:rsidRPr="00020BD1" w:rsidRDefault="00B064B6" w:rsidP="00B064B6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="0072234D" w:rsidRPr="00020BD1">
        <w:rPr>
          <w:b/>
          <w:bCs/>
          <w:noProof/>
          <w:color w:val="000000" w:themeColor="text1"/>
        </w:rPr>
        <w:t>9</w:t>
      </w:r>
      <w:r w:rsidRPr="00020BD1">
        <w:rPr>
          <w:b/>
          <w:bCs/>
          <w:noProof/>
          <w:color w:val="000000" w:themeColor="text1"/>
        </w:rPr>
        <w:t>/</w:t>
      </w:r>
      <w:r w:rsidR="0072234D" w:rsidRPr="00020BD1">
        <w:rPr>
          <w:b/>
          <w:bCs/>
          <w:noProof/>
          <w:color w:val="000000" w:themeColor="text1"/>
        </w:rPr>
        <w:t>15</w:t>
      </w:r>
      <w:r w:rsidRPr="00020BD1">
        <w:rPr>
          <w:b/>
          <w:bCs/>
          <w:noProof/>
          <w:color w:val="000000" w:themeColor="text1"/>
        </w:rPr>
        <w:t>/2025</w:t>
      </w:r>
    </w:p>
    <w:p w14:paraId="0C6945D1" w14:textId="77777777" w:rsidR="00B064B6" w:rsidRPr="00020BD1" w:rsidRDefault="00B064B6" w:rsidP="00B064B6">
      <w:pPr>
        <w:pStyle w:val="NoSpacing"/>
        <w:rPr>
          <w:b/>
          <w:bCs/>
          <w:color w:val="000000" w:themeColor="text1"/>
        </w:rPr>
      </w:pPr>
    </w:p>
    <w:p w14:paraId="52ECD73B" w14:textId="77777777" w:rsidR="00B064B6" w:rsidRPr="00020BD1" w:rsidRDefault="00B064B6" w:rsidP="00B064B6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Chronicle</w:t>
      </w:r>
    </w:p>
    <w:p w14:paraId="6309E080" w14:textId="74467C35" w:rsidR="00B064B6" w:rsidRPr="00020BD1" w:rsidRDefault="00B064B6" w:rsidP="00B064B6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Book Fair Special</w:t>
      </w:r>
    </w:p>
    <w:p w14:paraId="0CF68830" w14:textId="7CB33BC3" w:rsidR="00B064B6" w:rsidRPr="00020BD1" w:rsidRDefault="00B064B6" w:rsidP="00B064B6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24+ = 50%, FF. RET. RET and N/R Accounts.</w:t>
      </w:r>
    </w:p>
    <w:p w14:paraId="68D34C50" w14:textId="27B9E52A" w:rsidR="00B064B6" w:rsidRPr="00020BD1" w:rsidRDefault="00B064B6" w:rsidP="00B064B6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>Code: FAIR50</w:t>
      </w:r>
    </w:p>
    <w:p w14:paraId="0D237FB8" w14:textId="77777777" w:rsidR="00B064B6" w:rsidRPr="00020BD1" w:rsidRDefault="00B064B6" w:rsidP="00B064B6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25E7637A" w14:textId="734852ED" w:rsidR="00B064B6" w:rsidRPr="00020BD1" w:rsidRDefault="00B064B6" w:rsidP="00B064B6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38E00A8D" w14:textId="77777777" w:rsidR="00B064B6" w:rsidRPr="00020BD1" w:rsidRDefault="00B064B6" w:rsidP="00B064B6">
      <w:pPr>
        <w:pStyle w:val="NoSpacing"/>
        <w:rPr>
          <w:b/>
          <w:bCs/>
          <w:color w:val="000000" w:themeColor="text1"/>
        </w:rPr>
      </w:pPr>
    </w:p>
    <w:p w14:paraId="5AAB1E8C" w14:textId="77777777" w:rsidR="00B064B6" w:rsidRPr="00020BD1" w:rsidRDefault="00B064B6" w:rsidP="00B064B6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Chronicle</w:t>
      </w:r>
    </w:p>
    <w:p w14:paraId="71BFCF27" w14:textId="14726B83" w:rsidR="00B064B6" w:rsidRPr="00020BD1" w:rsidRDefault="00B064B6" w:rsidP="00B064B6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CDU (Counter Display) Promo</w:t>
      </w:r>
    </w:p>
    <w:p w14:paraId="667AF364" w14:textId="2D85F3AD" w:rsidR="00B064B6" w:rsidRPr="00020BD1" w:rsidRDefault="00B064B6" w:rsidP="00B064B6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Buy 2-4 CDU’s and receive 53% discount. Buy 5+ CDU’s and receive 55%. FF. Does not need to be the same CDU. Multiple orders ok. RET/N/R/Museum accounts. RET and N/R Accounts.</w:t>
      </w:r>
    </w:p>
    <w:p w14:paraId="3C45A39C" w14:textId="77777777" w:rsidR="00B064B6" w:rsidRPr="00020BD1" w:rsidRDefault="00B064B6" w:rsidP="00B064B6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>Code: RPGCDU</w:t>
      </w:r>
    </w:p>
    <w:p w14:paraId="22B52053" w14:textId="446A477F" w:rsidR="00B064B6" w:rsidRPr="00020BD1" w:rsidRDefault="00B064B6" w:rsidP="00B064B6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19A5D577" w14:textId="2C611487" w:rsidR="00B064B6" w:rsidRPr="00020BD1" w:rsidRDefault="00B064B6" w:rsidP="00B064B6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12/30/2025</w:t>
      </w:r>
    </w:p>
    <w:p w14:paraId="09FAEA62" w14:textId="77777777" w:rsidR="00B064B6" w:rsidRPr="00020BD1" w:rsidRDefault="00B064B6" w:rsidP="00B064B6">
      <w:pPr>
        <w:pStyle w:val="NoSpacing"/>
        <w:rPr>
          <w:b/>
          <w:bCs/>
          <w:color w:val="000000" w:themeColor="text1"/>
        </w:rPr>
      </w:pPr>
    </w:p>
    <w:p w14:paraId="3A6C7CB2" w14:textId="77777777" w:rsidR="00DA6A1E" w:rsidRPr="00020BD1" w:rsidRDefault="00DA6A1E" w:rsidP="00DA6A1E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Chronicle</w:t>
      </w:r>
    </w:p>
    <w:p w14:paraId="6EF87B59" w14:textId="4EA24BA5" w:rsidR="00DA6A1E" w:rsidRPr="00020BD1" w:rsidRDefault="00DA6A1E" w:rsidP="00DA6A1E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Fall 2025 Frontlist Promo</w:t>
      </w:r>
    </w:p>
    <w:p w14:paraId="4DA0F87F" w14:textId="7E9DABEE" w:rsidR="00DA6A1E" w:rsidRPr="00020BD1" w:rsidRDefault="00DA6A1E" w:rsidP="00DA6A1E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2-5 units per title = +2%, 6+ units per title = +4%. FF. RET/N/R accounts. Valid on Fall 2025 frontlist titles only. Excludes Paperblanks.</w:t>
      </w:r>
    </w:p>
    <w:p w14:paraId="336A0105" w14:textId="7F08241A" w:rsidR="00DA6A1E" w:rsidRPr="00020BD1" w:rsidRDefault="00DA6A1E" w:rsidP="00DA6A1E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>Code: FALL2025</w:t>
      </w:r>
    </w:p>
    <w:p w14:paraId="04B5F157" w14:textId="77777777" w:rsidR="00DA6A1E" w:rsidRPr="00020BD1" w:rsidRDefault="00DA6A1E" w:rsidP="00DA6A1E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52F845E2" w14:textId="77D1E9D1" w:rsidR="00DA6A1E" w:rsidRPr="00020BD1" w:rsidRDefault="00DA6A1E" w:rsidP="00DA6A1E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9/10/2025</w:t>
      </w:r>
    </w:p>
    <w:p w14:paraId="199DE08C" w14:textId="77777777" w:rsidR="00DA6A1E" w:rsidRPr="00020BD1" w:rsidRDefault="00DA6A1E" w:rsidP="00DA6A1E">
      <w:pPr>
        <w:pStyle w:val="NoSpacing"/>
        <w:rPr>
          <w:b/>
          <w:bCs/>
          <w:color w:val="000000" w:themeColor="text1"/>
        </w:rPr>
      </w:pPr>
    </w:p>
    <w:p w14:paraId="74A5FEFC" w14:textId="77777777" w:rsidR="00B064B6" w:rsidRPr="00020BD1" w:rsidRDefault="00B064B6" w:rsidP="00B064B6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Chronicle</w:t>
      </w:r>
    </w:p>
    <w:p w14:paraId="1F340CAC" w14:textId="580699C5" w:rsidR="00B064B6" w:rsidRPr="00020BD1" w:rsidRDefault="00B064B6" w:rsidP="00B064B6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Subscription Box Promo</w:t>
      </w:r>
    </w:p>
    <w:p w14:paraId="2AD6F788" w14:textId="6D84ABD5" w:rsidR="00B064B6" w:rsidRPr="00020BD1" w:rsidRDefault="00B064B6" w:rsidP="00B064B6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54%, FF on orders over 100 units. Must order in carton quantity. RET/N/R/Museum accounts.</w:t>
      </w:r>
    </w:p>
    <w:p w14:paraId="13E2D61B" w14:textId="78754688" w:rsidR="00B064B6" w:rsidRPr="00020BD1" w:rsidRDefault="00B064B6" w:rsidP="00B064B6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>Code: BOX54</w:t>
      </w:r>
    </w:p>
    <w:p w14:paraId="003C780B" w14:textId="77777777" w:rsidR="00B064B6" w:rsidRPr="00020BD1" w:rsidRDefault="00B064B6" w:rsidP="00B064B6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2AD5F43F" w14:textId="4065D9CD" w:rsidR="00B064B6" w:rsidRPr="00020BD1" w:rsidRDefault="00B064B6" w:rsidP="00B064B6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6D07DBD8" w14:textId="77777777" w:rsidR="00B064B6" w:rsidRPr="00020BD1" w:rsidRDefault="00B064B6" w:rsidP="00B064B6">
      <w:pPr>
        <w:pStyle w:val="NoSpacing"/>
        <w:rPr>
          <w:b/>
          <w:bCs/>
          <w:color w:val="000000" w:themeColor="text1"/>
        </w:rPr>
      </w:pPr>
    </w:p>
    <w:p w14:paraId="7ACBA43A" w14:textId="77777777" w:rsidR="009F4C5E" w:rsidRPr="00020BD1" w:rsidRDefault="009F4C5E" w:rsidP="009F4C5E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Chronicle</w:t>
      </w:r>
    </w:p>
    <w:p w14:paraId="716841D3" w14:textId="1D533D6B" w:rsidR="009F4C5E" w:rsidRPr="00020BD1" w:rsidRDefault="009F4C5E" w:rsidP="009F4C5E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Summer Backlist Special</w:t>
      </w:r>
    </w:p>
    <w:p w14:paraId="47B22620" w14:textId="615685A4" w:rsidR="009F4C5E" w:rsidRPr="00020BD1" w:rsidRDefault="009F4C5E" w:rsidP="009F4C5E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RET Accounts: 40+ = +2%, FF, NET 90; 200+ = +4%, FF, NET 90. N/R Accounts: 100+ = +2%, FF, NET 90.</w:t>
      </w:r>
    </w:p>
    <w:p w14:paraId="186D77D0" w14:textId="4C73DCB7" w:rsidR="009F4C5E" w:rsidRPr="00020BD1" w:rsidRDefault="009F4C5E" w:rsidP="009F4C5E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>Code: CBLOVE25</w:t>
      </w:r>
    </w:p>
    <w:p w14:paraId="3A9A2667" w14:textId="77777777" w:rsidR="009F4C5E" w:rsidRPr="00020BD1" w:rsidRDefault="009F4C5E" w:rsidP="009F4C5E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46C00DF7" w14:textId="18712B08" w:rsidR="009F4C5E" w:rsidRPr="00020BD1" w:rsidRDefault="009F4C5E" w:rsidP="009F4C5E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8/15/2025</w:t>
      </w:r>
    </w:p>
    <w:p w14:paraId="50E4A0AF" w14:textId="77777777" w:rsidR="009F4C5E" w:rsidRPr="00020BD1" w:rsidRDefault="009F4C5E" w:rsidP="009F4C5E">
      <w:pPr>
        <w:pStyle w:val="NoSpacing"/>
        <w:rPr>
          <w:b/>
          <w:bCs/>
          <w:color w:val="000000" w:themeColor="text1"/>
        </w:rPr>
      </w:pPr>
    </w:p>
    <w:p w14:paraId="36BABA69" w14:textId="77777777" w:rsidR="009F4C5E" w:rsidRPr="00020BD1" w:rsidRDefault="009F4C5E" w:rsidP="009F4C5E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Chronicle</w:t>
      </w:r>
    </w:p>
    <w:p w14:paraId="348E1B66" w14:textId="4D1EC5B1" w:rsidR="009F4C5E" w:rsidRPr="00020BD1" w:rsidRDefault="009F4C5E" w:rsidP="009F4C5E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Summer Gift Show Special</w:t>
      </w:r>
    </w:p>
    <w:p w14:paraId="4ABDD5F2" w14:textId="052BD724" w:rsidR="009F4C5E" w:rsidRPr="00020BD1" w:rsidRDefault="009F4C5E" w:rsidP="009F4C5E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40-99 = 50%; 100 – 199 = 52%; 200+ = 54%. FF. NET 90.</w:t>
      </w:r>
    </w:p>
    <w:p w14:paraId="6FC58019" w14:textId="6D58FBD3" w:rsidR="009F4C5E" w:rsidRPr="00020BD1" w:rsidRDefault="009F4C5E" w:rsidP="009F4C5E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>Code: CBLOVE25</w:t>
      </w:r>
    </w:p>
    <w:p w14:paraId="06D04176" w14:textId="77777777" w:rsidR="009F4C5E" w:rsidRPr="00020BD1" w:rsidRDefault="009F4C5E" w:rsidP="009F4C5E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lastRenderedPageBreak/>
        <w:t xml:space="preserve">Link: </w:t>
      </w:r>
    </w:p>
    <w:p w14:paraId="7E6C0170" w14:textId="4BF5C319" w:rsidR="009F4C5E" w:rsidRPr="00020BD1" w:rsidRDefault="009F4C5E" w:rsidP="009F4C5E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8/15/2025</w:t>
      </w:r>
    </w:p>
    <w:p w14:paraId="10802106" w14:textId="77777777" w:rsidR="009F4C5E" w:rsidRPr="00020BD1" w:rsidRDefault="009F4C5E" w:rsidP="009F4C5E">
      <w:pPr>
        <w:pStyle w:val="NoSpacing"/>
        <w:rPr>
          <w:b/>
          <w:bCs/>
          <w:color w:val="000000" w:themeColor="text1"/>
        </w:rPr>
      </w:pPr>
    </w:p>
    <w:p w14:paraId="54C50C8C" w14:textId="77777777" w:rsidR="002E76A7" w:rsidRPr="00020BD1" w:rsidRDefault="002E76A7" w:rsidP="002E76A7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Cottage Door</w:t>
      </w:r>
    </w:p>
    <w:p w14:paraId="267F3E90" w14:textId="654EF5BF" w:rsidR="002E76A7" w:rsidRPr="00020BD1" w:rsidRDefault="002E76A7" w:rsidP="002E76A7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Fall Special</w:t>
      </w:r>
    </w:p>
    <w:p w14:paraId="7A8FDCC5" w14:textId="426D921B" w:rsidR="002E76A7" w:rsidRPr="00020BD1" w:rsidRDefault="002E76A7" w:rsidP="002E76A7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24+ = +5%. Valid 7/1/25 – 12/31/25</w:t>
      </w:r>
    </w:p>
    <w:p w14:paraId="7C157630" w14:textId="4F27B498" w:rsidR="002E76A7" w:rsidRPr="00020BD1" w:rsidRDefault="002E76A7" w:rsidP="002E76A7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>Code: INDYFALL25</w:t>
      </w:r>
    </w:p>
    <w:p w14:paraId="5E63FCC2" w14:textId="77777777" w:rsidR="002E76A7" w:rsidRPr="00020BD1" w:rsidRDefault="002E76A7" w:rsidP="002E76A7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3CE478EA" w14:textId="7E31CA11" w:rsidR="002E76A7" w:rsidRPr="00020BD1" w:rsidRDefault="002E76A7" w:rsidP="002E76A7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23FF8C11" w14:textId="77777777" w:rsidR="002E76A7" w:rsidRPr="00020BD1" w:rsidRDefault="002E76A7" w:rsidP="002E76A7">
      <w:pPr>
        <w:pStyle w:val="NoSpacing"/>
        <w:rPr>
          <w:b/>
          <w:bCs/>
          <w:color w:val="000000" w:themeColor="text1"/>
        </w:rPr>
      </w:pPr>
    </w:p>
    <w:p w14:paraId="77AB5BE1" w14:textId="16746758" w:rsidR="00633AF8" w:rsidRPr="00020BD1" w:rsidRDefault="00633AF8" w:rsidP="00633AF8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CSI/NBN</w:t>
      </w:r>
    </w:p>
    <w:p w14:paraId="03F0B70F" w14:textId="174585E6" w:rsidR="00633AF8" w:rsidRPr="00020BD1" w:rsidRDefault="00633AF8" w:rsidP="00633AF8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Fall Special</w:t>
      </w:r>
    </w:p>
    <w:p w14:paraId="3C81C346" w14:textId="77777777" w:rsidR="005E3C40" w:rsidRPr="00020BD1" w:rsidRDefault="00633AF8" w:rsidP="005E3C40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="005E3C40" w:rsidRPr="00020BD1">
        <w:rPr>
          <w:noProof/>
          <w:color w:val="000000" w:themeColor="text1"/>
        </w:rPr>
        <w:t xml:space="preserve">Returnable Accounts: Applies to CSI &amp; NBN Publishers: 25R20FF = 10 units (CSI &amp; NBN front &amp; backlist combined) will receive 45% discount on trade titles &amp; Free Freight on orders placed through 10/31/25 </w:t>
      </w:r>
    </w:p>
    <w:p w14:paraId="592D3769" w14:textId="77777777" w:rsidR="005E3C40" w:rsidRPr="00020BD1" w:rsidRDefault="005E3C40" w:rsidP="005E3C40">
      <w:pPr>
        <w:pStyle w:val="NoSpacing"/>
        <w:ind w:left="720"/>
        <w:rPr>
          <w:noProof/>
          <w:color w:val="000000" w:themeColor="text1"/>
        </w:rPr>
      </w:pPr>
      <w:r w:rsidRPr="00020BD1">
        <w:rPr>
          <w:noProof/>
          <w:color w:val="000000" w:themeColor="text1"/>
        </w:rPr>
        <w:t xml:space="preserve">Non-Returnable Accounts: Applies to CSI &amp; NBN Publishers: 25NR20FF = 10 units (CSI &amp; NBN front &amp; backlist combined) will receive 48% discount on trade titles &amp; Free Freight on orders placed through 10/31/25. </w:t>
      </w:r>
    </w:p>
    <w:p w14:paraId="36B38EF6" w14:textId="77777777" w:rsidR="005E3C40" w:rsidRPr="00020BD1" w:rsidRDefault="005E3C40" w:rsidP="005E3C40">
      <w:pPr>
        <w:pStyle w:val="NoSpacing"/>
        <w:ind w:left="720"/>
        <w:rPr>
          <w:noProof/>
          <w:color w:val="000000" w:themeColor="text1"/>
        </w:rPr>
      </w:pPr>
      <w:r w:rsidRPr="00020BD1">
        <w:rPr>
          <w:noProof/>
          <w:color w:val="000000" w:themeColor="text1"/>
        </w:rPr>
        <w:t xml:space="preserve">NOTE: Account will be coded as a non-returnable account at NBN for all NBN publishers - not just CSI publishers </w:t>
      </w:r>
    </w:p>
    <w:p w14:paraId="44AB78B7" w14:textId="517243AF" w:rsidR="00633AF8" w:rsidRPr="00020BD1" w:rsidRDefault="005E3C40" w:rsidP="005E3C40">
      <w:pPr>
        <w:pStyle w:val="NoSpacing"/>
        <w:ind w:left="720"/>
        <w:rPr>
          <w:noProof/>
          <w:color w:val="000000" w:themeColor="text1"/>
        </w:rPr>
      </w:pPr>
      <w:r w:rsidRPr="00020BD1">
        <w:rPr>
          <w:noProof/>
          <w:color w:val="000000" w:themeColor="text1"/>
        </w:rPr>
        <w:t>*REMINDER - USE ONLY 1 PROMO CODE PER ORDER</w:t>
      </w:r>
    </w:p>
    <w:p w14:paraId="0142DC27" w14:textId="1619EF80" w:rsidR="00633AF8" w:rsidRPr="00020BD1" w:rsidRDefault="00633AF8" w:rsidP="00633AF8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</w:p>
    <w:p w14:paraId="7D046535" w14:textId="77777777" w:rsidR="00633AF8" w:rsidRPr="00020BD1" w:rsidRDefault="00633AF8" w:rsidP="00633AF8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2CABA66E" w14:textId="44912FD4" w:rsidR="00633AF8" w:rsidRPr="00020BD1" w:rsidRDefault="00633AF8" w:rsidP="00633AF8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</w:t>
      </w:r>
      <w:r w:rsidR="005E3C40" w:rsidRPr="00020BD1">
        <w:rPr>
          <w:b/>
          <w:bCs/>
          <w:noProof/>
          <w:color w:val="000000" w:themeColor="text1"/>
        </w:rPr>
        <w:t>0</w:t>
      </w:r>
      <w:r w:rsidRPr="00020BD1">
        <w:rPr>
          <w:b/>
          <w:bCs/>
          <w:noProof/>
          <w:color w:val="000000" w:themeColor="text1"/>
        </w:rPr>
        <w:t>/31/202</w:t>
      </w:r>
      <w:r w:rsidR="005E3C40" w:rsidRPr="00020BD1">
        <w:rPr>
          <w:b/>
          <w:bCs/>
          <w:noProof/>
          <w:color w:val="000000" w:themeColor="text1"/>
        </w:rPr>
        <w:t>5</w:t>
      </w:r>
    </w:p>
    <w:p w14:paraId="501C98DC" w14:textId="77777777" w:rsidR="00633AF8" w:rsidRPr="00020BD1" w:rsidRDefault="00633AF8" w:rsidP="00633AF8">
      <w:pPr>
        <w:pStyle w:val="NoSpacing"/>
        <w:rPr>
          <w:b/>
          <w:bCs/>
          <w:color w:val="000000" w:themeColor="text1"/>
        </w:rPr>
      </w:pPr>
    </w:p>
    <w:p w14:paraId="2955B32D" w14:textId="67643051" w:rsidR="00633AF8" w:rsidRPr="00020BD1" w:rsidRDefault="00633AF8" w:rsidP="00633AF8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DAP|Artbook</w:t>
      </w:r>
    </w:p>
    <w:p w14:paraId="57C78BA1" w14:textId="39C20465" w:rsidR="00633AF8" w:rsidRPr="00020BD1" w:rsidRDefault="00633AF8" w:rsidP="00633AF8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Alphabet in Motion Buy Five Get One Free Promo</w:t>
      </w:r>
    </w:p>
    <w:p w14:paraId="1933129E" w14:textId="3B395C52" w:rsidR="00633AF8" w:rsidRPr="00020BD1" w:rsidRDefault="00633AF8" w:rsidP="00633AF8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Alphabet in Motion Buy Five Get One Free Promo: Order 5 copies of Alphabet in Motion (9780997175912) and receive one copy free. One-time only. Order must contain this title only. Orders will combine with the next order for free freight. Do not send orders via iPage.</w:t>
      </w:r>
    </w:p>
    <w:p w14:paraId="575E0194" w14:textId="0BD237C5" w:rsidR="00633AF8" w:rsidRPr="00020BD1" w:rsidRDefault="00633AF8" w:rsidP="00633AF8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>Code: ALPH</w:t>
      </w:r>
    </w:p>
    <w:p w14:paraId="4C6F5DDC" w14:textId="77777777" w:rsidR="00633AF8" w:rsidRPr="00020BD1" w:rsidRDefault="00633AF8" w:rsidP="00633AF8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6770AB9E" w14:textId="109D0BD1" w:rsidR="00633AF8" w:rsidRPr="00020BD1" w:rsidRDefault="00633AF8" w:rsidP="00633AF8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10/31/2025</w:t>
      </w:r>
    </w:p>
    <w:p w14:paraId="6874BF69" w14:textId="77777777" w:rsidR="00633AF8" w:rsidRPr="00020BD1" w:rsidRDefault="00633AF8" w:rsidP="00633AF8">
      <w:pPr>
        <w:pStyle w:val="NoSpacing"/>
        <w:rPr>
          <w:b/>
          <w:bCs/>
          <w:color w:val="000000" w:themeColor="text1"/>
        </w:rPr>
      </w:pPr>
    </w:p>
    <w:p w14:paraId="36C466EC" w14:textId="786ED31B" w:rsidR="00633AF8" w:rsidRPr="00020BD1" w:rsidRDefault="00633AF8" w:rsidP="00633AF8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DAP|Artbook</w:t>
      </w:r>
    </w:p>
    <w:p w14:paraId="27AD3D7C" w14:textId="49FC2BCE" w:rsidR="00633AF8" w:rsidRPr="00020BD1" w:rsidRDefault="00633AF8" w:rsidP="00633AF8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Fall 2025 Rep Special</w:t>
      </w:r>
    </w:p>
    <w:p w14:paraId="52E19992" w14:textId="1C1DDD29" w:rsidR="00633AF8" w:rsidRPr="00020BD1" w:rsidRDefault="00633AF8" w:rsidP="00633AF8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25+ = +2% (N/R) or +3% (RET) on trade titles. Backorders apply. Frontlist and backlist can combine. One order only.</w:t>
      </w:r>
    </w:p>
    <w:p w14:paraId="33CD64DC" w14:textId="7D2B3778" w:rsidR="00633AF8" w:rsidRPr="00020BD1" w:rsidRDefault="00633AF8" w:rsidP="00633AF8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>Code: N/R accounts use code FN25. RET accounts use code FR25.</w:t>
      </w:r>
    </w:p>
    <w:p w14:paraId="69A31832" w14:textId="77777777" w:rsidR="00633AF8" w:rsidRPr="00020BD1" w:rsidRDefault="00633AF8" w:rsidP="00633AF8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30E432EC" w14:textId="6944EDC6" w:rsidR="00633AF8" w:rsidRPr="00020BD1" w:rsidRDefault="00633AF8" w:rsidP="00633AF8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8/31/2025</w:t>
      </w:r>
    </w:p>
    <w:p w14:paraId="3D824BC5" w14:textId="77777777" w:rsidR="00633AF8" w:rsidRPr="00020BD1" w:rsidRDefault="00633AF8" w:rsidP="00633AF8">
      <w:pPr>
        <w:pStyle w:val="NoSpacing"/>
        <w:rPr>
          <w:b/>
          <w:bCs/>
          <w:color w:val="000000" w:themeColor="text1"/>
        </w:rPr>
      </w:pPr>
    </w:p>
    <w:p w14:paraId="2F6DF1BF" w14:textId="60C51794" w:rsidR="00873DBF" w:rsidRPr="00020BD1" w:rsidRDefault="00873DBF" w:rsidP="00C22F00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DOVER PUBLICATIONS</w:t>
      </w:r>
    </w:p>
    <w:p w14:paraId="27E007CD" w14:textId="77777777" w:rsidR="00873DBF" w:rsidRPr="00020BD1" w:rsidRDefault="00873DBF" w:rsidP="00C22F00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DOVER COLORING BOOKS</w:t>
      </w:r>
    </w:p>
    <w:p w14:paraId="58980E06" w14:textId="77777777" w:rsidR="00873DBF" w:rsidRPr="00020BD1" w:rsidRDefault="00873DBF" w:rsidP="00C22F00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50% DOVER coloring books + free displays. Includes Creative Haven</w:t>
      </w:r>
    </w:p>
    <w:p w14:paraId="5C5EF21E" w14:textId="77777777" w:rsidR="00873DBF" w:rsidRPr="00020BD1" w:rsidRDefault="00873DBF" w:rsidP="00C22F00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  <w:r w:rsidRPr="00020BD1">
        <w:rPr>
          <w:noProof/>
          <w:color w:val="000000" w:themeColor="text1"/>
        </w:rPr>
        <w:t>RESTOCKING COLORING BOOKS</w:t>
      </w:r>
    </w:p>
    <w:p w14:paraId="417B3EFE" w14:textId="6F69E59C" w:rsidR="00873DBF" w:rsidRPr="00020BD1" w:rsidRDefault="00873DBF" w:rsidP="00C22F00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  <w:hyperlink r:id="rId12" w:history="1">
        <w:r w:rsidR="00EF52A4" w:rsidRPr="00020BD1">
          <w:rPr>
            <w:rStyle w:val="Hyperlink"/>
            <w:noProof/>
            <w:color w:val="000000" w:themeColor="text1"/>
          </w:rPr>
          <w:t>https://store.doverdirect.com/by-subject-500-500a.html</w:t>
        </w:r>
      </w:hyperlink>
      <w:r w:rsidR="00EF52A4" w:rsidRPr="00020BD1">
        <w:rPr>
          <w:noProof/>
          <w:color w:val="000000" w:themeColor="text1"/>
        </w:rPr>
        <w:t xml:space="preserve"> </w:t>
      </w:r>
    </w:p>
    <w:p w14:paraId="302C64CD" w14:textId="77777777" w:rsidR="00873DBF" w:rsidRPr="00020BD1" w:rsidRDefault="00873DBF" w:rsidP="00C22F00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3223CDBD" w14:textId="77777777" w:rsidR="00873DBF" w:rsidRPr="00020BD1" w:rsidRDefault="00873DBF" w:rsidP="00C22F00">
      <w:pPr>
        <w:pStyle w:val="NoSpacing"/>
        <w:ind w:left="720"/>
        <w:rPr>
          <w:color w:val="000000" w:themeColor="text1"/>
        </w:rPr>
      </w:pPr>
    </w:p>
    <w:p w14:paraId="5085C58C" w14:textId="77777777" w:rsidR="00873DBF" w:rsidRPr="00020BD1" w:rsidRDefault="00873DBF" w:rsidP="00C22F00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DOVER PUBLICATIONS</w:t>
      </w:r>
    </w:p>
    <w:p w14:paraId="36F878A8" w14:textId="77777777" w:rsidR="00873DBF" w:rsidRPr="00020BD1" w:rsidRDefault="00873DBF" w:rsidP="00C22F00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DOVER LITTLE ACTIVITY</w:t>
      </w:r>
    </w:p>
    <w:p w14:paraId="753994FA" w14:textId="77777777" w:rsidR="00873DBF" w:rsidRPr="00020BD1" w:rsidRDefault="00873DBF" w:rsidP="00C22F00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50% on books, plus free displays</w:t>
      </w:r>
    </w:p>
    <w:p w14:paraId="3D1533C1" w14:textId="77777777" w:rsidR="00873DBF" w:rsidRPr="00020BD1" w:rsidRDefault="00873DBF" w:rsidP="00C22F00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  <w:r w:rsidRPr="00020BD1">
        <w:rPr>
          <w:noProof/>
          <w:color w:val="000000" w:themeColor="text1"/>
        </w:rPr>
        <w:t>RESTOCKING LITTLE ACTIVITY</w:t>
      </w:r>
    </w:p>
    <w:p w14:paraId="716F538B" w14:textId="2D3B0FD8" w:rsidR="00873DBF" w:rsidRPr="00020BD1" w:rsidRDefault="00873DBF" w:rsidP="00C22F00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  <w:hyperlink r:id="rId13" w:history="1">
        <w:r w:rsidR="00EF52A4" w:rsidRPr="00020BD1">
          <w:rPr>
            <w:rStyle w:val="Hyperlink"/>
            <w:noProof/>
            <w:color w:val="000000" w:themeColor="text1"/>
          </w:rPr>
          <w:t>https://store.doverdirect.com/by-subject-500-500c.html</w:t>
        </w:r>
      </w:hyperlink>
      <w:r w:rsidR="00EF52A4" w:rsidRPr="00020BD1">
        <w:rPr>
          <w:noProof/>
          <w:color w:val="000000" w:themeColor="text1"/>
        </w:rPr>
        <w:t xml:space="preserve"> </w:t>
      </w:r>
    </w:p>
    <w:p w14:paraId="56E4F2EE" w14:textId="77777777" w:rsidR="00873DBF" w:rsidRPr="00020BD1" w:rsidRDefault="00873DBF" w:rsidP="00C22F00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lastRenderedPageBreak/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00D5ADF4" w14:textId="77777777" w:rsidR="00873DBF" w:rsidRPr="00020BD1" w:rsidRDefault="00873DBF" w:rsidP="00C22F00">
      <w:pPr>
        <w:pStyle w:val="NoSpacing"/>
        <w:rPr>
          <w:b/>
          <w:bCs/>
          <w:color w:val="000000" w:themeColor="text1"/>
        </w:rPr>
      </w:pPr>
    </w:p>
    <w:p w14:paraId="1089D2C2" w14:textId="77777777" w:rsidR="00FD7DAD" w:rsidRPr="00020BD1" w:rsidRDefault="00FD7DAD" w:rsidP="00FD7DAD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DOVER PUBLICATIONS</w:t>
      </w:r>
    </w:p>
    <w:p w14:paraId="12670FA8" w14:textId="77777777" w:rsidR="00FD7DAD" w:rsidRPr="00020BD1" w:rsidRDefault="00FD7DAD" w:rsidP="00FD7DA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DOVER THRIFT EDITIONS</w:t>
      </w:r>
    </w:p>
    <w:p w14:paraId="16D055D5" w14:textId="77777777" w:rsidR="00FD7DAD" w:rsidRPr="00020BD1" w:rsidRDefault="00FD7DAD" w:rsidP="00FD7DA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50% DOVER Thrift Editions + free displays</w:t>
      </w:r>
    </w:p>
    <w:p w14:paraId="51798FE3" w14:textId="77777777" w:rsidR="00FD7DAD" w:rsidRPr="00020BD1" w:rsidRDefault="00FD7DAD" w:rsidP="00FD7DA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  <w:r w:rsidRPr="00020BD1">
        <w:rPr>
          <w:noProof/>
          <w:color w:val="000000" w:themeColor="text1"/>
        </w:rPr>
        <w:t>RESTOCKING THRIFT</w:t>
      </w:r>
    </w:p>
    <w:p w14:paraId="3F91EA8E" w14:textId="77777777" w:rsidR="00FD7DAD" w:rsidRPr="00020BD1" w:rsidRDefault="00FD7DAD" w:rsidP="00FD7DA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  <w:hyperlink r:id="rId14" w:history="1">
        <w:r w:rsidRPr="00020BD1">
          <w:rPr>
            <w:rStyle w:val="Hyperlink"/>
            <w:noProof/>
            <w:color w:val="000000" w:themeColor="text1"/>
          </w:rPr>
          <w:t>https://store.doverdirect.com/by-subject-500-500b.html</w:t>
        </w:r>
      </w:hyperlink>
      <w:r w:rsidRPr="00020BD1">
        <w:rPr>
          <w:noProof/>
          <w:color w:val="000000" w:themeColor="text1"/>
        </w:rPr>
        <w:t xml:space="preserve"> </w:t>
      </w:r>
    </w:p>
    <w:p w14:paraId="5BE0236C" w14:textId="77777777" w:rsidR="00FD7DAD" w:rsidRPr="00020BD1" w:rsidRDefault="00FD7DAD" w:rsidP="00FD7DAD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40BBDE45" w14:textId="77777777" w:rsidR="00FD7DAD" w:rsidRPr="00020BD1" w:rsidRDefault="00FD7DAD" w:rsidP="00FD7DAD">
      <w:pPr>
        <w:pStyle w:val="NoSpacing"/>
        <w:rPr>
          <w:b/>
          <w:bCs/>
          <w:color w:val="000000" w:themeColor="text1"/>
        </w:rPr>
      </w:pPr>
    </w:p>
    <w:p w14:paraId="1DA1837D" w14:textId="516E4604" w:rsidR="00633AF8" w:rsidRPr="00020BD1" w:rsidRDefault="00633AF8" w:rsidP="00633AF8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Firefly</w:t>
      </w:r>
    </w:p>
    <w:p w14:paraId="583E0A61" w14:textId="100946B8" w:rsidR="00633AF8" w:rsidRPr="00020BD1" w:rsidRDefault="00633AF8" w:rsidP="00633AF8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Fall Special</w:t>
      </w:r>
    </w:p>
    <w:p w14:paraId="29F135D8" w14:textId="207E0B7A" w:rsidR="00633AF8" w:rsidRPr="00020BD1" w:rsidRDefault="00633AF8" w:rsidP="00633AF8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RET: On any order of 20+ BOOKS:</w:t>
      </w:r>
    </w:p>
    <w:p w14:paraId="25AB7783" w14:textId="77777777" w:rsidR="00633AF8" w:rsidRPr="00020BD1" w:rsidRDefault="00633AF8" w:rsidP="00633AF8">
      <w:pPr>
        <w:pStyle w:val="NoSpacing"/>
        <w:ind w:left="720"/>
        <w:rPr>
          <w:noProof/>
          <w:color w:val="000000" w:themeColor="text1"/>
        </w:rPr>
      </w:pPr>
      <w:r w:rsidRPr="00020BD1">
        <w:rPr>
          <w:noProof/>
          <w:color w:val="000000" w:themeColor="text1"/>
        </w:rPr>
        <w:t>• 50% off ANY BACKLIST</w:t>
      </w:r>
    </w:p>
    <w:p w14:paraId="3E14A07A" w14:textId="77777777" w:rsidR="00633AF8" w:rsidRPr="00020BD1" w:rsidRDefault="00633AF8" w:rsidP="00633AF8">
      <w:pPr>
        <w:pStyle w:val="NoSpacing"/>
        <w:ind w:left="720"/>
        <w:rPr>
          <w:noProof/>
          <w:color w:val="000000" w:themeColor="text1"/>
        </w:rPr>
      </w:pPr>
      <w:r w:rsidRPr="00020BD1">
        <w:rPr>
          <w:noProof/>
          <w:color w:val="000000" w:themeColor="text1"/>
        </w:rPr>
        <w:t>• 45% off ANY FRONTLIST</w:t>
      </w:r>
    </w:p>
    <w:p w14:paraId="385D3187" w14:textId="77777777" w:rsidR="00633AF8" w:rsidRPr="00020BD1" w:rsidRDefault="00633AF8" w:rsidP="00633AF8">
      <w:pPr>
        <w:pStyle w:val="NoSpacing"/>
        <w:ind w:left="720"/>
        <w:rPr>
          <w:noProof/>
          <w:color w:val="000000" w:themeColor="text1"/>
        </w:rPr>
      </w:pPr>
      <w:r w:rsidRPr="00020BD1">
        <w:rPr>
          <w:noProof/>
          <w:color w:val="000000" w:themeColor="text1"/>
        </w:rPr>
        <w:t xml:space="preserve">• The order can be mixed but it has to be an order for 20+ books. </w:t>
      </w:r>
    </w:p>
    <w:p w14:paraId="5F211F60" w14:textId="6A41CD46" w:rsidR="00633AF8" w:rsidRPr="00020BD1" w:rsidRDefault="00633AF8" w:rsidP="00633AF8">
      <w:pPr>
        <w:pStyle w:val="NoSpacing"/>
        <w:ind w:left="720"/>
        <w:rPr>
          <w:color w:val="000000" w:themeColor="text1"/>
        </w:rPr>
      </w:pPr>
      <w:r w:rsidRPr="00020BD1">
        <w:rPr>
          <w:noProof/>
          <w:color w:val="000000" w:themeColor="text1"/>
        </w:rPr>
        <w:t>• Free Shipping</w:t>
      </w:r>
    </w:p>
    <w:p w14:paraId="14BD948C" w14:textId="796CF056" w:rsidR="00633AF8" w:rsidRPr="00020BD1" w:rsidRDefault="00633AF8" w:rsidP="00633AF8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</w:p>
    <w:p w14:paraId="47F87D33" w14:textId="1C3B0D68" w:rsidR="00633AF8" w:rsidRPr="00020BD1" w:rsidRDefault="00633AF8" w:rsidP="00633AF8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22E7EC2A" w14:textId="77777777" w:rsidR="00633AF8" w:rsidRPr="00020BD1" w:rsidRDefault="00633AF8" w:rsidP="00633AF8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365BCA8B" w14:textId="77777777" w:rsidR="00633AF8" w:rsidRPr="00020BD1" w:rsidRDefault="00633AF8" w:rsidP="00633AF8">
      <w:pPr>
        <w:pStyle w:val="NoSpacing"/>
        <w:rPr>
          <w:b/>
          <w:bCs/>
          <w:color w:val="000000" w:themeColor="text1"/>
        </w:rPr>
      </w:pPr>
    </w:p>
    <w:p w14:paraId="0E365C62" w14:textId="77777777" w:rsidR="00E24933" w:rsidRPr="00020BD1" w:rsidRDefault="00E24933" w:rsidP="00E24933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Gibbs-Smith</w:t>
      </w:r>
    </w:p>
    <w:p w14:paraId="5682D525" w14:textId="381F277A" w:rsidR="00E24933" w:rsidRPr="00020BD1" w:rsidRDefault="00E24933" w:rsidP="00E24933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="00633AF8" w:rsidRPr="00020BD1">
        <w:rPr>
          <w:color w:val="000000" w:themeColor="text1"/>
        </w:rPr>
        <w:t>Fall Special</w:t>
      </w:r>
    </w:p>
    <w:p w14:paraId="213EF36F" w14:textId="77777777" w:rsidR="00633AF8" w:rsidRPr="00020BD1" w:rsidRDefault="00E24933" w:rsidP="00633AF8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="00633AF8" w:rsidRPr="00020BD1">
        <w:rPr>
          <w:noProof/>
          <w:color w:val="000000" w:themeColor="text1"/>
        </w:rPr>
        <w:t xml:space="preserve">$150 net = +2%, FF (Code: GIBBS+2); $250 net = +5%, FF and 90 day dating (Code: GIBBS+5). Returnable accounts only. Gift product does not qualify for extra discount but does contribute to FF. </w:t>
      </w:r>
    </w:p>
    <w:p w14:paraId="1D9E68B9" w14:textId="070DA426" w:rsidR="00E24933" w:rsidRPr="00020BD1" w:rsidRDefault="00633AF8" w:rsidP="00633AF8">
      <w:pPr>
        <w:pStyle w:val="NoSpacing"/>
        <w:ind w:left="720"/>
        <w:rPr>
          <w:color w:val="000000" w:themeColor="text1"/>
        </w:rPr>
      </w:pPr>
      <w:r w:rsidRPr="00020BD1">
        <w:rPr>
          <w:noProof/>
          <w:color w:val="000000" w:themeColor="text1"/>
        </w:rPr>
        <w:t>Non-Returnable Accounts: $200 net = +2%, FF. (Code: GSPGift+2). Multiple orders ok.</w:t>
      </w:r>
    </w:p>
    <w:p w14:paraId="61244790" w14:textId="77777777" w:rsidR="00E24933" w:rsidRPr="00020BD1" w:rsidRDefault="00E24933" w:rsidP="00E24933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</w:p>
    <w:p w14:paraId="47DA4EA8" w14:textId="77777777" w:rsidR="00E24933" w:rsidRPr="00020BD1" w:rsidRDefault="00E24933" w:rsidP="00E24933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1D0859BA" w14:textId="1D2A9ECF" w:rsidR="00E24933" w:rsidRPr="00020BD1" w:rsidRDefault="00E24933" w:rsidP="00E24933">
      <w:pPr>
        <w:pStyle w:val="NoSpacing"/>
        <w:ind w:left="720"/>
        <w:rPr>
          <w:b/>
          <w:bCs/>
          <w:noProof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03B1ACF5" w14:textId="77777777" w:rsidR="00D12030" w:rsidRPr="00020BD1" w:rsidRDefault="00D12030" w:rsidP="008302DB">
      <w:pPr>
        <w:pStyle w:val="NoSpacing"/>
        <w:rPr>
          <w:b/>
          <w:bCs/>
          <w:color w:val="000000" w:themeColor="text1"/>
        </w:rPr>
      </w:pPr>
    </w:p>
    <w:p w14:paraId="23AFDA19" w14:textId="58E28EEE" w:rsidR="00633AF8" w:rsidRPr="00020BD1" w:rsidRDefault="00633AF8" w:rsidP="00633AF8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Greenleaf Book Group</w:t>
      </w:r>
    </w:p>
    <w:p w14:paraId="2C4EC9A6" w14:textId="0C483837" w:rsidR="00633AF8" w:rsidRPr="00020BD1" w:rsidRDefault="00633AF8" w:rsidP="00633AF8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Fall Special</w:t>
      </w:r>
    </w:p>
    <w:p w14:paraId="659AB39A" w14:textId="63016A82" w:rsidR="00633AF8" w:rsidRPr="00020BD1" w:rsidRDefault="00633AF8" w:rsidP="00633AF8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="002842EB" w:rsidRPr="00020BD1">
        <w:rPr>
          <w:noProof/>
          <w:color w:val="000000" w:themeColor="text1"/>
        </w:rPr>
        <w:t>50%, FF, No minimum</w:t>
      </w:r>
    </w:p>
    <w:p w14:paraId="7AE91407" w14:textId="77777777" w:rsidR="00633AF8" w:rsidRPr="00020BD1" w:rsidRDefault="00633AF8" w:rsidP="00633AF8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</w:p>
    <w:p w14:paraId="5AB23EC3" w14:textId="77777777" w:rsidR="00633AF8" w:rsidRPr="00020BD1" w:rsidRDefault="00633AF8" w:rsidP="00633AF8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031EA02D" w14:textId="57E9A205" w:rsidR="00633AF8" w:rsidRPr="00020BD1" w:rsidRDefault="00633AF8" w:rsidP="00633AF8">
      <w:pPr>
        <w:pStyle w:val="NoSpacing"/>
        <w:ind w:left="720"/>
        <w:rPr>
          <w:b/>
          <w:bCs/>
          <w:noProof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="002842EB" w:rsidRPr="00020BD1">
        <w:rPr>
          <w:b/>
          <w:bCs/>
          <w:color w:val="000000" w:themeColor="text1"/>
        </w:rPr>
        <w:t>12</w:t>
      </w:r>
      <w:r w:rsidRPr="00020BD1">
        <w:rPr>
          <w:b/>
          <w:bCs/>
          <w:noProof/>
          <w:color w:val="000000" w:themeColor="text1"/>
        </w:rPr>
        <w:t>/</w:t>
      </w:r>
      <w:r w:rsidR="002842EB" w:rsidRPr="00020BD1">
        <w:rPr>
          <w:b/>
          <w:bCs/>
          <w:noProof/>
          <w:color w:val="000000" w:themeColor="text1"/>
        </w:rPr>
        <w:t>3</w:t>
      </w:r>
      <w:r w:rsidRPr="00020BD1">
        <w:rPr>
          <w:b/>
          <w:bCs/>
          <w:noProof/>
          <w:color w:val="000000" w:themeColor="text1"/>
        </w:rPr>
        <w:t>1/20</w:t>
      </w:r>
      <w:r w:rsidR="002842EB" w:rsidRPr="00020BD1">
        <w:rPr>
          <w:b/>
          <w:bCs/>
          <w:noProof/>
          <w:color w:val="000000" w:themeColor="text1"/>
        </w:rPr>
        <w:t>25</w:t>
      </w:r>
    </w:p>
    <w:p w14:paraId="48F38FF3" w14:textId="77777777" w:rsidR="00633AF8" w:rsidRPr="00020BD1" w:rsidRDefault="00633AF8" w:rsidP="00633AF8">
      <w:pPr>
        <w:pStyle w:val="NoSpacing"/>
        <w:rPr>
          <w:b/>
          <w:bCs/>
          <w:color w:val="000000" w:themeColor="text1"/>
        </w:rPr>
      </w:pPr>
    </w:p>
    <w:p w14:paraId="4DD3E878" w14:textId="77777777" w:rsidR="00873DBF" w:rsidRPr="00020BD1" w:rsidRDefault="00873DBF" w:rsidP="00C22F00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Grove Atlantic</w:t>
      </w:r>
    </w:p>
    <w:p w14:paraId="558A3436" w14:textId="77777777" w:rsidR="00873DBF" w:rsidRPr="00020BD1" w:rsidRDefault="00873DBF" w:rsidP="00C22F00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REPTILE MEMOIRS | 9780802158864 | Silje Ulstein</w:t>
      </w:r>
    </w:p>
    <w:p w14:paraId="3201D5AF" w14:textId="77777777" w:rsidR="00873DBF" w:rsidRPr="00020BD1" w:rsidRDefault="00873DBF" w:rsidP="00C22F00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$25 display allowance for orders of more than 5 copies</w:t>
      </w:r>
    </w:p>
    <w:p w14:paraId="0B6F5ACB" w14:textId="77777777" w:rsidR="00873DBF" w:rsidRPr="00020BD1" w:rsidRDefault="00873DBF" w:rsidP="00C22F00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  <w:r w:rsidRPr="00020BD1">
        <w:rPr>
          <w:noProof/>
          <w:color w:val="000000" w:themeColor="text1"/>
        </w:rPr>
        <w:t>See IPS Rep</w:t>
      </w:r>
    </w:p>
    <w:p w14:paraId="49FAC469" w14:textId="7A6A8654" w:rsidR="00873DBF" w:rsidRPr="00020BD1" w:rsidRDefault="00873DBF" w:rsidP="00C22F00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  <w:hyperlink r:id="rId15" w:history="1">
        <w:r w:rsidR="00EF52A4" w:rsidRPr="00020BD1">
          <w:rPr>
            <w:rStyle w:val="Hyperlink"/>
            <w:noProof/>
            <w:color w:val="000000" w:themeColor="text1"/>
          </w:rPr>
          <w:t>https://groveatlantic.com/book/reptile-memoirs/</w:t>
        </w:r>
      </w:hyperlink>
      <w:r w:rsidR="00EF52A4" w:rsidRPr="00020BD1">
        <w:rPr>
          <w:noProof/>
          <w:color w:val="000000" w:themeColor="text1"/>
        </w:rPr>
        <w:t xml:space="preserve"> </w:t>
      </w:r>
    </w:p>
    <w:p w14:paraId="344DBF7F" w14:textId="77777777" w:rsidR="00873DBF" w:rsidRPr="00020BD1" w:rsidRDefault="00873DBF" w:rsidP="00C22F00">
      <w:pPr>
        <w:pStyle w:val="NoSpacing"/>
        <w:ind w:left="720"/>
        <w:rPr>
          <w:b/>
          <w:bCs/>
          <w:noProof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12/31/2048</w:t>
      </w:r>
    </w:p>
    <w:p w14:paraId="54458017" w14:textId="77777777" w:rsidR="00FD7DAD" w:rsidRPr="00020BD1" w:rsidRDefault="00FD7DAD" w:rsidP="00C22F00">
      <w:pPr>
        <w:pStyle w:val="NoSpacing"/>
        <w:ind w:left="720"/>
        <w:rPr>
          <w:b/>
          <w:bCs/>
          <w:color w:val="000000" w:themeColor="text1"/>
        </w:rPr>
      </w:pPr>
    </w:p>
    <w:p w14:paraId="1E773123" w14:textId="77777777" w:rsidR="00873DBF" w:rsidRPr="00020BD1" w:rsidRDefault="00873DBF" w:rsidP="00C22F00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Harvard University Press</w:t>
      </w:r>
    </w:p>
    <w:p w14:paraId="5DA4D1C5" w14:textId="77777777" w:rsidR="00873DBF" w:rsidRPr="00020BD1" w:rsidRDefault="00873DBF" w:rsidP="00C22F00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Free Freight Program - Ongoing</w:t>
      </w:r>
    </w:p>
    <w:p w14:paraId="17106C67" w14:textId="77777777" w:rsidR="00873DBF" w:rsidRPr="00020BD1" w:rsidRDefault="00873DBF" w:rsidP="00C22F00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Free Freight available from Harvard University Press when you order in-stock titles (NYP and POD titles are not eligible) and reach the $150 net minimum. Please send orders through your sales rep.</w:t>
      </w:r>
    </w:p>
    <w:p w14:paraId="6C1B6C3B" w14:textId="77777777" w:rsidR="00873DBF" w:rsidRPr="00020BD1" w:rsidRDefault="00873DBF" w:rsidP="00C22F00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  <w:r w:rsidRPr="00020BD1">
        <w:rPr>
          <w:noProof/>
          <w:color w:val="000000" w:themeColor="text1"/>
        </w:rPr>
        <w:t>HUPFF</w:t>
      </w:r>
    </w:p>
    <w:p w14:paraId="7313F1D7" w14:textId="77777777" w:rsidR="00873DBF" w:rsidRPr="00020BD1" w:rsidRDefault="00873DBF" w:rsidP="00C22F00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5F31C036" w14:textId="77777777" w:rsidR="00873DBF" w:rsidRPr="00020BD1" w:rsidRDefault="00873DBF" w:rsidP="00C22F00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1/1/2027</w:t>
      </w:r>
    </w:p>
    <w:p w14:paraId="48D38A35" w14:textId="77777777" w:rsidR="00873DBF" w:rsidRPr="00020BD1" w:rsidRDefault="00873DBF" w:rsidP="00C22F00">
      <w:pPr>
        <w:pStyle w:val="NoSpacing"/>
        <w:rPr>
          <w:b/>
          <w:bCs/>
          <w:color w:val="000000" w:themeColor="text1"/>
        </w:rPr>
      </w:pPr>
    </w:p>
    <w:p w14:paraId="44798970" w14:textId="359D6A94" w:rsidR="0080459F" w:rsidRPr="00020BD1" w:rsidRDefault="0080459F" w:rsidP="0080459F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lastRenderedPageBreak/>
        <w:t xml:space="preserve">Publisher: </w:t>
      </w:r>
      <w:r w:rsidRPr="00020BD1">
        <w:rPr>
          <w:b/>
          <w:bCs/>
          <w:noProof/>
          <w:color w:val="000000" w:themeColor="text1"/>
        </w:rPr>
        <w:t>Independent Publishers Group</w:t>
      </w:r>
    </w:p>
    <w:p w14:paraId="059A6A3A" w14:textId="082D0C38" w:rsidR="0080459F" w:rsidRPr="00020BD1" w:rsidRDefault="0080459F" w:rsidP="0080459F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Backlist Promo</w:t>
      </w:r>
    </w:p>
    <w:p w14:paraId="0FE9F310" w14:textId="5B81D86E" w:rsidR="0080459F" w:rsidRPr="00020BD1" w:rsidRDefault="0080459F" w:rsidP="0080459F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An extra 3% discount on anything published in the previous year or later (so 2024 and beyond!) when you order at least $150 net. This promotion is meant to run seasonally, so you can use it once a season or three times a year.</w:t>
      </w:r>
    </w:p>
    <w:p w14:paraId="1D1E64F0" w14:textId="4EF09943" w:rsidR="0080459F" w:rsidRPr="00020BD1" w:rsidRDefault="0080459F" w:rsidP="0080459F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  <w:r w:rsidRPr="00020BD1">
        <w:rPr>
          <w:noProof/>
          <w:color w:val="000000" w:themeColor="text1"/>
        </w:rPr>
        <w:t>BSP2025</w:t>
      </w:r>
    </w:p>
    <w:p w14:paraId="3213008A" w14:textId="77777777" w:rsidR="0080459F" w:rsidRPr="00020BD1" w:rsidRDefault="0080459F" w:rsidP="0080459F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1E086E33" w14:textId="6814A62B" w:rsidR="0080459F" w:rsidRPr="00020BD1" w:rsidRDefault="0080459F" w:rsidP="0080459F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4478599E" w14:textId="77777777" w:rsidR="0080459F" w:rsidRPr="00020BD1" w:rsidRDefault="0080459F" w:rsidP="0080459F">
      <w:pPr>
        <w:pStyle w:val="NoSpacing"/>
        <w:rPr>
          <w:b/>
          <w:bCs/>
          <w:color w:val="000000" w:themeColor="text1"/>
        </w:rPr>
      </w:pPr>
    </w:p>
    <w:p w14:paraId="381EDC14" w14:textId="77777777" w:rsidR="0080459F" w:rsidRPr="00020BD1" w:rsidRDefault="0080459F" w:rsidP="0080459F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Independent Publishers Group</w:t>
      </w:r>
    </w:p>
    <w:p w14:paraId="12EDBFA3" w14:textId="4363B8DD" w:rsidR="0080459F" w:rsidRPr="00020BD1" w:rsidRDefault="0080459F" w:rsidP="0080459F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Frontlist Promo</w:t>
      </w:r>
    </w:p>
    <w:p w14:paraId="45DD97EC" w14:textId="28174D9F" w:rsidR="0080459F" w:rsidRPr="00020BD1" w:rsidRDefault="0080459F" w:rsidP="0080459F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This frontlist promo is meant to be used on your frontlist order with your rep! You can receive an extra 3% discount on anything published in the current year. This promotion can be used seasonally, or three times a year. Order minimum is at least $150 net.</w:t>
      </w:r>
    </w:p>
    <w:p w14:paraId="611A0C0E" w14:textId="432507FA" w:rsidR="0080459F" w:rsidRPr="00020BD1" w:rsidRDefault="0080459F" w:rsidP="0080459F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  <w:r w:rsidRPr="00020BD1">
        <w:rPr>
          <w:noProof/>
          <w:color w:val="000000" w:themeColor="text1"/>
        </w:rPr>
        <w:t>FL2025</w:t>
      </w:r>
    </w:p>
    <w:p w14:paraId="3F4D4E53" w14:textId="77777777" w:rsidR="0080459F" w:rsidRPr="00020BD1" w:rsidRDefault="0080459F" w:rsidP="0080459F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13C2ACCF" w14:textId="77777777" w:rsidR="0080459F" w:rsidRPr="00020BD1" w:rsidRDefault="0080459F" w:rsidP="0080459F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2E6C2ED5" w14:textId="77777777" w:rsidR="0080459F" w:rsidRPr="00020BD1" w:rsidRDefault="0080459F" w:rsidP="0080459F">
      <w:pPr>
        <w:pStyle w:val="NoSpacing"/>
        <w:rPr>
          <w:b/>
          <w:bCs/>
          <w:color w:val="000000" w:themeColor="text1"/>
        </w:rPr>
      </w:pPr>
    </w:p>
    <w:p w14:paraId="14C7322A" w14:textId="612D48B3" w:rsidR="00CD5E69" w:rsidRPr="00020BD1" w:rsidRDefault="00CD5E69" w:rsidP="00CD5E69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Islandport Press</w:t>
      </w:r>
    </w:p>
    <w:p w14:paraId="38DC432F" w14:textId="178EEF8D" w:rsidR="00CD5E69" w:rsidRPr="00020BD1" w:rsidRDefault="00CD5E69" w:rsidP="00CD5E69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Stock up Offer</w:t>
      </w:r>
    </w:p>
    <w:p w14:paraId="750A3850" w14:textId="4C9B14B7" w:rsidR="00CD5E69" w:rsidRPr="00020BD1" w:rsidRDefault="00CD5E69" w:rsidP="00CD5E69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Earn an extra 5% discount when you order any 10 books from Islandport Press (distributed by Baker &amp; Taylor Publisher Services). One order per ship-to address.</w:t>
      </w:r>
    </w:p>
    <w:p w14:paraId="241F57E4" w14:textId="5DC4BD02" w:rsidR="00CD5E69" w:rsidRPr="00020BD1" w:rsidRDefault="00CD5E69" w:rsidP="00CD5E69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  <w:r w:rsidRPr="00020BD1">
        <w:rPr>
          <w:noProof/>
          <w:color w:val="000000" w:themeColor="text1"/>
        </w:rPr>
        <w:t>Island5</w:t>
      </w:r>
    </w:p>
    <w:p w14:paraId="617B7EFF" w14:textId="77777777" w:rsidR="00CD5E69" w:rsidRPr="00020BD1" w:rsidRDefault="00CD5E69" w:rsidP="00CD5E69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59C3ED2E" w14:textId="00B113F8" w:rsidR="00CD5E69" w:rsidRPr="00020BD1" w:rsidRDefault="00CD5E69" w:rsidP="00CD5E69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8/31/2025</w:t>
      </w:r>
    </w:p>
    <w:p w14:paraId="4C6ED0CE" w14:textId="77777777" w:rsidR="00CD5E69" w:rsidRPr="00020BD1" w:rsidRDefault="00CD5E69" w:rsidP="00CD5E69">
      <w:pPr>
        <w:pStyle w:val="NoSpacing"/>
        <w:rPr>
          <w:b/>
          <w:bCs/>
          <w:color w:val="000000" w:themeColor="text1"/>
        </w:rPr>
      </w:pPr>
    </w:p>
    <w:p w14:paraId="2E29A4E9" w14:textId="77777777" w:rsidR="002842EB" w:rsidRPr="00020BD1" w:rsidRDefault="002842EB" w:rsidP="002842EB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Kumon</w:t>
      </w:r>
    </w:p>
    <w:p w14:paraId="0EA8514B" w14:textId="297E6168" w:rsidR="002842EB" w:rsidRPr="00020BD1" w:rsidRDefault="002842EB" w:rsidP="002842EB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New Store Special</w:t>
      </w:r>
    </w:p>
    <w:p w14:paraId="6A436B22" w14:textId="2323A754" w:rsidR="002842EB" w:rsidRPr="00020BD1" w:rsidRDefault="002842EB" w:rsidP="002842EB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10+ units = 50%, FF, NET 60 on first order.</w:t>
      </w:r>
    </w:p>
    <w:p w14:paraId="3771DCBB" w14:textId="555BC2F6" w:rsidR="002842EB" w:rsidRPr="00020BD1" w:rsidRDefault="002842EB" w:rsidP="002842EB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>Code: NST50</w:t>
      </w:r>
    </w:p>
    <w:p w14:paraId="262DC28F" w14:textId="77777777" w:rsidR="002842EB" w:rsidRPr="00020BD1" w:rsidRDefault="002842EB" w:rsidP="002842EB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448DAC82" w14:textId="77D345CB" w:rsidR="002842EB" w:rsidRPr="00020BD1" w:rsidRDefault="002842EB" w:rsidP="002842EB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49A5BB1D" w14:textId="77777777" w:rsidR="003204ED" w:rsidRPr="00020BD1" w:rsidRDefault="003204ED" w:rsidP="003204ED">
      <w:pPr>
        <w:pStyle w:val="NoSpacing"/>
        <w:rPr>
          <w:b/>
          <w:bCs/>
          <w:color w:val="000000" w:themeColor="text1"/>
        </w:rPr>
      </w:pPr>
    </w:p>
    <w:p w14:paraId="50003248" w14:textId="01B66FCA" w:rsidR="009A2EEB" w:rsidRPr="00020BD1" w:rsidRDefault="009A2EEB" w:rsidP="009A2EEB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Lee &amp; Low Books</w:t>
      </w:r>
    </w:p>
    <w:p w14:paraId="3295CF6C" w14:textId="730DF72B" w:rsidR="009A2EEB" w:rsidRPr="00020BD1" w:rsidRDefault="009A2EEB" w:rsidP="009A2EEB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Indie Special</w:t>
      </w:r>
    </w:p>
    <w:p w14:paraId="38431EDA" w14:textId="48717A9E" w:rsidR="009A2EEB" w:rsidRPr="00020BD1" w:rsidRDefault="009A2EEB" w:rsidP="009A2EEB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="00512419" w:rsidRPr="00020BD1">
        <w:rPr>
          <w:noProof/>
          <w:color w:val="000000" w:themeColor="text1"/>
        </w:rPr>
        <w:t>Non-returnable 50% discount on orders of 20+ books (frontlist or backlist) with free freight</w:t>
      </w:r>
    </w:p>
    <w:p w14:paraId="02036904" w14:textId="0332325B" w:rsidR="009A2EEB" w:rsidRPr="00020BD1" w:rsidRDefault="009A2EEB" w:rsidP="009A2EEB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>Code: Contact marketing@leeandlow.com for more info</w:t>
      </w:r>
    </w:p>
    <w:p w14:paraId="57E06D6F" w14:textId="77777777" w:rsidR="009A2EEB" w:rsidRPr="00020BD1" w:rsidRDefault="009A2EEB" w:rsidP="009A2EEB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57D310E5" w14:textId="77777777" w:rsidR="009A2EEB" w:rsidRPr="00020BD1" w:rsidRDefault="009A2EEB" w:rsidP="009A2EEB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573BFC4E" w14:textId="77777777" w:rsidR="009A2EEB" w:rsidRPr="00020BD1" w:rsidRDefault="009A2EEB" w:rsidP="009A2EEB">
      <w:pPr>
        <w:pStyle w:val="NoSpacing"/>
        <w:rPr>
          <w:b/>
          <w:bCs/>
          <w:color w:val="000000" w:themeColor="text1"/>
        </w:rPr>
      </w:pPr>
    </w:p>
    <w:p w14:paraId="6894AFDE" w14:textId="77777777" w:rsidR="002E76A7" w:rsidRPr="00020BD1" w:rsidRDefault="002E76A7" w:rsidP="002E76A7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Lerner</w:t>
      </w:r>
    </w:p>
    <w:p w14:paraId="2B2BD1B5" w14:textId="77777777" w:rsidR="002E76A7" w:rsidRPr="00020BD1" w:rsidRDefault="002E76A7" w:rsidP="002E76A7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ABA Kids Introduce Promo</w:t>
      </w:r>
    </w:p>
    <w:p w14:paraId="4B18E279" w14:textId="77777777" w:rsidR="002E76A7" w:rsidRPr="00020BD1" w:rsidRDefault="002E76A7" w:rsidP="002E76A7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50%, FF on initial order of 10+ Zeyna Lost and Found, 9798765639139</w:t>
      </w:r>
    </w:p>
    <w:p w14:paraId="14B50E02" w14:textId="77777777" w:rsidR="002E76A7" w:rsidRPr="00020BD1" w:rsidRDefault="002E76A7" w:rsidP="002E76A7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</w:p>
    <w:p w14:paraId="00E7123C" w14:textId="77777777" w:rsidR="002E76A7" w:rsidRPr="00020BD1" w:rsidRDefault="002E76A7" w:rsidP="002E76A7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3BB3416B" w14:textId="77777777" w:rsidR="002E76A7" w:rsidRPr="00020BD1" w:rsidRDefault="002E76A7" w:rsidP="002E76A7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66E1737F" w14:textId="77777777" w:rsidR="002E76A7" w:rsidRPr="00020BD1" w:rsidRDefault="002E76A7" w:rsidP="002E76A7">
      <w:pPr>
        <w:pStyle w:val="NoSpacing"/>
        <w:rPr>
          <w:b/>
          <w:bCs/>
          <w:color w:val="000000" w:themeColor="text1"/>
        </w:rPr>
      </w:pPr>
    </w:p>
    <w:p w14:paraId="5FFDB004" w14:textId="77777777" w:rsidR="00605ABD" w:rsidRPr="00020BD1" w:rsidRDefault="00605ABD" w:rsidP="00605ABD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Lerner</w:t>
      </w:r>
    </w:p>
    <w:p w14:paraId="22567102" w14:textId="04A39608" w:rsidR="00605ABD" w:rsidRPr="00020BD1" w:rsidRDefault="00605ABD" w:rsidP="00605AB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Author Event Special</w:t>
      </w:r>
    </w:p>
    <w:p w14:paraId="693A0E40" w14:textId="38046327" w:rsidR="00605ABD" w:rsidRPr="00020BD1" w:rsidRDefault="00605ABD" w:rsidP="00605ABD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20+ units = 50% RET/ 52% N/R. Free Freight</w:t>
      </w:r>
    </w:p>
    <w:p w14:paraId="734193C0" w14:textId="1A6D5A9B" w:rsidR="00605ABD" w:rsidRPr="00020BD1" w:rsidRDefault="00605ABD" w:rsidP="00605AB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>Code: AUTHOREVT</w:t>
      </w:r>
    </w:p>
    <w:p w14:paraId="35CE192C" w14:textId="77777777" w:rsidR="00605ABD" w:rsidRPr="00020BD1" w:rsidRDefault="00605ABD" w:rsidP="00605AB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lastRenderedPageBreak/>
        <w:t xml:space="preserve">Link: </w:t>
      </w:r>
    </w:p>
    <w:p w14:paraId="3EA88088" w14:textId="1F94F26F" w:rsidR="00605ABD" w:rsidRPr="00020BD1" w:rsidRDefault="00605ABD" w:rsidP="00605ABD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6157A930" w14:textId="77777777" w:rsidR="00605ABD" w:rsidRPr="00020BD1" w:rsidRDefault="00605ABD" w:rsidP="00605ABD">
      <w:pPr>
        <w:pStyle w:val="NoSpacing"/>
        <w:rPr>
          <w:b/>
          <w:bCs/>
          <w:color w:val="000000" w:themeColor="text1"/>
        </w:rPr>
      </w:pPr>
    </w:p>
    <w:p w14:paraId="4D5A2574" w14:textId="6F9C82D9" w:rsidR="003204ED" w:rsidRPr="00020BD1" w:rsidRDefault="003204ED" w:rsidP="003204ED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Lerner</w:t>
      </w:r>
    </w:p>
    <w:p w14:paraId="165BC004" w14:textId="238CA677" w:rsidR="003204ED" w:rsidRPr="00020BD1" w:rsidRDefault="003204ED" w:rsidP="003204E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Frontlist Special</w:t>
      </w:r>
    </w:p>
    <w:p w14:paraId="58E20A01" w14:textId="28FA1A31" w:rsidR="003204ED" w:rsidRPr="00020BD1" w:rsidRDefault="003204ED" w:rsidP="003204ED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10+ assorted FL units = 50%, FF.</w:t>
      </w:r>
    </w:p>
    <w:p w14:paraId="72A6BD2C" w14:textId="488E8C53" w:rsidR="003204ED" w:rsidRPr="00020BD1" w:rsidRDefault="003204ED" w:rsidP="003204E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>Code: FRONTLIST</w:t>
      </w:r>
    </w:p>
    <w:p w14:paraId="01B44802" w14:textId="77777777" w:rsidR="003204ED" w:rsidRPr="00020BD1" w:rsidRDefault="003204ED" w:rsidP="003204E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7C3B347D" w14:textId="70777E7F" w:rsidR="003204ED" w:rsidRPr="00020BD1" w:rsidRDefault="003204ED" w:rsidP="003204ED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12/30/2025</w:t>
      </w:r>
    </w:p>
    <w:p w14:paraId="06598F5C" w14:textId="77777777" w:rsidR="003204ED" w:rsidRPr="00020BD1" w:rsidRDefault="003204ED" w:rsidP="003204ED">
      <w:pPr>
        <w:pStyle w:val="NoSpacing"/>
        <w:rPr>
          <w:b/>
          <w:bCs/>
          <w:color w:val="000000" w:themeColor="text1"/>
        </w:rPr>
      </w:pPr>
    </w:p>
    <w:p w14:paraId="08765F5E" w14:textId="77777777" w:rsidR="00605ABD" w:rsidRPr="00020BD1" w:rsidRDefault="00605ABD" w:rsidP="00605ABD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Lerner</w:t>
      </w:r>
    </w:p>
    <w:p w14:paraId="403557CA" w14:textId="7B4D3AB1" w:rsidR="00605ABD" w:rsidRPr="00020BD1" w:rsidRDefault="00605ABD" w:rsidP="00605AB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Kar-Ben Calendar Special</w:t>
      </w:r>
    </w:p>
    <w:p w14:paraId="5975B487" w14:textId="5178CC95" w:rsidR="00605ABD" w:rsidRPr="00020BD1" w:rsidRDefault="00605ABD" w:rsidP="00605ABD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55%, N/R. No minimum</w:t>
      </w:r>
    </w:p>
    <w:p w14:paraId="139B7836" w14:textId="77777777" w:rsidR="00605ABD" w:rsidRPr="00020BD1" w:rsidRDefault="00605ABD" w:rsidP="00605AB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</w:p>
    <w:p w14:paraId="4E5F68F0" w14:textId="77777777" w:rsidR="00605ABD" w:rsidRPr="00020BD1" w:rsidRDefault="00605ABD" w:rsidP="00605AB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3D49974E" w14:textId="77777777" w:rsidR="00605ABD" w:rsidRPr="00020BD1" w:rsidRDefault="00605ABD" w:rsidP="00605ABD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4B3E5630" w14:textId="77777777" w:rsidR="00605ABD" w:rsidRPr="00020BD1" w:rsidRDefault="00605ABD" w:rsidP="00605ABD">
      <w:pPr>
        <w:pStyle w:val="NoSpacing"/>
        <w:rPr>
          <w:b/>
          <w:bCs/>
          <w:color w:val="000000" w:themeColor="text1"/>
        </w:rPr>
      </w:pPr>
    </w:p>
    <w:p w14:paraId="419CFD87" w14:textId="77777777" w:rsidR="003204ED" w:rsidRPr="00020BD1" w:rsidRDefault="003204ED" w:rsidP="003204ED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Lerner</w:t>
      </w:r>
    </w:p>
    <w:p w14:paraId="3EB70646" w14:textId="028BB1EE" w:rsidR="003204ED" w:rsidRPr="00020BD1" w:rsidRDefault="003204ED" w:rsidP="003204E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="00605ABD" w:rsidRPr="00020BD1">
        <w:rPr>
          <w:noProof/>
          <w:color w:val="000000" w:themeColor="text1"/>
        </w:rPr>
        <w:t>Kar-Ben Jewish Holiday Special</w:t>
      </w:r>
    </w:p>
    <w:p w14:paraId="0E788A4B" w14:textId="106F7F45" w:rsidR="003204ED" w:rsidRPr="00020BD1" w:rsidRDefault="003204ED" w:rsidP="003204ED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="00605ABD" w:rsidRPr="00020BD1">
        <w:rPr>
          <w:noProof/>
          <w:color w:val="000000" w:themeColor="text1"/>
        </w:rPr>
        <w:t>10+ = 50%, FF</w:t>
      </w:r>
    </w:p>
    <w:p w14:paraId="415E1113" w14:textId="207238B5" w:rsidR="003204ED" w:rsidRPr="00020BD1" w:rsidRDefault="003204ED" w:rsidP="003204E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</w:p>
    <w:p w14:paraId="50C1D7B9" w14:textId="77777777" w:rsidR="003204ED" w:rsidRPr="00020BD1" w:rsidRDefault="003204ED" w:rsidP="003204E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377DBB89" w14:textId="77777777" w:rsidR="003204ED" w:rsidRPr="00020BD1" w:rsidRDefault="003204ED" w:rsidP="003204ED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6D903CC0" w14:textId="77777777" w:rsidR="003204ED" w:rsidRPr="00020BD1" w:rsidRDefault="003204ED" w:rsidP="003204ED">
      <w:pPr>
        <w:pStyle w:val="NoSpacing"/>
        <w:rPr>
          <w:b/>
          <w:bCs/>
          <w:color w:val="000000" w:themeColor="text1"/>
        </w:rPr>
      </w:pPr>
    </w:p>
    <w:p w14:paraId="0C56E193" w14:textId="77777777" w:rsidR="002842EB" w:rsidRPr="00020BD1" w:rsidRDefault="002842EB" w:rsidP="002842EB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Lerner</w:t>
      </w:r>
    </w:p>
    <w:p w14:paraId="7C188B48" w14:textId="77777777" w:rsidR="002842EB" w:rsidRPr="00020BD1" w:rsidRDefault="002842EB" w:rsidP="002842EB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Rep Special</w:t>
      </w:r>
    </w:p>
    <w:p w14:paraId="54A442EA" w14:textId="77777777" w:rsidR="002842EB" w:rsidRPr="00020BD1" w:rsidRDefault="002842EB" w:rsidP="002842EB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20+ units = 47%, FF RET/49%, FF N/R.</w:t>
      </w:r>
    </w:p>
    <w:p w14:paraId="3CA7EB4B" w14:textId="77777777" w:rsidR="002842EB" w:rsidRPr="00020BD1" w:rsidRDefault="002842EB" w:rsidP="002842EB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>Code: BSRS</w:t>
      </w:r>
    </w:p>
    <w:p w14:paraId="10FA5F63" w14:textId="77777777" w:rsidR="002842EB" w:rsidRPr="00020BD1" w:rsidRDefault="002842EB" w:rsidP="002842EB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702A02D9" w14:textId="77777777" w:rsidR="002842EB" w:rsidRPr="00020BD1" w:rsidRDefault="002842EB" w:rsidP="002842EB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16BC2D47" w14:textId="77777777" w:rsidR="002842EB" w:rsidRPr="00020BD1" w:rsidRDefault="002842EB" w:rsidP="002842EB">
      <w:pPr>
        <w:pStyle w:val="NoSpacing"/>
        <w:rPr>
          <w:b/>
          <w:bCs/>
          <w:color w:val="000000" w:themeColor="text1"/>
        </w:rPr>
      </w:pPr>
    </w:p>
    <w:p w14:paraId="043CD366" w14:textId="26A610BD" w:rsidR="00605ABD" w:rsidRPr="00020BD1" w:rsidRDefault="00605ABD" w:rsidP="00605ABD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Llewellyn</w:t>
      </w:r>
    </w:p>
    <w:p w14:paraId="2C86A4F5" w14:textId="6C8493F6" w:rsidR="00605ABD" w:rsidRPr="00020BD1" w:rsidRDefault="00605ABD" w:rsidP="00605AB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="002842EB" w:rsidRPr="00020BD1">
        <w:rPr>
          <w:noProof/>
          <w:color w:val="000000" w:themeColor="text1"/>
        </w:rPr>
        <w:t>Fall</w:t>
      </w:r>
      <w:r w:rsidRPr="00020BD1">
        <w:rPr>
          <w:noProof/>
          <w:color w:val="000000" w:themeColor="text1"/>
        </w:rPr>
        <w:t xml:space="preserve"> Special</w:t>
      </w:r>
    </w:p>
    <w:p w14:paraId="4473079F" w14:textId="641A8E15" w:rsidR="00605ABD" w:rsidRPr="00020BD1" w:rsidRDefault="00605ABD" w:rsidP="00605ABD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="002842EB" w:rsidRPr="00020BD1">
        <w:rPr>
          <w:noProof/>
          <w:color w:val="000000" w:themeColor="text1"/>
        </w:rPr>
        <w:t>12 – 24 = 46%, FF. Code: 2025REP46FF; 25+ = 50%, FF. Code: 2025REP50FF</w:t>
      </w:r>
    </w:p>
    <w:p w14:paraId="0BF83695" w14:textId="092908D1" w:rsidR="00605ABD" w:rsidRPr="00020BD1" w:rsidRDefault="00605ABD" w:rsidP="00605AB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</w:p>
    <w:p w14:paraId="4C52A11C" w14:textId="77777777" w:rsidR="00605ABD" w:rsidRPr="00020BD1" w:rsidRDefault="00605ABD" w:rsidP="00605AB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18FB84BE" w14:textId="77777777" w:rsidR="00605ABD" w:rsidRPr="00020BD1" w:rsidRDefault="00605ABD" w:rsidP="00605ABD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449C2D62" w14:textId="77777777" w:rsidR="002842EB" w:rsidRPr="00020BD1" w:rsidRDefault="002842EB" w:rsidP="002842EB">
      <w:pPr>
        <w:pStyle w:val="NoSpacing"/>
        <w:rPr>
          <w:b/>
          <w:bCs/>
          <w:color w:val="000000" w:themeColor="text1"/>
        </w:rPr>
      </w:pPr>
    </w:p>
    <w:p w14:paraId="5CF746D7" w14:textId="1363E963" w:rsidR="00946E40" w:rsidRPr="00020BD1" w:rsidRDefault="00946E40" w:rsidP="00946E40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NatureCulture®</w:t>
      </w:r>
    </w:p>
    <w:p w14:paraId="156595AD" w14:textId="42B84581" w:rsidR="00946E40" w:rsidRPr="00020BD1" w:rsidRDefault="00946E40" w:rsidP="00946E40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Introduction to Writing the Land®</w:t>
      </w:r>
    </w:p>
    <w:p w14:paraId="752BD314" w14:textId="077EC6F4" w:rsidR="00946E40" w:rsidRPr="00020BD1" w:rsidRDefault="00946E40" w:rsidP="00946E40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50% discount on regional Writing the Land anthologies: Maine, Maine II, Northeast, Connecticut River, and Virginia. PAGE PASSWORD (case sensitive) NC1WTL</w:t>
      </w:r>
    </w:p>
    <w:p w14:paraId="2D4DA02D" w14:textId="5364447F" w:rsidR="00946E40" w:rsidRPr="00020BD1" w:rsidRDefault="00946E40" w:rsidP="00946E40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>Code: 1</w:t>
      </w:r>
    </w:p>
    <w:p w14:paraId="1606A635" w14:textId="343D365C" w:rsidR="00946E40" w:rsidRPr="00020BD1" w:rsidRDefault="00946E40" w:rsidP="00946E40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  <w:hyperlink r:id="rId16" w:history="1">
        <w:r w:rsidRPr="00020BD1">
          <w:rPr>
            <w:rStyle w:val="Hyperlink"/>
            <w:color w:val="000000" w:themeColor="text1"/>
          </w:rPr>
          <w:t>https://www.nature-culture.net/wholesale-shop</w:t>
        </w:r>
      </w:hyperlink>
      <w:r w:rsidRPr="00020BD1">
        <w:rPr>
          <w:color w:val="000000" w:themeColor="text1"/>
        </w:rPr>
        <w:t xml:space="preserve"> </w:t>
      </w:r>
      <w:r w:rsidRPr="00020BD1">
        <w:rPr>
          <w:noProof/>
          <w:color w:val="000000" w:themeColor="text1"/>
        </w:rPr>
        <w:t>PAGE PASSWORD (case sensitive) NC1WTL</w:t>
      </w:r>
    </w:p>
    <w:p w14:paraId="1822FA26" w14:textId="3E77E714" w:rsidR="00946E40" w:rsidRPr="00020BD1" w:rsidRDefault="00946E40" w:rsidP="00946E40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9/1/2025</w:t>
      </w:r>
    </w:p>
    <w:p w14:paraId="10E354CE" w14:textId="77777777" w:rsidR="00946E40" w:rsidRPr="00020BD1" w:rsidRDefault="00946E40" w:rsidP="00946E40">
      <w:pPr>
        <w:pStyle w:val="NoSpacing"/>
        <w:rPr>
          <w:b/>
          <w:bCs/>
          <w:color w:val="000000" w:themeColor="text1"/>
        </w:rPr>
      </w:pPr>
    </w:p>
    <w:p w14:paraId="732171D5" w14:textId="08A7F480" w:rsidR="002842EB" w:rsidRPr="00020BD1" w:rsidRDefault="002842EB" w:rsidP="002842EB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New Harbinger</w:t>
      </w:r>
    </w:p>
    <w:p w14:paraId="6518E82C" w14:textId="4EA5D873" w:rsidR="002842EB" w:rsidRPr="00020BD1" w:rsidRDefault="002842EB" w:rsidP="002842EB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New Store, New Account Fall Special</w:t>
      </w:r>
    </w:p>
    <w:p w14:paraId="078FBA20" w14:textId="451C8BDF" w:rsidR="002842EB" w:rsidRPr="00020BD1" w:rsidRDefault="002842EB" w:rsidP="002842EB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10+ = FF</w:t>
      </w:r>
    </w:p>
    <w:p w14:paraId="2FE424CF" w14:textId="25F057DD" w:rsidR="002842EB" w:rsidRPr="00020BD1" w:rsidRDefault="002842EB" w:rsidP="002842EB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</w:p>
    <w:p w14:paraId="5E64E21A" w14:textId="77777777" w:rsidR="002842EB" w:rsidRPr="00020BD1" w:rsidRDefault="002842EB" w:rsidP="002842EB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5F42F588" w14:textId="4B7A17D0" w:rsidR="002842EB" w:rsidRPr="00020BD1" w:rsidRDefault="002842EB" w:rsidP="002842EB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lastRenderedPageBreak/>
        <w:t xml:space="preserve">Expires: </w:t>
      </w:r>
      <w:r w:rsidRPr="00020BD1">
        <w:rPr>
          <w:b/>
          <w:bCs/>
          <w:noProof/>
          <w:color w:val="000000" w:themeColor="text1"/>
        </w:rPr>
        <w:t>11/15/2025</w:t>
      </w:r>
    </w:p>
    <w:p w14:paraId="26D24670" w14:textId="77777777" w:rsidR="002842EB" w:rsidRPr="00020BD1" w:rsidRDefault="002842EB" w:rsidP="002842EB">
      <w:pPr>
        <w:pStyle w:val="NoSpacing"/>
        <w:rPr>
          <w:b/>
          <w:bCs/>
          <w:color w:val="000000" w:themeColor="text1"/>
        </w:rPr>
      </w:pPr>
    </w:p>
    <w:p w14:paraId="333B6902" w14:textId="49F8B2FC" w:rsidR="00605ABD" w:rsidRPr="00020BD1" w:rsidRDefault="00605ABD" w:rsidP="00605ABD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Octane</w:t>
      </w:r>
    </w:p>
    <w:p w14:paraId="093840A1" w14:textId="1EC4527F" w:rsidR="00605ABD" w:rsidRPr="00020BD1" w:rsidRDefault="00605ABD" w:rsidP="00605AB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="002842EB" w:rsidRPr="00020BD1">
        <w:rPr>
          <w:noProof/>
          <w:color w:val="000000" w:themeColor="text1"/>
        </w:rPr>
        <w:t>Fall</w:t>
      </w:r>
      <w:r w:rsidRPr="00020BD1">
        <w:rPr>
          <w:noProof/>
          <w:color w:val="000000" w:themeColor="text1"/>
        </w:rPr>
        <w:t xml:space="preserve"> Special</w:t>
      </w:r>
    </w:p>
    <w:p w14:paraId="4E141E3B" w14:textId="4C4386DB" w:rsidR="00605ABD" w:rsidRPr="00020BD1" w:rsidRDefault="00605ABD" w:rsidP="00605ABD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="002842EB" w:rsidRPr="00020BD1">
        <w:rPr>
          <w:noProof/>
          <w:color w:val="000000" w:themeColor="text1"/>
        </w:rPr>
        <w:t>50% &amp; FF on any quantity - one order only</w:t>
      </w:r>
    </w:p>
    <w:p w14:paraId="74D88AAF" w14:textId="7C7ECB2D" w:rsidR="00605ABD" w:rsidRPr="00020BD1" w:rsidRDefault="00605ABD" w:rsidP="00605AB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</w:p>
    <w:p w14:paraId="324D3FD4" w14:textId="67FB8E36" w:rsidR="00605ABD" w:rsidRPr="00020BD1" w:rsidRDefault="00605ABD" w:rsidP="00605AB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5896835A" w14:textId="38458274" w:rsidR="00605ABD" w:rsidRPr="00020BD1" w:rsidRDefault="00605ABD" w:rsidP="00605ABD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165B1C57" w14:textId="77777777" w:rsidR="00C964A2" w:rsidRPr="00020BD1" w:rsidRDefault="00C964A2" w:rsidP="00C964A2">
      <w:pPr>
        <w:pStyle w:val="NoSpacing"/>
        <w:rPr>
          <w:b/>
          <w:bCs/>
          <w:color w:val="000000" w:themeColor="text1"/>
        </w:rPr>
      </w:pPr>
    </w:p>
    <w:p w14:paraId="375EC115" w14:textId="77777777" w:rsidR="00271352" w:rsidRPr="00020BD1" w:rsidRDefault="00271352" w:rsidP="00271352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Paperblanks</w:t>
      </w:r>
    </w:p>
    <w:p w14:paraId="49220504" w14:textId="4E0A2A4F" w:rsidR="00271352" w:rsidRPr="00020BD1" w:rsidRDefault="00271352" w:rsidP="00271352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="0077004D" w:rsidRPr="00020BD1">
        <w:rPr>
          <w:noProof/>
          <w:color w:val="000000" w:themeColor="text1"/>
        </w:rPr>
        <w:t>2026 Planner Early Buy Promo</w:t>
      </w:r>
    </w:p>
    <w:p w14:paraId="392741BF" w14:textId="13B58F9A" w:rsidR="00271352" w:rsidRPr="00020BD1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="00B67181" w:rsidRPr="00020BD1">
        <w:rPr>
          <w:noProof/>
          <w:color w:val="000000" w:themeColor="text1"/>
        </w:rPr>
        <w:t>20+ units = NET 120, FF. Order must be on its own P.O. Prepay accounts are not eligible for extended dating.</w:t>
      </w:r>
    </w:p>
    <w:p w14:paraId="32120751" w14:textId="392822DD" w:rsidR="00271352" w:rsidRPr="00020BD1" w:rsidRDefault="00271352" w:rsidP="00271352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  <w:r w:rsidR="00B67181" w:rsidRPr="00020BD1">
        <w:rPr>
          <w:color w:val="000000" w:themeColor="text1"/>
        </w:rPr>
        <w:t>PBPLAN26</w:t>
      </w:r>
    </w:p>
    <w:p w14:paraId="78AF7A7A" w14:textId="77777777" w:rsidR="00271352" w:rsidRPr="00020BD1" w:rsidRDefault="00271352" w:rsidP="00271352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 </w:t>
      </w:r>
    </w:p>
    <w:p w14:paraId="7EFA822B" w14:textId="68CD2123" w:rsidR="00271352" w:rsidRPr="00020BD1" w:rsidRDefault="00271352" w:rsidP="00271352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="0077004D" w:rsidRPr="00020BD1">
        <w:rPr>
          <w:b/>
          <w:bCs/>
          <w:noProof/>
          <w:color w:val="000000" w:themeColor="text1"/>
        </w:rPr>
        <w:t>9</w:t>
      </w:r>
      <w:r w:rsidRPr="00020BD1">
        <w:rPr>
          <w:b/>
          <w:bCs/>
          <w:noProof/>
          <w:color w:val="000000" w:themeColor="text1"/>
        </w:rPr>
        <w:t>/</w:t>
      </w:r>
      <w:r w:rsidR="0077004D" w:rsidRPr="00020BD1">
        <w:rPr>
          <w:b/>
          <w:bCs/>
          <w:noProof/>
          <w:color w:val="000000" w:themeColor="text1"/>
        </w:rPr>
        <w:t>30</w:t>
      </w:r>
      <w:r w:rsidRPr="00020BD1">
        <w:rPr>
          <w:b/>
          <w:bCs/>
          <w:noProof/>
          <w:color w:val="000000" w:themeColor="text1"/>
        </w:rPr>
        <w:t>/2025</w:t>
      </w:r>
    </w:p>
    <w:p w14:paraId="6B60A288" w14:textId="77777777" w:rsidR="00271352" w:rsidRPr="00020BD1" w:rsidRDefault="00271352" w:rsidP="00271352">
      <w:pPr>
        <w:pStyle w:val="NoSpacing"/>
        <w:rPr>
          <w:b/>
          <w:bCs/>
          <w:color w:val="000000" w:themeColor="text1"/>
        </w:rPr>
      </w:pPr>
    </w:p>
    <w:p w14:paraId="5A9B4BCC" w14:textId="77777777" w:rsidR="0077004D" w:rsidRPr="00020BD1" w:rsidRDefault="0077004D" w:rsidP="0077004D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Paperblanks</w:t>
      </w:r>
    </w:p>
    <w:p w14:paraId="12B7AB67" w14:textId="77777777" w:rsidR="0077004D" w:rsidRPr="00020BD1" w:rsidRDefault="0077004D" w:rsidP="0077004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Paperblanks Display Promo</w:t>
      </w:r>
    </w:p>
    <w:p w14:paraId="2B373D2D" w14:textId="41095F2A" w:rsidR="0077004D" w:rsidRPr="00020BD1" w:rsidRDefault="0077004D" w:rsidP="0077004D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="00B67181" w:rsidRPr="00020BD1">
        <w:rPr>
          <w:noProof/>
          <w:color w:val="000000" w:themeColor="text1"/>
        </w:rPr>
        <w:t>Qualifying display order to fill a countertop or acrylic floor display = 54%, NET 90, FF. Display components must be part of the order. Dated product does not qualify.</w:t>
      </w:r>
    </w:p>
    <w:p w14:paraId="0132A804" w14:textId="77777777" w:rsidR="0077004D" w:rsidRPr="00020BD1" w:rsidRDefault="0077004D" w:rsidP="0077004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>Code: PBDISP</w:t>
      </w:r>
    </w:p>
    <w:p w14:paraId="0F644B91" w14:textId="77777777" w:rsidR="0077004D" w:rsidRPr="00020BD1" w:rsidRDefault="0077004D" w:rsidP="0077004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 </w:t>
      </w:r>
    </w:p>
    <w:p w14:paraId="15B3B04D" w14:textId="77777777" w:rsidR="0077004D" w:rsidRPr="00020BD1" w:rsidRDefault="0077004D" w:rsidP="0077004D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297F48E9" w14:textId="77777777" w:rsidR="0077004D" w:rsidRPr="00020BD1" w:rsidRDefault="0077004D" w:rsidP="0077004D">
      <w:pPr>
        <w:pStyle w:val="NoSpacing"/>
        <w:rPr>
          <w:b/>
          <w:bCs/>
          <w:color w:val="000000" w:themeColor="text1"/>
        </w:rPr>
      </w:pPr>
    </w:p>
    <w:p w14:paraId="1D2E5D22" w14:textId="77777777" w:rsidR="0077004D" w:rsidRPr="00020BD1" w:rsidRDefault="0077004D" w:rsidP="0077004D">
      <w:pPr>
        <w:pStyle w:val="NoSpacing"/>
        <w:rPr>
          <w:b/>
          <w:bCs/>
          <w:color w:val="000000" w:themeColor="text1"/>
        </w:rPr>
      </w:pPr>
      <w:bookmarkStart w:id="0" w:name="_Hlk201507313"/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Paperblanks</w:t>
      </w:r>
    </w:p>
    <w:p w14:paraId="16B7A1A5" w14:textId="6B0BB59D" w:rsidR="0077004D" w:rsidRPr="00020BD1" w:rsidRDefault="0077004D" w:rsidP="0077004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Summer 2025 Promo</w:t>
      </w:r>
    </w:p>
    <w:p w14:paraId="1DC0E493" w14:textId="484AF3BE" w:rsidR="0077004D" w:rsidRPr="00020BD1" w:rsidRDefault="0077004D" w:rsidP="0077004D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="00B67181" w:rsidRPr="00020BD1">
        <w:rPr>
          <w:noProof/>
          <w:color w:val="000000" w:themeColor="text1"/>
        </w:rPr>
        <w:t>40+ units = 52%, NET 90, 100+ units = 54%, NET 90, FF. Includes frontlist and backlist, Non-dated only.</w:t>
      </w:r>
    </w:p>
    <w:p w14:paraId="0C0DA6A2" w14:textId="0477DC61" w:rsidR="0077004D" w:rsidRPr="00020BD1" w:rsidRDefault="0077004D" w:rsidP="0077004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  <w:r w:rsidR="00B67181" w:rsidRPr="00020BD1">
        <w:rPr>
          <w:color w:val="000000" w:themeColor="text1"/>
        </w:rPr>
        <w:t>PBSTK25</w:t>
      </w:r>
    </w:p>
    <w:p w14:paraId="02BE566B" w14:textId="77777777" w:rsidR="0077004D" w:rsidRPr="00020BD1" w:rsidRDefault="0077004D" w:rsidP="0077004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 </w:t>
      </w:r>
    </w:p>
    <w:p w14:paraId="5B05F7DF" w14:textId="0B4F2463" w:rsidR="0077004D" w:rsidRPr="00020BD1" w:rsidRDefault="0077004D" w:rsidP="0077004D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9/30/2025</w:t>
      </w:r>
    </w:p>
    <w:p w14:paraId="0F031E47" w14:textId="77777777" w:rsidR="0077004D" w:rsidRPr="00020BD1" w:rsidRDefault="0077004D" w:rsidP="0077004D">
      <w:pPr>
        <w:pStyle w:val="NoSpacing"/>
        <w:rPr>
          <w:b/>
          <w:bCs/>
          <w:color w:val="000000" w:themeColor="text1"/>
        </w:rPr>
      </w:pPr>
    </w:p>
    <w:bookmarkEnd w:id="0"/>
    <w:p w14:paraId="0E0D917E" w14:textId="0B32D447" w:rsidR="00B67181" w:rsidRPr="00020BD1" w:rsidRDefault="00B67181" w:rsidP="00B67181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Peter Pauper</w:t>
      </w:r>
    </w:p>
    <w:p w14:paraId="39934F96" w14:textId="0760231E" w:rsidR="00B67181" w:rsidRPr="00020BD1" w:rsidRDefault="00B67181" w:rsidP="00B67181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</w:p>
    <w:p w14:paraId="63610BE6" w14:textId="0A9A410F" w:rsidR="00B67181" w:rsidRPr="00020BD1" w:rsidRDefault="00B67181" w:rsidP="00B67181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December 31st dating and Free Freight on $1250 NET orders. Future ship date OK. One ship date only. One location only. One order only. Frontlist and Backlist . Valid June 16, 2025 – August 8, 2025</w:t>
      </w:r>
    </w:p>
    <w:p w14:paraId="1D1271AA" w14:textId="680AF4D9" w:rsidR="00B67181" w:rsidRPr="00020BD1" w:rsidRDefault="00B67181" w:rsidP="00B67181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>Code: D31</w:t>
      </w:r>
    </w:p>
    <w:p w14:paraId="679F4AF1" w14:textId="77777777" w:rsidR="00B67181" w:rsidRPr="00020BD1" w:rsidRDefault="00B67181" w:rsidP="00B67181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 </w:t>
      </w:r>
    </w:p>
    <w:p w14:paraId="650AE4A1" w14:textId="4855F7E5" w:rsidR="00B67181" w:rsidRPr="00020BD1" w:rsidRDefault="00B67181" w:rsidP="00B67181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8/8/2025</w:t>
      </w:r>
    </w:p>
    <w:p w14:paraId="6DF1CF99" w14:textId="77777777" w:rsidR="00B67181" w:rsidRPr="00020BD1" w:rsidRDefault="00B67181" w:rsidP="00B67181">
      <w:pPr>
        <w:pStyle w:val="NoSpacing"/>
        <w:rPr>
          <w:b/>
          <w:bCs/>
          <w:color w:val="000000" w:themeColor="text1"/>
        </w:rPr>
      </w:pPr>
    </w:p>
    <w:p w14:paraId="0EBFEC4F" w14:textId="117EAE47" w:rsidR="00271352" w:rsidRPr="00020BD1" w:rsidRDefault="00271352" w:rsidP="00271352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Pomegranate Communications</w:t>
      </w:r>
    </w:p>
    <w:p w14:paraId="7D1896D1" w14:textId="77777777" w:rsidR="00271352" w:rsidRPr="00020BD1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Spring Special</w:t>
      </w:r>
    </w:p>
    <w:p w14:paraId="25CB5560" w14:textId="77777777" w:rsidR="00271352" w:rsidRPr="00020BD1" w:rsidRDefault="00271352" w:rsidP="00271352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</w:p>
    <w:p w14:paraId="5EFD3C81" w14:textId="7278F7E7" w:rsidR="00271352" w:rsidRPr="00020BD1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020BD1">
        <w:rPr>
          <w:noProof/>
          <w:color w:val="000000" w:themeColor="text1"/>
        </w:rPr>
        <w:t xml:space="preserve">• Freight Cap 5%- 7.5% if ordered before April 1st. </w:t>
      </w:r>
    </w:p>
    <w:p w14:paraId="3406FC47" w14:textId="77777777" w:rsidR="00271352" w:rsidRPr="00020BD1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020BD1">
        <w:rPr>
          <w:noProof/>
          <w:color w:val="000000" w:themeColor="text1"/>
        </w:rPr>
        <w:t xml:space="preserve">• Orders placed by April 1st or Credit Card orders qualify for the freight cap. </w:t>
      </w:r>
    </w:p>
    <w:p w14:paraId="7445DCE9" w14:textId="0B08FA5A" w:rsidR="00271352" w:rsidRPr="00020BD1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020BD1">
        <w:rPr>
          <w:noProof/>
          <w:color w:val="000000" w:themeColor="text1"/>
        </w:rPr>
        <w:t>• Free Freight on show orders $250+</w:t>
      </w:r>
    </w:p>
    <w:p w14:paraId="3738C35E" w14:textId="77777777" w:rsidR="00271352" w:rsidRPr="00020BD1" w:rsidRDefault="00271352" w:rsidP="00271352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</w:p>
    <w:p w14:paraId="17ABB635" w14:textId="77777777" w:rsidR="00271352" w:rsidRPr="00020BD1" w:rsidRDefault="00271352" w:rsidP="00271352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 </w:t>
      </w:r>
    </w:p>
    <w:p w14:paraId="3179C68D" w14:textId="548BA775" w:rsidR="00271352" w:rsidRPr="00020BD1" w:rsidRDefault="00271352" w:rsidP="00271352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27C2EB03" w14:textId="77777777" w:rsidR="00271352" w:rsidRPr="00020BD1" w:rsidRDefault="00271352" w:rsidP="00271352">
      <w:pPr>
        <w:pStyle w:val="NoSpacing"/>
        <w:rPr>
          <w:b/>
          <w:bCs/>
          <w:color w:val="000000" w:themeColor="text1"/>
        </w:rPr>
      </w:pPr>
    </w:p>
    <w:p w14:paraId="734CAA61" w14:textId="28AFCB1E" w:rsidR="00271352" w:rsidRPr="00020BD1" w:rsidRDefault="00271352" w:rsidP="00271352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Quarto</w:t>
      </w:r>
    </w:p>
    <w:p w14:paraId="5F313556" w14:textId="6E8E198E" w:rsidR="00271352" w:rsidRPr="00020BD1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lastRenderedPageBreak/>
        <w:t xml:space="preserve">Promo: </w:t>
      </w:r>
      <w:r w:rsidRPr="00020BD1">
        <w:rPr>
          <w:noProof/>
          <w:color w:val="000000" w:themeColor="text1"/>
        </w:rPr>
        <w:t>2025 Backlist</w:t>
      </w:r>
    </w:p>
    <w:p w14:paraId="7DD805DF" w14:textId="410562DC" w:rsidR="00271352" w:rsidRPr="00020BD1" w:rsidRDefault="00271352" w:rsidP="00271352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>Details: 20+ = +5%, FF on backlist titles. Titles published 30 days prior to the order being placed are eligible. RET and N/R accounts. Can be used multiple times.</w:t>
      </w:r>
    </w:p>
    <w:p w14:paraId="17E98301" w14:textId="7136D139" w:rsidR="00271352" w:rsidRPr="00020BD1" w:rsidRDefault="00271352" w:rsidP="00271352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>Code: INDYREUP</w:t>
      </w:r>
    </w:p>
    <w:p w14:paraId="7453691E" w14:textId="77777777" w:rsidR="00271352" w:rsidRPr="00020BD1" w:rsidRDefault="00271352" w:rsidP="00271352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 </w:t>
      </w:r>
    </w:p>
    <w:p w14:paraId="3EF4A719" w14:textId="77777777" w:rsidR="00271352" w:rsidRPr="00020BD1" w:rsidRDefault="00271352" w:rsidP="00271352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4ABB4605" w14:textId="77777777" w:rsidR="00271352" w:rsidRPr="00020BD1" w:rsidRDefault="00271352" w:rsidP="00271352">
      <w:pPr>
        <w:pStyle w:val="NoSpacing"/>
        <w:rPr>
          <w:b/>
          <w:bCs/>
          <w:color w:val="000000" w:themeColor="text1"/>
        </w:rPr>
      </w:pPr>
    </w:p>
    <w:p w14:paraId="2DE4F18B" w14:textId="77777777" w:rsidR="00271352" w:rsidRPr="00020BD1" w:rsidRDefault="00271352" w:rsidP="00271352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Quarto</w:t>
      </w:r>
    </w:p>
    <w:p w14:paraId="43133D6F" w14:textId="77777777" w:rsidR="00271352" w:rsidRPr="00020BD1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2025 Tiered Frontlist Offer</w:t>
      </w:r>
    </w:p>
    <w:p w14:paraId="5428A04B" w14:textId="62C2D54B" w:rsidR="00271352" w:rsidRPr="00020BD1" w:rsidRDefault="00271352" w:rsidP="00271352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="00B67181" w:rsidRPr="00020BD1">
        <w:rPr>
          <w:color w:val="000000" w:themeColor="text1"/>
        </w:rPr>
        <w:t>3-5 units per title = +3%; 6+ per title = +5%. Includes titles published January 2025 or after. Can be used multiple times. RET/N/R/Museum accounts.</w:t>
      </w:r>
    </w:p>
    <w:p w14:paraId="359A3656" w14:textId="77777777" w:rsidR="00271352" w:rsidRPr="00020BD1" w:rsidRDefault="00271352" w:rsidP="00271352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>Code: INDYFL25</w:t>
      </w:r>
    </w:p>
    <w:p w14:paraId="782359F4" w14:textId="77777777" w:rsidR="00271352" w:rsidRPr="00020BD1" w:rsidRDefault="00271352" w:rsidP="00271352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 </w:t>
      </w:r>
    </w:p>
    <w:p w14:paraId="7F3EE83D" w14:textId="77777777" w:rsidR="00271352" w:rsidRPr="00020BD1" w:rsidRDefault="00271352" w:rsidP="00271352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2B605D14" w14:textId="77777777" w:rsidR="00271352" w:rsidRPr="00020BD1" w:rsidRDefault="00271352" w:rsidP="00271352">
      <w:pPr>
        <w:pStyle w:val="NoSpacing"/>
        <w:rPr>
          <w:b/>
          <w:bCs/>
          <w:color w:val="000000" w:themeColor="text1"/>
        </w:rPr>
      </w:pPr>
    </w:p>
    <w:p w14:paraId="7C586F26" w14:textId="1191C123" w:rsidR="00271352" w:rsidRPr="00020BD1" w:rsidRDefault="00271352" w:rsidP="00271352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Red Wheel</w:t>
      </w:r>
    </w:p>
    <w:p w14:paraId="67ACF2DF" w14:textId="13F331B2" w:rsidR="00271352" w:rsidRPr="00020BD1" w:rsidRDefault="00271352" w:rsidP="00271352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="00B67181" w:rsidRPr="00020BD1">
        <w:rPr>
          <w:noProof/>
          <w:color w:val="000000" w:themeColor="text1"/>
        </w:rPr>
        <w:t>Fall Special</w:t>
      </w:r>
    </w:p>
    <w:p w14:paraId="70EE4EC4" w14:textId="3E86EAD7" w:rsidR="00271352" w:rsidRPr="00020BD1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Order 20+ mixed front/backlist units and receive 50%, FF. Can be used more than once. RET and N/R Accounts.</w:t>
      </w:r>
    </w:p>
    <w:p w14:paraId="0150BBC7" w14:textId="78487CA9" w:rsidR="00271352" w:rsidRPr="00020BD1" w:rsidRDefault="00271352" w:rsidP="00271352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  <w:r w:rsidRPr="00020BD1">
        <w:rPr>
          <w:noProof/>
          <w:color w:val="000000" w:themeColor="text1"/>
        </w:rPr>
        <w:t>REPSP</w:t>
      </w:r>
    </w:p>
    <w:p w14:paraId="11407D77" w14:textId="0FE35E67" w:rsidR="00271352" w:rsidRPr="00020BD1" w:rsidRDefault="00271352" w:rsidP="00271352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7219EC3C" w14:textId="7A3C4D6D" w:rsidR="00271352" w:rsidRPr="00020BD1" w:rsidRDefault="00271352" w:rsidP="00271352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="00B67181" w:rsidRPr="00020BD1">
        <w:rPr>
          <w:b/>
          <w:bCs/>
          <w:noProof/>
          <w:color w:val="000000" w:themeColor="text1"/>
        </w:rPr>
        <w:t>11</w:t>
      </w:r>
      <w:r w:rsidRPr="00020BD1">
        <w:rPr>
          <w:b/>
          <w:bCs/>
          <w:noProof/>
          <w:color w:val="000000" w:themeColor="text1"/>
        </w:rPr>
        <w:t>/</w:t>
      </w:r>
      <w:r w:rsidR="00B67181" w:rsidRPr="00020BD1">
        <w:rPr>
          <w:b/>
          <w:bCs/>
          <w:noProof/>
          <w:color w:val="000000" w:themeColor="text1"/>
        </w:rPr>
        <w:t>15</w:t>
      </w:r>
      <w:r w:rsidRPr="00020BD1">
        <w:rPr>
          <w:b/>
          <w:bCs/>
          <w:noProof/>
          <w:color w:val="000000" w:themeColor="text1"/>
        </w:rPr>
        <w:t>/2025</w:t>
      </w:r>
    </w:p>
    <w:p w14:paraId="6788B35E" w14:textId="77777777" w:rsidR="00271352" w:rsidRPr="00020BD1" w:rsidRDefault="00271352" w:rsidP="00271352">
      <w:pPr>
        <w:pStyle w:val="NoSpacing"/>
        <w:rPr>
          <w:b/>
          <w:bCs/>
          <w:color w:val="000000" w:themeColor="text1"/>
        </w:rPr>
      </w:pPr>
    </w:p>
    <w:p w14:paraId="158F44BA" w14:textId="77777777" w:rsidR="00B67181" w:rsidRPr="00020BD1" w:rsidRDefault="00B67181" w:rsidP="00B67181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Red Wheel</w:t>
      </w:r>
    </w:p>
    <w:p w14:paraId="344C4732" w14:textId="5603BC4F" w:rsidR="00B67181" w:rsidRPr="00020BD1" w:rsidRDefault="00B67181" w:rsidP="00B67181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Wicked Strange Special Offer</w:t>
      </w:r>
    </w:p>
    <w:p w14:paraId="6D5428C5" w14:textId="28F25492" w:rsidR="00B67181" w:rsidRPr="00020BD1" w:rsidRDefault="00B67181" w:rsidP="00B67181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="002E76A7" w:rsidRPr="00020BD1">
        <w:rPr>
          <w:noProof/>
          <w:color w:val="000000" w:themeColor="text1"/>
        </w:rPr>
        <w:t>3+ copies = 50%. 5+ copies = 52%. ISBN 9781637480212.</w:t>
      </w:r>
    </w:p>
    <w:p w14:paraId="50AD0514" w14:textId="73A31BF5" w:rsidR="00B67181" w:rsidRPr="00020BD1" w:rsidRDefault="00B67181" w:rsidP="00B67181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</w:p>
    <w:p w14:paraId="18A89F51" w14:textId="77777777" w:rsidR="00B67181" w:rsidRPr="00020BD1" w:rsidRDefault="00B67181" w:rsidP="00B67181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17F4B21B" w14:textId="20EA6838" w:rsidR="00B67181" w:rsidRPr="00020BD1" w:rsidRDefault="00B67181" w:rsidP="00B67181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="002E76A7" w:rsidRPr="00020BD1">
        <w:rPr>
          <w:b/>
          <w:bCs/>
          <w:noProof/>
          <w:color w:val="000000" w:themeColor="text1"/>
        </w:rPr>
        <w:t>12</w:t>
      </w:r>
      <w:r w:rsidRPr="00020BD1">
        <w:rPr>
          <w:b/>
          <w:bCs/>
          <w:noProof/>
          <w:color w:val="000000" w:themeColor="text1"/>
        </w:rPr>
        <w:t>/</w:t>
      </w:r>
      <w:r w:rsidR="002E76A7" w:rsidRPr="00020BD1">
        <w:rPr>
          <w:b/>
          <w:bCs/>
          <w:noProof/>
          <w:color w:val="000000" w:themeColor="text1"/>
        </w:rPr>
        <w:t>31</w:t>
      </w:r>
      <w:r w:rsidRPr="00020BD1">
        <w:rPr>
          <w:b/>
          <w:bCs/>
          <w:noProof/>
          <w:color w:val="000000" w:themeColor="text1"/>
        </w:rPr>
        <w:t>/2025</w:t>
      </w:r>
    </w:p>
    <w:p w14:paraId="21617AD2" w14:textId="77777777" w:rsidR="00B67181" w:rsidRPr="00020BD1" w:rsidRDefault="00B67181" w:rsidP="00B67181">
      <w:pPr>
        <w:pStyle w:val="NoSpacing"/>
        <w:rPr>
          <w:b/>
          <w:bCs/>
          <w:color w:val="000000" w:themeColor="text1"/>
        </w:rPr>
      </w:pPr>
    </w:p>
    <w:p w14:paraId="3809C39C" w14:textId="373EE7E6" w:rsidR="00CD5E69" w:rsidRPr="00020BD1" w:rsidRDefault="00CD5E69" w:rsidP="00CD5E69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Reycraft</w:t>
      </w:r>
    </w:p>
    <w:p w14:paraId="69A204D9" w14:textId="49076E3C" w:rsidR="00CD5E69" w:rsidRPr="00020BD1" w:rsidRDefault="00CD5E69" w:rsidP="00CD5E69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Reycraft Rep Promotion</w:t>
      </w:r>
    </w:p>
    <w:p w14:paraId="07A0D61F" w14:textId="10655BC9" w:rsidR="00CD5E69" w:rsidRPr="00020BD1" w:rsidRDefault="00CD5E69" w:rsidP="00CD5E69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Receive a 51% returnable discount and free freight when you order through your local rep. Regular minimums (of 10 units) apply. Any Reycraft title is eligible.</w:t>
      </w:r>
    </w:p>
    <w:p w14:paraId="40431C35" w14:textId="2DAA1FE5" w:rsidR="00CD5E69" w:rsidRPr="00020BD1" w:rsidRDefault="00CD5E69" w:rsidP="00CD5E69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  <w:r w:rsidRPr="00020BD1">
        <w:rPr>
          <w:noProof/>
          <w:color w:val="000000" w:themeColor="text1"/>
        </w:rPr>
        <w:t>2025REYRET</w:t>
      </w:r>
    </w:p>
    <w:p w14:paraId="699DF8E4" w14:textId="77777777" w:rsidR="00CD5E69" w:rsidRPr="00020BD1" w:rsidRDefault="00CD5E69" w:rsidP="00CD5E69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6C622249" w14:textId="1B7ED86E" w:rsidR="00CD5E69" w:rsidRPr="00020BD1" w:rsidRDefault="00CD5E69" w:rsidP="00CD5E69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8/15/2025</w:t>
      </w:r>
    </w:p>
    <w:p w14:paraId="0BCA3419" w14:textId="77777777" w:rsidR="00CD5E69" w:rsidRPr="00020BD1" w:rsidRDefault="00CD5E69" w:rsidP="00CD5E69">
      <w:pPr>
        <w:pStyle w:val="NoSpacing"/>
        <w:rPr>
          <w:b/>
          <w:bCs/>
          <w:color w:val="000000" w:themeColor="text1"/>
        </w:rPr>
      </w:pPr>
    </w:p>
    <w:p w14:paraId="1DCACDD6" w14:textId="3B641DB8" w:rsidR="00271352" w:rsidRPr="00020BD1" w:rsidRDefault="00271352" w:rsidP="00271352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SCB</w:t>
      </w:r>
    </w:p>
    <w:p w14:paraId="0BEA2BA9" w14:textId="77777777" w:rsidR="00271352" w:rsidRPr="00020BD1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Rep Special</w:t>
      </w:r>
    </w:p>
    <w:p w14:paraId="329605B3" w14:textId="77777777" w:rsidR="00271352" w:rsidRPr="00020BD1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50%, FF on 10+ frontlist and backlist units. Multiple orders ok.</w:t>
      </w:r>
    </w:p>
    <w:p w14:paraId="46D170D5" w14:textId="40656AAF" w:rsidR="00271352" w:rsidRPr="00020BD1" w:rsidRDefault="00271352" w:rsidP="00271352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</w:p>
    <w:p w14:paraId="6BE287CC" w14:textId="77777777" w:rsidR="00271352" w:rsidRPr="00020BD1" w:rsidRDefault="00271352" w:rsidP="00271352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6C8096F1" w14:textId="62BD047A" w:rsidR="00271352" w:rsidRPr="00020BD1" w:rsidRDefault="00271352" w:rsidP="00271352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1C2B82E1" w14:textId="77777777" w:rsidR="00271352" w:rsidRPr="00020BD1" w:rsidRDefault="00271352" w:rsidP="00271352">
      <w:pPr>
        <w:pStyle w:val="NoSpacing"/>
        <w:rPr>
          <w:b/>
          <w:bCs/>
          <w:color w:val="000000" w:themeColor="text1"/>
        </w:rPr>
      </w:pPr>
    </w:p>
    <w:p w14:paraId="3C9D15AD" w14:textId="77777777" w:rsidR="002E76A7" w:rsidRPr="00020BD1" w:rsidRDefault="002E76A7" w:rsidP="002E76A7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Schiffer</w:t>
      </w:r>
    </w:p>
    <w:p w14:paraId="71555B65" w14:textId="77777777" w:rsidR="002E76A7" w:rsidRPr="00020BD1" w:rsidRDefault="002E76A7" w:rsidP="002E76A7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Fall Special</w:t>
      </w:r>
    </w:p>
    <w:p w14:paraId="72A031D1" w14:textId="77777777" w:rsidR="002E76A7" w:rsidRPr="00020BD1" w:rsidRDefault="002E76A7" w:rsidP="002E76A7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15+ = +2%. FF. Can be used multiple times. Includes backorders. Excludes craft kits.</w:t>
      </w:r>
    </w:p>
    <w:p w14:paraId="06A41025" w14:textId="77777777" w:rsidR="002E76A7" w:rsidRPr="00020BD1" w:rsidRDefault="002E76A7" w:rsidP="002E76A7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>Code: FALL25</w:t>
      </w:r>
    </w:p>
    <w:p w14:paraId="5F0C2099" w14:textId="77777777" w:rsidR="002E76A7" w:rsidRPr="00020BD1" w:rsidRDefault="002E76A7" w:rsidP="002E76A7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6F4B8085" w14:textId="77777777" w:rsidR="002E76A7" w:rsidRPr="00020BD1" w:rsidRDefault="002E76A7" w:rsidP="002E76A7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10/17/2025</w:t>
      </w:r>
    </w:p>
    <w:p w14:paraId="3E8E6095" w14:textId="77777777" w:rsidR="002E76A7" w:rsidRPr="00020BD1" w:rsidRDefault="002E76A7" w:rsidP="002E76A7">
      <w:pPr>
        <w:pStyle w:val="NoSpacing"/>
        <w:rPr>
          <w:b/>
          <w:bCs/>
          <w:color w:val="000000" w:themeColor="text1"/>
        </w:rPr>
      </w:pPr>
    </w:p>
    <w:p w14:paraId="772187DA" w14:textId="2DB2AF11" w:rsidR="00271352" w:rsidRPr="00020BD1" w:rsidRDefault="00271352" w:rsidP="00271352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Schiffer</w:t>
      </w:r>
    </w:p>
    <w:p w14:paraId="5C65B473" w14:textId="4A956FD6" w:rsidR="00271352" w:rsidRPr="00020BD1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="002E76A7" w:rsidRPr="00020BD1">
        <w:rPr>
          <w:noProof/>
          <w:color w:val="000000" w:themeColor="text1"/>
        </w:rPr>
        <w:t>New Craft Kit Launch Special</w:t>
      </w:r>
    </w:p>
    <w:p w14:paraId="44C87C2A" w14:textId="301C2CE8" w:rsidR="00271352" w:rsidRPr="00020BD1" w:rsidRDefault="00271352" w:rsidP="00271352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="002E76A7" w:rsidRPr="00020BD1">
        <w:rPr>
          <w:noProof/>
          <w:color w:val="000000" w:themeColor="text1"/>
        </w:rPr>
        <w:t>Buy 4, Get 1 Free. Maximum three free kits. Can be used three times. Order must be on its own P.O.</w:t>
      </w:r>
    </w:p>
    <w:p w14:paraId="5A502FAC" w14:textId="166A9924" w:rsidR="00271352" w:rsidRPr="00020BD1" w:rsidRDefault="00271352" w:rsidP="00271352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  <w:r w:rsidR="002E76A7" w:rsidRPr="00020BD1">
        <w:rPr>
          <w:color w:val="000000" w:themeColor="text1"/>
        </w:rPr>
        <w:t>KIT25</w:t>
      </w:r>
    </w:p>
    <w:p w14:paraId="5141C036" w14:textId="77777777" w:rsidR="00271352" w:rsidRPr="00020BD1" w:rsidRDefault="00271352" w:rsidP="00271352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6277B294" w14:textId="30104EFA" w:rsidR="00271352" w:rsidRPr="00020BD1" w:rsidRDefault="00271352" w:rsidP="00271352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="002E76A7" w:rsidRPr="00020BD1">
        <w:rPr>
          <w:b/>
          <w:bCs/>
          <w:noProof/>
          <w:color w:val="000000" w:themeColor="text1"/>
        </w:rPr>
        <w:t>10</w:t>
      </w:r>
      <w:r w:rsidRPr="00020BD1">
        <w:rPr>
          <w:b/>
          <w:bCs/>
          <w:noProof/>
          <w:color w:val="000000" w:themeColor="text1"/>
        </w:rPr>
        <w:t>/</w:t>
      </w:r>
      <w:r w:rsidR="002E76A7" w:rsidRPr="00020BD1">
        <w:rPr>
          <w:b/>
          <w:bCs/>
          <w:noProof/>
          <w:color w:val="000000" w:themeColor="text1"/>
        </w:rPr>
        <w:t>17</w:t>
      </w:r>
      <w:r w:rsidRPr="00020BD1">
        <w:rPr>
          <w:b/>
          <w:bCs/>
          <w:noProof/>
          <w:color w:val="000000" w:themeColor="text1"/>
        </w:rPr>
        <w:t>/2025</w:t>
      </w:r>
    </w:p>
    <w:p w14:paraId="250AC53D" w14:textId="77777777" w:rsidR="00271352" w:rsidRPr="00020BD1" w:rsidRDefault="00271352" w:rsidP="00271352">
      <w:pPr>
        <w:pStyle w:val="NoSpacing"/>
        <w:rPr>
          <w:b/>
          <w:bCs/>
          <w:color w:val="000000" w:themeColor="text1"/>
        </w:rPr>
      </w:pPr>
    </w:p>
    <w:p w14:paraId="11C149CF" w14:textId="62D80776" w:rsidR="0097203E" w:rsidRPr="00020BD1" w:rsidRDefault="0097203E" w:rsidP="0097203E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She Said It</w:t>
      </w:r>
    </w:p>
    <w:p w14:paraId="3F394026" w14:textId="2AD16FD8" w:rsidR="0097203E" w:rsidRPr="00020BD1" w:rsidRDefault="0097203E" w:rsidP="0097203E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NVNR 25</w:t>
      </w:r>
    </w:p>
    <w:p w14:paraId="262092F9" w14:textId="77777777" w:rsidR="0097203E" w:rsidRPr="00020BD1" w:rsidRDefault="0097203E" w:rsidP="0097203E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10% off and free shipping orders over $150 placed between 8/3/25-8/11/25</w:t>
      </w:r>
    </w:p>
    <w:p w14:paraId="58755919" w14:textId="4BAF7B78" w:rsidR="0097203E" w:rsidRPr="00020BD1" w:rsidRDefault="0097203E" w:rsidP="0097203E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>Code: NVNR25</w:t>
      </w:r>
    </w:p>
    <w:p w14:paraId="28E7EEAC" w14:textId="32EE9D22" w:rsidR="0097203E" w:rsidRPr="00020BD1" w:rsidRDefault="0097203E" w:rsidP="0097203E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  <w:hyperlink r:id="rId17" w:history="1">
        <w:r w:rsidRPr="00020BD1">
          <w:rPr>
            <w:rStyle w:val="Hyperlink"/>
            <w:color w:val="000000" w:themeColor="text1"/>
          </w:rPr>
          <w:t>www.faire.com/direct/shesaidit</w:t>
        </w:r>
      </w:hyperlink>
      <w:r w:rsidRPr="00020BD1">
        <w:rPr>
          <w:color w:val="000000" w:themeColor="text1"/>
        </w:rPr>
        <w:t xml:space="preserve"> </w:t>
      </w:r>
    </w:p>
    <w:p w14:paraId="64BC071C" w14:textId="096C4BE8" w:rsidR="0097203E" w:rsidRPr="00020BD1" w:rsidRDefault="0097203E" w:rsidP="0097203E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8/11/2025</w:t>
      </w:r>
    </w:p>
    <w:p w14:paraId="1C69BA14" w14:textId="77777777" w:rsidR="0097203E" w:rsidRPr="00020BD1" w:rsidRDefault="0097203E" w:rsidP="0097203E">
      <w:pPr>
        <w:pStyle w:val="NoSpacing"/>
        <w:rPr>
          <w:b/>
          <w:bCs/>
          <w:color w:val="000000" w:themeColor="text1"/>
        </w:rPr>
      </w:pPr>
    </w:p>
    <w:p w14:paraId="1EFCE97B" w14:textId="66075D36" w:rsidR="002E76A7" w:rsidRPr="00020BD1" w:rsidRDefault="002E76A7" w:rsidP="002E76A7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Sleeping Bear</w:t>
      </w:r>
    </w:p>
    <w:p w14:paraId="6795E235" w14:textId="71FDC2B7" w:rsidR="002E76A7" w:rsidRPr="00020BD1" w:rsidRDefault="002E76A7" w:rsidP="002E76A7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Fall Special</w:t>
      </w:r>
    </w:p>
    <w:p w14:paraId="7C13F2E0" w14:textId="64B4CC81" w:rsidR="002E76A7" w:rsidRPr="00020BD1" w:rsidRDefault="002E76A7" w:rsidP="002E76A7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10+ FL and BL units = 48% (RET), 52% (N/R), FF.times.</w:t>
      </w:r>
    </w:p>
    <w:p w14:paraId="24598399" w14:textId="07165499" w:rsidR="002E76A7" w:rsidRPr="00020BD1" w:rsidRDefault="002E76A7" w:rsidP="002E76A7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</w:p>
    <w:p w14:paraId="191A40C1" w14:textId="77777777" w:rsidR="002E76A7" w:rsidRPr="00020BD1" w:rsidRDefault="002E76A7" w:rsidP="002E76A7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1F32DA1F" w14:textId="40D0D033" w:rsidR="002E76A7" w:rsidRPr="00020BD1" w:rsidRDefault="002E76A7" w:rsidP="002E76A7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10/31/2025</w:t>
      </w:r>
    </w:p>
    <w:p w14:paraId="7CE69EF7" w14:textId="77777777" w:rsidR="002E76A7" w:rsidRPr="00020BD1" w:rsidRDefault="002E76A7" w:rsidP="002E76A7">
      <w:pPr>
        <w:pStyle w:val="NoSpacing"/>
        <w:rPr>
          <w:b/>
          <w:bCs/>
          <w:color w:val="000000" w:themeColor="text1"/>
        </w:rPr>
      </w:pPr>
    </w:p>
    <w:p w14:paraId="71E82061" w14:textId="77777777" w:rsidR="002E76A7" w:rsidRPr="00020BD1" w:rsidRDefault="002E76A7" w:rsidP="002E76A7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Sophia Institute Press</w:t>
      </w:r>
    </w:p>
    <w:p w14:paraId="712F1C8D" w14:textId="66AE3457" w:rsidR="002E76A7" w:rsidRPr="00020BD1" w:rsidRDefault="002E76A7" w:rsidP="002E76A7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Promo: </w:t>
      </w:r>
    </w:p>
    <w:p w14:paraId="37673C0B" w14:textId="258BA699" w:rsidR="002E76A7" w:rsidRPr="00020BD1" w:rsidRDefault="002E76A7" w:rsidP="002E76A7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3+ = 50%, FF</w:t>
      </w:r>
    </w:p>
    <w:p w14:paraId="0E773E5A" w14:textId="7982F280" w:rsidR="002E76A7" w:rsidRPr="00020BD1" w:rsidRDefault="002E76A7" w:rsidP="002E76A7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</w:p>
    <w:p w14:paraId="0F9FB9B2" w14:textId="77777777" w:rsidR="002E76A7" w:rsidRPr="00020BD1" w:rsidRDefault="002E76A7" w:rsidP="002E76A7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7DA3A193" w14:textId="77777777" w:rsidR="002E76A7" w:rsidRPr="00020BD1" w:rsidRDefault="002E76A7" w:rsidP="002E76A7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097A8249" w14:textId="77777777" w:rsidR="002E76A7" w:rsidRPr="00020BD1" w:rsidRDefault="002E76A7" w:rsidP="002E76A7">
      <w:pPr>
        <w:pStyle w:val="NoSpacing"/>
        <w:rPr>
          <w:b/>
          <w:bCs/>
          <w:color w:val="000000" w:themeColor="text1"/>
        </w:rPr>
      </w:pPr>
    </w:p>
    <w:p w14:paraId="7C2E50F8" w14:textId="77777777" w:rsidR="00BC2A26" w:rsidRPr="00020BD1" w:rsidRDefault="00BC2A26" w:rsidP="00BC2A26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Sophia Institute Press</w:t>
      </w:r>
    </w:p>
    <w:p w14:paraId="17E529BD" w14:textId="21821A9B" w:rsidR="00BC2A26" w:rsidRPr="00020BD1" w:rsidRDefault="00BC2A26" w:rsidP="00BC2A26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Portrait of the New Pope Special</w:t>
      </w:r>
    </w:p>
    <w:p w14:paraId="4D7F0403" w14:textId="3C6239FB" w:rsidR="00BC2A26" w:rsidRPr="00020BD1" w:rsidRDefault="00BC2A26" w:rsidP="00BC2A26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Order 3+ Portrait of the New Pope 9781682784372 and receive 50%, FF.</w:t>
      </w:r>
    </w:p>
    <w:p w14:paraId="1CC9C474" w14:textId="6CCDE488" w:rsidR="00BC2A26" w:rsidRPr="00020BD1" w:rsidRDefault="00BC2A26" w:rsidP="00BC2A26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  <w:proofErr w:type="spellStart"/>
      <w:r w:rsidRPr="00020BD1">
        <w:rPr>
          <w:color w:val="000000" w:themeColor="text1"/>
        </w:rPr>
        <w:t>NewPope</w:t>
      </w:r>
      <w:proofErr w:type="spellEnd"/>
    </w:p>
    <w:p w14:paraId="0382560F" w14:textId="77777777" w:rsidR="00BC2A26" w:rsidRPr="00020BD1" w:rsidRDefault="00BC2A26" w:rsidP="00BC2A26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3A2C2E9A" w14:textId="77777777" w:rsidR="00BC2A26" w:rsidRPr="00020BD1" w:rsidRDefault="00BC2A26" w:rsidP="00BC2A26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4C04A9C7" w14:textId="77777777" w:rsidR="00BC2A26" w:rsidRPr="00020BD1" w:rsidRDefault="00BC2A26" w:rsidP="00BC2A26">
      <w:pPr>
        <w:pStyle w:val="NoSpacing"/>
        <w:rPr>
          <w:b/>
          <w:bCs/>
          <w:color w:val="000000" w:themeColor="text1"/>
        </w:rPr>
      </w:pPr>
    </w:p>
    <w:p w14:paraId="1BC47BAC" w14:textId="17E82CA6" w:rsidR="0072234D" w:rsidRPr="00020BD1" w:rsidRDefault="0072234D" w:rsidP="0072234D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Sophia Institute Press</w:t>
      </w:r>
    </w:p>
    <w:p w14:paraId="5BC9304D" w14:textId="77777777" w:rsidR="0072234D" w:rsidRPr="00020BD1" w:rsidRDefault="0072234D" w:rsidP="0072234D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Spring Special</w:t>
      </w:r>
    </w:p>
    <w:p w14:paraId="77C507D1" w14:textId="77777777" w:rsidR="0072234D" w:rsidRPr="00020BD1" w:rsidRDefault="0072234D" w:rsidP="0072234D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>55%, FF on any rep order</w:t>
      </w:r>
    </w:p>
    <w:p w14:paraId="7E81DD4E" w14:textId="418072E8" w:rsidR="0072234D" w:rsidRPr="00020BD1" w:rsidRDefault="0072234D" w:rsidP="0072234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</w:p>
    <w:p w14:paraId="5713EC46" w14:textId="77777777" w:rsidR="0072234D" w:rsidRPr="00020BD1" w:rsidRDefault="0072234D" w:rsidP="0072234D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325C2BD9" w14:textId="33C01B23" w:rsidR="0072234D" w:rsidRPr="00020BD1" w:rsidRDefault="0072234D" w:rsidP="0072234D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12/31/2025</w:t>
      </w:r>
    </w:p>
    <w:p w14:paraId="7AEAB3B9" w14:textId="77777777" w:rsidR="0072234D" w:rsidRPr="00020BD1" w:rsidRDefault="0072234D" w:rsidP="0072234D">
      <w:pPr>
        <w:pStyle w:val="NoSpacing"/>
        <w:rPr>
          <w:b/>
          <w:bCs/>
          <w:color w:val="000000" w:themeColor="text1"/>
        </w:rPr>
      </w:pPr>
    </w:p>
    <w:p w14:paraId="19FCFE1F" w14:textId="72D222F6" w:rsidR="005F61C4" w:rsidRPr="00020BD1" w:rsidRDefault="005F61C4" w:rsidP="005F61C4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Publisher: </w:t>
      </w:r>
      <w:r w:rsidRPr="00020BD1">
        <w:rPr>
          <w:b/>
          <w:bCs/>
          <w:noProof/>
          <w:color w:val="000000" w:themeColor="text1"/>
        </w:rPr>
        <w:t>Wayne State University Press</w:t>
      </w:r>
    </w:p>
    <w:p w14:paraId="19ADB751" w14:textId="2E7EA481" w:rsidR="005F61C4" w:rsidRPr="00020BD1" w:rsidRDefault="005F61C4" w:rsidP="005F61C4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Pr="00020BD1">
        <w:rPr>
          <w:noProof/>
          <w:color w:val="000000" w:themeColor="text1"/>
        </w:rPr>
        <w:t>FREE SHIPPING</w:t>
      </w:r>
    </w:p>
    <w:p w14:paraId="385E5FEA" w14:textId="44618554" w:rsidR="005F61C4" w:rsidRPr="00020BD1" w:rsidRDefault="005F61C4" w:rsidP="005F61C4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Pr="00020BD1">
        <w:rPr>
          <w:noProof/>
          <w:color w:val="000000" w:themeColor="text1"/>
        </w:rPr>
        <w:t xml:space="preserve">45% off all trade titles; plus free shipping with orders of 15+ units, any mix, using code AFREE. Via Hopkins Fulfilment Service, </w:t>
      </w:r>
      <w:hyperlink r:id="rId18" w:history="1">
        <w:r w:rsidRPr="00020BD1">
          <w:rPr>
            <w:rStyle w:val="Hyperlink"/>
            <w:noProof/>
            <w:color w:val="000000" w:themeColor="text1"/>
          </w:rPr>
          <w:t>hfscustserv@jh.edu</w:t>
        </w:r>
      </w:hyperlink>
    </w:p>
    <w:p w14:paraId="17926469" w14:textId="02B76803" w:rsidR="005F61C4" w:rsidRPr="00020BD1" w:rsidRDefault="005F61C4" w:rsidP="005F61C4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  <w:r w:rsidRPr="00020BD1">
        <w:rPr>
          <w:noProof/>
          <w:color w:val="000000" w:themeColor="text1"/>
        </w:rPr>
        <w:t>AFREE</w:t>
      </w:r>
    </w:p>
    <w:p w14:paraId="6622BFCC" w14:textId="6957589F" w:rsidR="005F61C4" w:rsidRPr="00020BD1" w:rsidRDefault="005F61C4" w:rsidP="005F61C4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  <w:hyperlink r:id="rId19" w:history="1">
        <w:r w:rsidRPr="00020BD1">
          <w:rPr>
            <w:rStyle w:val="Hyperlink"/>
            <w:color w:val="000000" w:themeColor="text1"/>
          </w:rPr>
          <w:t>http://hfsbooks.com/</w:t>
        </w:r>
      </w:hyperlink>
      <w:r w:rsidRPr="00020BD1">
        <w:rPr>
          <w:color w:val="000000" w:themeColor="text1"/>
        </w:rPr>
        <w:t xml:space="preserve"> </w:t>
      </w:r>
    </w:p>
    <w:p w14:paraId="5E24E307" w14:textId="68C26AE7" w:rsidR="005F61C4" w:rsidRPr="00020BD1" w:rsidRDefault="005F61C4" w:rsidP="005F61C4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Pr="00020BD1">
        <w:rPr>
          <w:b/>
          <w:bCs/>
          <w:noProof/>
          <w:color w:val="000000" w:themeColor="text1"/>
        </w:rPr>
        <w:t>1/6/2026</w:t>
      </w:r>
    </w:p>
    <w:p w14:paraId="449B4004" w14:textId="77777777" w:rsidR="0072234D" w:rsidRPr="00020BD1" w:rsidRDefault="0072234D" w:rsidP="0072234D">
      <w:pPr>
        <w:pStyle w:val="NoSpacing"/>
        <w:rPr>
          <w:b/>
          <w:bCs/>
          <w:color w:val="000000" w:themeColor="text1"/>
        </w:rPr>
      </w:pPr>
    </w:p>
    <w:p w14:paraId="405969DC" w14:textId="6AFD7229" w:rsidR="00380F56" w:rsidRPr="00020BD1" w:rsidRDefault="00380F56" w:rsidP="00380F56">
      <w:pPr>
        <w:pStyle w:val="NoSpacing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lastRenderedPageBreak/>
        <w:t xml:space="preserve">Publisher: </w:t>
      </w:r>
      <w:r w:rsidRPr="00020BD1">
        <w:rPr>
          <w:b/>
          <w:bCs/>
          <w:noProof/>
          <w:color w:val="000000" w:themeColor="text1"/>
        </w:rPr>
        <w:t>Wiley</w:t>
      </w:r>
    </w:p>
    <w:p w14:paraId="413EE1C8" w14:textId="59093FC8" w:rsidR="00380F56" w:rsidRPr="00020BD1" w:rsidRDefault="00380F56" w:rsidP="00380F56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Promo: </w:t>
      </w:r>
      <w:r w:rsidR="0072234D" w:rsidRPr="00020BD1">
        <w:rPr>
          <w:noProof/>
          <w:color w:val="000000" w:themeColor="text1"/>
        </w:rPr>
        <w:t>Free Freight Frontlist/Backlist Special 2025</w:t>
      </w:r>
    </w:p>
    <w:p w14:paraId="24689830" w14:textId="18E55615" w:rsidR="00380F56" w:rsidRPr="00020BD1" w:rsidRDefault="00380F56" w:rsidP="00380F56">
      <w:pPr>
        <w:pStyle w:val="NoSpacing"/>
        <w:ind w:left="720"/>
        <w:rPr>
          <w:noProof/>
          <w:color w:val="000000" w:themeColor="text1"/>
        </w:rPr>
      </w:pPr>
      <w:r w:rsidRPr="00020BD1">
        <w:rPr>
          <w:color w:val="000000" w:themeColor="text1"/>
        </w:rPr>
        <w:t xml:space="preserve">Details: </w:t>
      </w:r>
      <w:r w:rsidR="0072234D" w:rsidRPr="00020BD1">
        <w:rPr>
          <w:noProof/>
          <w:color w:val="000000" w:themeColor="text1"/>
        </w:rPr>
        <w:t>No Minimum. FF for 12 months. Trade = 50%, P (Professional) = 40%, Returnable and Non-Returnable Accounts.</w:t>
      </w:r>
      <w:r w:rsidRPr="00020BD1">
        <w:rPr>
          <w:noProof/>
          <w:color w:val="000000" w:themeColor="text1"/>
        </w:rPr>
        <w:t xml:space="preserve"> </w:t>
      </w:r>
    </w:p>
    <w:p w14:paraId="5BA33DCE" w14:textId="35030F6C" w:rsidR="00380F56" w:rsidRPr="00020BD1" w:rsidRDefault="00380F56" w:rsidP="00380F56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Code: </w:t>
      </w:r>
      <w:r w:rsidRPr="00020BD1">
        <w:rPr>
          <w:noProof/>
          <w:color w:val="000000" w:themeColor="text1"/>
        </w:rPr>
        <w:t>HAN55</w:t>
      </w:r>
    </w:p>
    <w:p w14:paraId="2086F5E8" w14:textId="77777777" w:rsidR="00380F56" w:rsidRPr="00020BD1" w:rsidRDefault="00380F56" w:rsidP="00380F56">
      <w:pPr>
        <w:pStyle w:val="NoSpacing"/>
        <w:ind w:left="720"/>
        <w:rPr>
          <w:color w:val="000000" w:themeColor="text1"/>
        </w:rPr>
      </w:pPr>
      <w:r w:rsidRPr="00020BD1">
        <w:rPr>
          <w:color w:val="000000" w:themeColor="text1"/>
        </w:rPr>
        <w:t xml:space="preserve">Link: </w:t>
      </w:r>
    </w:p>
    <w:p w14:paraId="6FF21055" w14:textId="3FEF2BDE" w:rsidR="00873DBF" w:rsidRPr="00020BD1" w:rsidRDefault="00380F56" w:rsidP="00FA4323">
      <w:pPr>
        <w:pStyle w:val="NoSpacing"/>
        <w:ind w:left="720"/>
        <w:rPr>
          <w:b/>
          <w:bCs/>
          <w:color w:val="000000" w:themeColor="text1"/>
        </w:rPr>
      </w:pPr>
      <w:r w:rsidRPr="00020BD1">
        <w:rPr>
          <w:b/>
          <w:bCs/>
          <w:color w:val="000000" w:themeColor="text1"/>
        </w:rPr>
        <w:t xml:space="preserve">Expires: </w:t>
      </w:r>
      <w:r w:rsidR="0072234D" w:rsidRPr="00020BD1">
        <w:rPr>
          <w:b/>
          <w:bCs/>
          <w:noProof/>
          <w:color w:val="000000" w:themeColor="text1"/>
        </w:rPr>
        <w:t>12</w:t>
      </w:r>
      <w:r w:rsidRPr="00020BD1">
        <w:rPr>
          <w:b/>
          <w:bCs/>
          <w:noProof/>
          <w:color w:val="000000" w:themeColor="text1"/>
        </w:rPr>
        <w:t>/</w:t>
      </w:r>
      <w:r w:rsidR="0072234D" w:rsidRPr="00020BD1">
        <w:rPr>
          <w:b/>
          <w:bCs/>
          <w:noProof/>
          <w:color w:val="000000" w:themeColor="text1"/>
        </w:rPr>
        <w:t>31</w:t>
      </w:r>
      <w:r w:rsidRPr="00020BD1">
        <w:rPr>
          <w:b/>
          <w:bCs/>
          <w:noProof/>
          <w:color w:val="000000" w:themeColor="text1"/>
        </w:rPr>
        <w:t>/2025</w:t>
      </w:r>
    </w:p>
    <w:sectPr w:rsidR="00873DBF" w:rsidRPr="00020BD1" w:rsidSect="00E37FB5">
      <w:footerReference w:type="default" r:id="rId20"/>
      <w:headerReference w:type="first" r:id="rId21"/>
      <w:footerReference w:type="first" r:id="rId2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D7E7B" w14:textId="77777777" w:rsidR="00BE2A61" w:rsidRDefault="00BE2A61" w:rsidP="007B1A58">
      <w:pPr>
        <w:spacing w:after="0" w:line="240" w:lineRule="auto"/>
      </w:pPr>
      <w:r>
        <w:separator/>
      </w:r>
    </w:p>
  </w:endnote>
  <w:endnote w:type="continuationSeparator" w:id="0">
    <w:p w14:paraId="59326E62" w14:textId="77777777" w:rsidR="00BE2A61" w:rsidRDefault="00BE2A61" w:rsidP="007B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416784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84F6D53" w14:textId="77777777" w:rsidR="00483CF9" w:rsidRDefault="00483CF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21B13D" w14:textId="77777777" w:rsidR="00483CF9" w:rsidRDefault="00483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0897654"/>
      <w:docPartObj>
        <w:docPartGallery w:val="Page Numbers (Bottom of Page)"/>
        <w:docPartUnique/>
      </w:docPartObj>
    </w:sdtPr>
    <w:sdtContent>
      <w:sdt>
        <w:sdtPr>
          <w:id w:val="-1876383472"/>
          <w:docPartObj>
            <w:docPartGallery w:val="Page Numbers (Top of Page)"/>
            <w:docPartUnique/>
          </w:docPartObj>
        </w:sdtPr>
        <w:sdtContent>
          <w:p w14:paraId="65E4350D" w14:textId="77777777" w:rsidR="009F3250" w:rsidRDefault="009F325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D41846" w14:textId="77777777" w:rsidR="009F3250" w:rsidRDefault="009F3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945C9" w14:textId="77777777" w:rsidR="00BE2A61" w:rsidRDefault="00BE2A61" w:rsidP="007B1A58">
      <w:pPr>
        <w:spacing w:after="0" w:line="240" w:lineRule="auto"/>
      </w:pPr>
      <w:r>
        <w:separator/>
      </w:r>
    </w:p>
  </w:footnote>
  <w:footnote w:type="continuationSeparator" w:id="0">
    <w:p w14:paraId="0CD96ABC" w14:textId="77777777" w:rsidR="00BE2A61" w:rsidRDefault="00BE2A61" w:rsidP="007B1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4A4E6" w14:textId="77777777" w:rsidR="005C44E9" w:rsidRDefault="005C44E9" w:rsidP="005C44E9">
    <w:pPr>
      <w:pStyle w:val="Header"/>
      <w:tabs>
        <w:tab w:val="clear" w:pos="4680"/>
        <w:tab w:val="clear" w:pos="9360"/>
        <w:tab w:val="left" w:pos="6864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3DAC47" wp14:editId="190708EC">
              <wp:simplePos x="0" y="0"/>
              <wp:positionH relativeFrom="column">
                <wp:posOffset>2994660</wp:posOffset>
              </wp:positionH>
              <wp:positionV relativeFrom="paragraph">
                <wp:posOffset>419100</wp:posOffset>
              </wp:positionV>
              <wp:extent cx="3093720" cy="411480"/>
              <wp:effectExtent l="0" t="0" r="11430" b="266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3720" cy="411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7C0022" w14:textId="77777777" w:rsidR="005C44E9" w:rsidRDefault="005C44E9" w:rsidP="005C44E9">
                          <w:r w:rsidRPr="0065785A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Current Publisher Promotions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3DAC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5.8pt;margin-top:33pt;width:243.6pt;height:3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">
              <v:textbox>
                <w:txbxContent>
                  <w:p w14:paraId="747C0022" w14:textId="77777777" w:rsidR="005C44E9" w:rsidRDefault="005C44E9" w:rsidP="005C44E9">
                    <w:r w:rsidRPr="0065785A">
                      <w:rPr>
                        <w:b/>
                        <w:bCs/>
                        <w:sz w:val="36"/>
                        <w:szCs w:val="36"/>
                      </w:rPr>
                      <w:t>Current Publisher Promotions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3DEE0187" wp14:editId="6EBD6FEE">
          <wp:extent cx="2133600" cy="1122415"/>
          <wp:effectExtent l="0" t="0" r="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245" cy="1133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F00"/>
    <w:rsid w:val="0000180F"/>
    <w:rsid w:val="00011632"/>
    <w:rsid w:val="00020BD1"/>
    <w:rsid w:val="00022A2B"/>
    <w:rsid w:val="0002389A"/>
    <w:rsid w:val="00031C60"/>
    <w:rsid w:val="00040778"/>
    <w:rsid w:val="000430E3"/>
    <w:rsid w:val="00047940"/>
    <w:rsid w:val="00057992"/>
    <w:rsid w:val="000643A1"/>
    <w:rsid w:val="00076C45"/>
    <w:rsid w:val="00093408"/>
    <w:rsid w:val="000A379B"/>
    <w:rsid w:val="000C66F1"/>
    <w:rsid w:val="000D47A2"/>
    <w:rsid w:val="000D507F"/>
    <w:rsid w:val="000E485B"/>
    <w:rsid w:val="00101826"/>
    <w:rsid w:val="00116CCA"/>
    <w:rsid w:val="00121D0D"/>
    <w:rsid w:val="00135C1F"/>
    <w:rsid w:val="00136A0D"/>
    <w:rsid w:val="00167883"/>
    <w:rsid w:val="001774D0"/>
    <w:rsid w:val="00184D02"/>
    <w:rsid w:val="00187BB6"/>
    <w:rsid w:val="001A20F9"/>
    <w:rsid w:val="001A6488"/>
    <w:rsid w:val="001B119C"/>
    <w:rsid w:val="001B2797"/>
    <w:rsid w:val="001B3119"/>
    <w:rsid w:val="001B6804"/>
    <w:rsid w:val="001B688C"/>
    <w:rsid w:val="001C581E"/>
    <w:rsid w:val="001F5E82"/>
    <w:rsid w:val="001F7502"/>
    <w:rsid w:val="002061EF"/>
    <w:rsid w:val="002069AD"/>
    <w:rsid w:val="00206E49"/>
    <w:rsid w:val="00210DB9"/>
    <w:rsid w:val="00212408"/>
    <w:rsid w:val="00231D72"/>
    <w:rsid w:val="00252585"/>
    <w:rsid w:val="002650E0"/>
    <w:rsid w:val="00266EFD"/>
    <w:rsid w:val="00271352"/>
    <w:rsid w:val="00272C85"/>
    <w:rsid w:val="002842EB"/>
    <w:rsid w:val="002848D5"/>
    <w:rsid w:val="0029260E"/>
    <w:rsid w:val="002A0080"/>
    <w:rsid w:val="002C28F7"/>
    <w:rsid w:val="002D2050"/>
    <w:rsid w:val="002D6671"/>
    <w:rsid w:val="002E2609"/>
    <w:rsid w:val="002E45FB"/>
    <w:rsid w:val="002E4E64"/>
    <w:rsid w:val="002E63A3"/>
    <w:rsid w:val="002E64F7"/>
    <w:rsid w:val="002E76A7"/>
    <w:rsid w:val="002F41AF"/>
    <w:rsid w:val="002F4874"/>
    <w:rsid w:val="002F5274"/>
    <w:rsid w:val="00304253"/>
    <w:rsid w:val="003046BA"/>
    <w:rsid w:val="0031617D"/>
    <w:rsid w:val="003204ED"/>
    <w:rsid w:val="003315B4"/>
    <w:rsid w:val="00336E68"/>
    <w:rsid w:val="00344043"/>
    <w:rsid w:val="003546BD"/>
    <w:rsid w:val="00373425"/>
    <w:rsid w:val="00380B6A"/>
    <w:rsid w:val="00380F56"/>
    <w:rsid w:val="00396BD2"/>
    <w:rsid w:val="003B0707"/>
    <w:rsid w:val="003B0E40"/>
    <w:rsid w:val="003B3D06"/>
    <w:rsid w:val="003C3F49"/>
    <w:rsid w:val="003D6799"/>
    <w:rsid w:val="003E0C37"/>
    <w:rsid w:val="003F68EB"/>
    <w:rsid w:val="004119CF"/>
    <w:rsid w:val="0041236C"/>
    <w:rsid w:val="00417D39"/>
    <w:rsid w:val="0043067C"/>
    <w:rsid w:val="00437A48"/>
    <w:rsid w:val="004700D1"/>
    <w:rsid w:val="004749D3"/>
    <w:rsid w:val="00481E43"/>
    <w:rsid w:val="00483CF9"/>
    <w:rsid w:val="00491EAE"/>
    <w:rsid w:val="004C12F3"/>
    <w:rsid w:val="004C636B"/>
    <w:rsid w:val="004D56A2"/>
    <w:rsid w:val="004E2B53"/>
    <w:rsid w:val="004F65FF"/>
    <w:rsid w:val="005014FB"/>
    <w:rsid w:val="00502EA2"/>
    <w:rsid w:val="00512419"/>
    <w:rsid w:val="005167C9"/>
    <w:rsid w:val="00517BA8"/>
    <w:rsid w:val="005221EB"/>
    <w:rsid w:val="00530936"/>
    <w:rsid w:val="0053364D"/>
    <w:rsid w:val="005356FE"/>
    <w:rsid w:val="005517B0"/>
    <w:rsid w:val="0055718D"/>
    <w:rsid w:val="00561451"/>
    <w:rsid w:val="00581C97"/>
    <w:rsid w:val="005A5CB6"/>
    <w:rsid w:val="005A6CCD"/>
    <w:rsid w:val="005C44E9"/>
    <w:rsid w:val="005E2D2B"/>
    <w:rsid w:val="005E3C40"/>
    <w:rsid w:val="005E7389"/>
    <w:rsid w:val="005F2D4E"/>
    <w:rsid w:val="005F61C4"/>
    <w:rsid w:val="0060455E"/>
    <w:rsid w:val="00605ABD"/>
    <w:rsid w:val="00615377"/>
    <w:rsid w:val="0061570D"/>
    <w:rsid w:val="00627405"/>
    <w:rsid w:val="00632003"/>
    <w:rsid w:val="00633AF8"/>
    <w:rsid w:val="00635DF5"/>
    <w:rsid w:val="00645620"/>
    <w:rsid w:val="006610D6"/>
    <w:rsid w:val="0066276C"/>
    <w:rsid w:val="00673563"/>
    <w:rsid w:val="006818FB"/>
    <w:rsid w:val="00685FAA"/>
    <w:rsid w:val="00686FB9"/>
    <w:rsid w:val="00693869"/>
    <w:rsid w:val="006960D4"/>
    <w:rsid w:val="006A1F9B"/>
    <w:rsid w:val="006A2E6F"/>
    <w:rsid w:val="006B5F18"/>
    <w:rsid w:val="006C1E3A"/>
    <w:rsid w:val="006C3ACD"/>
    <w:rsid w:val="006E3D38"/>
    <w:rsid w:val="006E6046"/>
    <w:rsid w:val="006F3DEB"/>
    <w:rsid w:val="0072234D"/>
    <w:rsid w:val="0077004D"/>
    <w:rsid w:val="007757A6"/>
    <w:rsid w:val="00784C55"/>
    <w:rsid w:val="00785713"/>
    <w:rsid w:val="00787B31"/>
    <w:rsid w:val="007B1A58"/>
    <w:rsid w:val="007D3D5F"/>
    <w:rsid w:val="007D5F71"/>
    <w:rsid w:val="007D64C6"/>
    <w:rsid w:val="007E375C"/>
    <w:rsid w:val="007F0131"/>
    <w:rsid w:val="007F252A"/>
    <w:rsid w:val="007F5A3C"/>
    <w:rsid w:val="0080459F"/>
    <w:rsid w:val="00811636"/>
    <w:rsid w:val="008134B6"/>
    <w:rsid w:val="008302DB"/>
    <w:rsid w:val="008402CC"/>
    <w:rsid w:val="00847274"/>
    <w:rsid w:val="00847B8B"/>
    <w:rsid w:val="00872260"/>
    <w:rsid w:val="00873DBF"/>
    <w:rsid w:val="008767A1"/>
    <w:rsid w:val="008909DE"/>
    <w:rsid w:val="00891189"/>
    <w:rsid w:val="008947C2"/>
    <w:rsid w:val="008A0B42"/>
    <w:rsid w:val="008A5A51"/>
    <w:rsid w:val="008B0722"/>
    <w:rsid w:val="008B497A"/>
    <w:rsid w:val="008D2927"/>
    <w:rsid w:val="008F5141"/>
    <w:rsid w:val="009074C6"/>
    <w:rsid w:val="00910C97"/>
    <w:rsid w:val="009156E9"/>
    <w:rsid w:val="00922485"/>
    <w:rsid w:val="009230C6"/>
    <w:rsid w:val="00925334"/>
    <w:rsid w:val="0092707B"/>
    <w:rsid w:val="0093420A"/>
    <w:rsid w:val="00935654"/>
    <w:rsid w:val="00943875"/>
    <w:rsid w:val="00946E40"/>
    <w:rsid w:val="009504CE"/>
    <w:rsid w:val="00956388"/>
    <w:rsid w:val="00960F76"/>
    <w:rsid w:val="009631DB"/>
    <w:rsid w:val="00965AC0"/>
    <w:rsid w:val="009673E0"/>
    <w:rsid w:val="0097203E"/>
    <w:rsid w:val="0097756E"/>
    <w:rsid w:val="0099050C"/>
    <w:rsid w:val="00991ED1"/>
    <w:rsid w:val="009955C5"/>
    <w:rsid w:val="0099770E"/>
    <w:rsid w:val="009A2448"/>
    <w:rsid w:val="009A2EEB"/>
    <w:rsid w:val="009B0289"/>
    <w:rsid w:val="009B3F21"/>
    <w:rsid w:val="009B5F87"/>
    <w:rsid w:val="009D48DD"/>
    <w:rsid w:val="009D6A96"/>
    <w:rsid w:val="009E3790"/>
    <w:rsid w:val="009E4648"/>
    <w:rsid w:val="009E6D9A"/>
    <w:rsid w:val="009F3250"/>
    <w:rsid w:val="009F4C5E"/>
    <w:rsid w:val="009F5D32"/>
    <w:rsid w:val="009F7EC2"/>
    <w:rsid w:val="00A0141E"/>
    <w:rsid w:val="00A01B3A"/>
    <w:rsid w:val="00A272E2"/>
    <w:rsid w:val="00A467F4"/>
    <w:rsid w:val="00A5068A"/>
    <w:rsid w:val="00A52DA3"/>
    <w:rsid w:val="00A6330C"/>
    <w:rsid w:val="00A6727C"/>
    <w:rsid w:val="00A67D12"/>
    <w:rsid w:val="00A70331"/>
    <w:rsid w:val="00A923D3"/>
    <w:rsid w:val="00A9663A"/>
    <w:rsid w:val="00AA2435"/>
    <w:rsid w:val="00AA299E"/>
    <w:rsid w:val="00AA3738"/>
    <w:rsid w:val="00AA74BD"/>
    <w:rsid w:val="00AB29D3"/>
    <w:rsid w:val="00AB3A92"/>
    <w:rsid w:val="00AB477C"/>
    <w:rsid w:val="00AC200C"/>
    <w:rsid w:val="00AC3C12"/>
    <w:rsid w:val="00AC43C3"/>
    <w:rsid w:val="00AE35A9"/>
    <w:rsid w:val="00AE6F82"/>
    <w:rsid w:val="00AE75B6"/>
    <w:rsid w:val="00AF02C3"/>
    <w:rsid w:val="00AF4F60"/>
    <w:rsid w:val="00B064B6"/>
    <w:rsid w:val="00B20B4B"/>
    <w:rsid w:val="00B26BFF"/>
    <w:rsid w:val="00B304F5"/>
    <w:rsid w:val="00B538B4"/>
    <w:rsid w:val="00B54A05"/>
    <w:rsid w:val="00B67181"/>
    <w:rsid w:val="00BA072B"/>
    <w:rsid w:val="00BB1B97"/>
    <w:rsid w:val="00BC2A26"/>
    <w:rsid w:val="00BC5398"/>
    <w:rsid w:val="00BC5AF8"/>
    <w:rsid w:val="00BC5ED9"/>
    <w:rsid w:val="00BE2A61"/>
    <w:rsid w:val="00BF4389"/>
    <w:rsid w:val="00BF66BE"/>
    <w:rsid w:val="00BF7DB3"/>
    <w:rsid w:val="00C01804"/>
    <w:rsid w:val="00C05FE1"/>
    <w:rsid w:val="00C220FA"/>
    <w:rsid w:val="00C22C2C"/>
    <w:rsid w:val="00C22F00"/>
    <w:rsid w:val="00C338A6"/>
    <w:rsid w:val="00C41DAD"/>
    <w:rsid w:val="00C54FD0"/>
    <w:rsid w:val="00C57C79"/>
    <w:rsid w:val="00C67A02"/>
    <w:rsid w:val="00C71024"/>
    <w:rsid w:val="00C73332"/>
    <w:rsid w:val="00C964A2"/>
    <w:rsid w:val="00CA24FD"/>
    <w:rsid w:val="00CA4215"/>
    <w:rsid w:val="00CA780D"/>
    <w:rsid w:val="00CB2718"/>
    <w:rsid w:val="00CB5C9E"/>
    <w:rsid w:val="00CC489E"/>
    <w:rsid w:val="00CD3702"/>
    <w:rsid w:val="00CD5E69"/>
    <w:rsid w:val="00D04E01"/>
    <w:rsid w:val="00D12030"/>
    <w:rsid w:val="00D313CD"/>
    <w:rsid w:val="00D35568"/>
    <w:rsid w:val="00D3599B"/>
    <w:rsid w:val="00D37171"/>
    <w:rsid w:val="00D379C2"/>
    <w:rsid w:val="00D52C7A"/>
    <w:rsid w:val="00D92218"/>
    <w:rsid w:val="00D95CD3"/>
    <w:rsid w:val="00DA3439"/>
    <w:rsid w:val="00DA6A1E"/>
    <w:rsid w:val="00DA73E1"/>
    <w:rsid w:val="00DB1034"/>
    <w:rsid w:val="00DD03E4"/>
    <w:rsid w:val="00DE327C"/>
    <w:rsid w:val="00DE4A62"/>
    <w:rsid w:val="00DF2709"/>
    <w:rsid w:val="00DF46F3"/>
    <w:rsid w:val="00E120E8"/>
    <w:rsid w:val="00E1292A"/>
    <w:rsid w:val="00E24933"/>
    <w:rsid w:val="00E37FB5"/>
    <w:rsid w:val="00E61884"/>
    <w:rsid w:val="00E6561A"/>
    <w:rsid w:val="00E66981"/>
    <w:rsid w:val="00E74632"/>
    <w:rsid w:val="00E868FC"/>
    <w:rsid w:val="00E93271"/>
    <w:rsid w:val="00E94B5A"/>
    <w:rsid w:val="00EA3D14"/>
    <w:rsid w:val="00EB180B"/>
    <w:rsid w:val="00EC2761"/>
    <w:rsid w:val="00EC4D1C"/>
    <w:rsid w:val="00ED0AFA"/>
    <w:rsid w:val="00ED37F9"/>
    <w:rsid w:val="00ED6E83"/>
    <w:rsid w:val="00EE1842"/>
    <w:rsid w:val="00EE5DA2"/>
    <w:rsid w:val="00EF26E7"/>
    <w:rsid w:val="00EF4610"/>
    <w:rsid w:val="00EF52A4"/>
    <w:rsid w:val="00F04E64"/>
    <w:rsid w:val="00F121C7"/>
    <w:rsid w:val="00F14EF2"/>
    <w:rsid w:val="00F17FE0"/>
    <w:rsid w:val="00F27AB2"/>
    <w:rsid w:val="00F31D14"/>
    <w:rsid w:val="00F37847"/>
    <w:rsid w:val="00F457FD"/>
    <w:rsid w:val="00F8444D"/>
    <w:rsid w:val="00F84B04"/>
    <w:rsid w:val="00F87044"/>
    <w:rsid w:val="00F91D01"/>
    <w:rsid w:val="00F92E27"/>
    <w:rsid w:val="00F9650D"/>
    <w:rsid w:val="00FA3940"/>
    <w:rsid w:val="00FA4323"/>
    <w:rsid w:val="00FB56ED"/>
    <w:rsid w:val="00FD27BB"/>
    <w:rsid w:val="00FD62EC"/>
    <w:rsid w:val="00FD7DAD"/>
    <w:rsid w:val="00FE570D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59394"/>
  <w15:chartTrackingRefBased/>
  <w15:docId w15:val="{60A62889-3609-4224-9D25-765B24D0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2F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B1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A58"/>
  </w:style>
  <w:style w:type="paragraph" w:styleId="Footer">
    <w:name w:val="footer"/>
    <w:basedOn w:val="Normal"/>
    <w:link w:val="FooterChar"/>
    <w:uiPriority w:val="99"/>
    <w:unhideWhenUsed/>
    <w:rsid w:val="007B1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A58"/>
  </w:style>
  <w:style w:type="character" w:styleId="Hyperlink">
    <w:name w:val="Hyperlink"/>
    <w:basedOn w:val="DefaultParagraphFont"/>
    <w:uiPriority w:val="99"/>
    <w:unhideWhenUsed/>
    <w:rsid w:val="00873D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elweiss.plus/" TargetMode="External"/><Relationship Id="rId13" Type="http://schemas.openxmlformats.org/officeDocument/2006/relationships/hyperlink" Target="https://store.doverdirect.com/by-subject-500-500c.html" TargetMode="External"/><Relationship Id="rId18" Type="http://schemas.openxmlformats.org/officeDocument/2006/relationships/hyperlink" Target="mailto:hfscustserv@jh.edu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www.edelweiss.plus/" TargetMode="External"/><Relationship Id="rId12" Type="http://schemas.openxmlformats.org/officeDocument/2006/relationships/hyperlink" Target="https://store.doverdirect.com/by-subject-500-500a.html" TargetMode="External"/><Relationship Id="rId17" Type="http://schemas.openxmlformats.org/officeDocument/2006/relationships/hyperlink" Target="http://www.faire.com/direct/shesaidi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ature-culture.net/wholesale-sho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handbook.bookweb.org/" TargetMode="External"/><Relationship Id="rId11" Type="http://schemas.openxmlformats.org/officeDocument/2006/relationships/hyperlink" Target="https://www.edelweiss.plus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groveatlantic.com/book/reptile-memoir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delweiss.plus/" TargetMode="External"/><Relationship Id="rId19" Type="http://schemas.openxmlformats.org/officeDocument/2006/relationships/hyperlink" Target="http://hfsbooks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delweiss.plus/" TargetMode="External"/><Relationship Id="rId14" Type="http://schemas.openxmlformats.org/officeDocument/2006/relationships/hyperlink" Target="https://store.doverdirect.com/by-subject-500-500b.html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2630</Words>
  <Characters>14992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</dc:creator>
  <cp:keywords/>
  <dc:description/>
  <cp:lastModifiedBy>Kit</cp:lastModifiedBy>
  <cp:revision>3</cp:revision>
  <dcterms:created xsi:type="dcterms:W3CDTF">2025-08-11T00:44:00Z</dcterms:created>
  <dcterms:modified xsi:type="dcterms:W3CDTF">2025-08-11T00:48:00Z</dcterms:modified>
</cp:coreProperties>
</file>