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66976" w14:textId="1C40B722" w:rsidR="00AD6063" w:rsidRDefault="0067254E" w:rsidP="0067254E">
      <w:pPr>
        <w:spacing w:after="0" w:line="240" w:lineRule="auto"/>
        <w:rPr>
          <w:b/>
          <w:sz w:val="28"/>
        </w:rPr>
      </w:pPr>
      <w:r w:rsidRPr="0067254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D9AE0" wp14:editId="29BA3A31">
                <wp:simplePos x="0" y="0"/>
                <wp:positionH relativeFrom="column">
                  <wp:posOffset>3990975</wp:posOffset>
                </wp:positionH>
                <wp:positionV relativeFrom="paragraph">
                  <wp:posOffset>-76199</wp:posOffset>
                </wp:positionV>
                <wp:extent cx="2905125" cy="2552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DD8D0" w14:textId="0E644AA0" w:rsidR="0067254E" w:rsidRPr="0067254E" w:rsidRDefault="0067254E" w:rsidP="0067254E">
                            <w:pPr>
                              <w:spacing w:after="160" w:line="259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254E">
                              <w:rPr>
                                <w:b/>
                                <w:sz w:val="24"/>
                                <w:szCs w:val="24"/>
                              </w:rPr>
                              <w:t>Strategic Plan</w:t>
                            </w:r>
                          </w:p>
                          <w:p w14:paraId="39CC7837" w14:textId="4627A29E" w:rsidR="0067254E" w:rsidRPr="00894631" w:rsidRDefault="0067254E" w:rsidP="006725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60"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4631">
                              <w:rPr>
                                <w:sz w:val="18"/>
                                <w:szCs w:val="18"/>
                              </w:rPr>
                              <w:t>Improve communications through interactive videos</w:t>
                            </w:r>
                          </w:p>
                          <w:p w14:paraId="742CA88C" w14:textId="77777777" w:rsidR="0067254E" w:rsidRPr="00894631" w:rsidRDefault="0067254E" w:rsidP="006725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60"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4631">
                              <w:rPr>
                                <w:sz w:val="18"/>
                                <w:szCs w:val="18"/>
                              </w:rPr>
                              <w:t>Expand familiarity with GNAA Go Getter Program</w:t>
                            </w:r>
                          </w:p>
                          <w:p w14:paraId="704B0981" w14:textId="77777777" w:rsidR="0067254E" w:rsidRPr="00894631" w:rsidRDefault="0067254E" w:rsidP="006725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60"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4631">
                              <w:rPr>
                                <w:sz w:val="18"/>
                                <w:szCs w:val="18"/>
                              </w:rPr>
                              <w:t>Onboard new members to immediately assimilate engagement</w:t>
                            </w:r>
                          </w:p>
                          <w:p w14:paraId="09B88371" w14:textId="77777777" w:rsidR="0067254E" w:rsidRPr="00894631" w:rsidRDefault="0067254E" w:rsidP="006725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60"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4631">
                              <w:rPr>
                                <w:sz w:val="18"/>
                                <w:szCs w:val="18"/>
                              </w:rPr>
                              <w:t>Retain current members</w:t>
                            </w:r>
                          </w:p>
                          <w:p w14:paraId="069736FC" w14:textId="77777777" w:rsidR="0067254E" w:rsidRPr="00894631" w:rsidRDefault="0067254E" w:rsidP="006725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60"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4631">
                              <w:rPr>
                                <w:sz w:val="18"/>
                                <w:szCs w:val="18"/>
                              </w:rPr>
                              <w:t>Develop a process for feedback on membership value and evaluate programs based on survey results</w:t>
                            </w:r>
                          </w:p>
                          <w:p w14:paraId="7225061C" w14:textId="77777777" w:rsidR="0067254E" w:rsidRPr="00894631" w:rsidRDefault="0067254E" w:rsidP="006725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60"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4631">
                              <w:rPr>
                                <w:sz w:val="18"/>
                                <w:szCs w:val="18"/>
                              </w:rPr>
                              <w:t>Create a GNAA membership services program</w:t>
                            </w:r>
                          </w:p>
                          <w:p w14:paraId="11685297" w14:textId="77777777" w:rsidR="0067254E" w:rsidRPr="00894631" w:rsidRDefault="0067254E" w:rsidP="006725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60"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4631">
                              <w:rPr>
                                <w:sz w:val="18"/>
                                <w:szCs w:val="18"/>
                              </w:rPr>
                              <w:t xml:space="preserve">Create more awareness of NAA and GNAA discount programs </w:t>
                            </w:r>
                          </w:p>
                          <w:p w14:paraId="0695DFAA" w14:textId="23BA8907" w:rsidR="0067254E" w:rsidRPr="00894631" w:rsidRDefault="0067254E" w:rsidP="006725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94631">
                              <w:rPr>
                                <w:sz w:val="18"/>
                                <w:szCs w:val="18"/>
                              </w:rPr>
                              <w:t>Build a loyalty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25pt;margin-top:-6pt;width:228.7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qHIwIAAEcEAAAOAAAAZHJzL2Uyb0RvYy54bWysU9uO2yAQfa/Uf0C8N3bcuLux4qy22aaq&#10;tL1Iu/0AjHGMCgwFEjv9+g44m0bbqg9VeUAMMxzOnJlZ3YxakYNwXoKp6XyWUyIMh1aaXU2/Pm5f&#10;XVPiAzMtU2BETY/C05v1yxerwVaigB5UKxxBEOOrwda0D8FWWeZ5LzTzM7DCoLMDp1lA0+2y1rEB&#10;0bXKijx/kw3gWuuAC+/x9m5y0nXC7zrBw+eu8yIQVVPkFtLu0t7EPVuvWLVzzPaSn2iwf2ChmTT4&#10;6RnqjgVG9k7+BqUld+ChCzMOOoOuk1ykHDCbef4sm4eeWZFyQXG8Pcvk/x8s/3T44ohsa/o6v6LE&#10;MI1FehRjIG9hJEXUZ7C+wrAHi4FhxGusc8rV23vg3zwxsOmZ2Ylb52DoBWuR3zy+zC6eTjg+gjTD&#10;R2jxG7YPkIDGzukoHspBEB3rdDzXJlLheFks83JelJRw9BVlWVzlqXoZq56eW+fDewGaxENNHRY/&#10;wbPDvQ+RDqueQuJvHpRst1KpZLhds1GOHBg2yjatlMGzMGXIUNNliUT+DpGn9ScILQN2vJK6ptfn&#10;IFZF3d6ZNvVjYFJNZ6SszEnIqN2kYhib8VSYBtojSupg6mycRDz04H5QMmBX19R/3zMnKFEfDJZl&#10;OV8s4hgkY1FeFWi4S09z6WGGI1RNAyXTcRPS6MTUDdxi+TqZhI11npicuGK3Jr1PkxXH4dJOUb/m&#10;f/0TAAD//wMAUEsDBBQABgAIAAAAIQCBh8FO4QAAAAwBAAAPAAAAZHJzL2Rvd25yZXYueG1sTI/L&#10;TsMwEEX3SPyDNUhsUGs3hZCGTCqEBKI7KAi2bjxNIvwItpuGv8ddwW5Gc3Tn3Go9Gc1G8qF3FmEx&#10;F8DINk71tkV4f3ucFcBClFZJ7Swh/FCAdX1+VslSuaN9pXEbW5ZCbCglQhfjUHIemo6MDHM3kE23&#10;vfNGxrT6lisvjyncaJ4JkXMje5s+dHKgh46ar+3BIBTXz+Nn2CxfPpp8r1fx6nZ8+vaIlxfT/R2w&#10;SFP8g+Gkn9ShTk47d7AqMI2QZ8VNQhFmiyyVOhGiyNO0Q1iuhABeV/x/ifoXAAD//wMAUEsBAi0A&#10;FAAGAAgAAAAhALaDOJL+AAAA4QEAABMAAAAAAAAAAAAAAAAAAAAAAFtDb250ZW50X1R5cGVzXS54&#10;bWxQSwECLQAUAAYACAAAACEAOP0h/9YAAACUAQAACwAAAAAAAAAAAAAAAAAvAQAAX3JlbHMvLnJl&#10;bHNQSwECLQAUAAYACAAAACEAUspqhyMCAABHBAAADgAAAAAAAAAAAAAAAAAuAgAAZHJzL2Uyb0Rv&#10;Yy54bWxQSwECLQAUAAYACAAAACEAgYfBTuEAAAAMAQAADwAAAAAAAAAAAAAAAAB9BAAAZHJzL2Rv&#10;d25yZXYueG1sUEsFBgAAAAAEAAQA8wAAAIsFAAAAAA==&#10;">
                <v:textbox>
                  <w:txbxContent>
                    <w:p w14:paraId="1F5DD8D0" w14:textId="0E644AA0" w:rsidR="0067254E" w:rsidRPr="0067254E" w:rsidRDefault="0067254E" w:rsidP="0067254E">
                      <w:pPr>
                        <w:spacing w:after="160" w:line="259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254E">
                        <w:rPr>
                          <w:b/>
                          <w:sz w:val="24"/>
                          <w:szCs w:val="24"/>
                        </w:rPr>
                        <w:t>Strategic Plan</w:t>
                      </w:r>
                    </w:p>
                    <w:p w14:paraId="39CC7837" w14:textId="4627A29E" w:rsidR="0067254E" w:rsidRPr="00894631" w:rsidRDefault="0067254E" w:rsidP="006725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60" w:line="259" w:lineRule="auto"/>
                        <w:rPr>
                          <w:sz w:val="18"/>
                          <w:szCs w:val="18"/>
                        </w:rPr>
                      </w:pPr>
                      <w:r w:rsidRPr="00894631">
                        <w:rPr>
                          <w:sz w:val="18"/>
                          <w:szCs w:val="18"/>
                        </w:rPr>
                        <w:t>Improve communications through interactive videos</w:t>
                      </w:r>
                    </w:p>
                    <w:p w14:paraId="742CA88C" w14:textId="77777777" w:rsidR="0067254E" w:rsidRPr="00894631" w:rsidRDefault="0067254E" w:rsidP="006725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60" w:line="259" w:lineRule="auto"/>
                        <w:rPr>
                          <w:sz w:val="18"/>
                          <w:szCs w:val="18"/>
                        </w:rPr>
                      </w:pPr>
                      <w:r w:rsidRPr="00894631">
                        <w:rPr>
                          <w:sz w:val="18"/>
                          <w:szCs w:val="18"/>
                        </w:rPr>
                        <w:t>Expand familiarity with GNAA Go Getter Program</w:t>
                      </w:r>
                    </w:p>
                    <w:p w14:paraId="704B0981" w14:textId="77777777" w:rsidR="0067254E" w:rsidRPr="00894631" w:rsidRDefault="0067254E" w:rsidP="006725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60" w:line="259" w:lineRule="auto"/>
                        <w:rPr>
                          <w:sz w:val="18"/>
                          <w:szCs w:val="18"/>
                        </w:rPr>
                      </w:pPr>
                      <w:r w:rsidRPr="00894631">
                        <w:rPr>
                          <w:sz w:val="18"/>
                          <w:szCs w:val="18"/>
                        </w:rPr>
                        <w:t>Onboard new members to immediately assimilate engagement</w:t>
                      </w:r>
                    </w:p>
                    <w:p w14:paraId="09B88371" w14:textId="77777777" w:rsidR="0067254E" w:rsidRPr="00894631" w:rsidRDefault="0067254E" w:rsidP="006725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60" w:line="259" w:lineRule="auto"/>
                        <w:rPr>
                          <w:sz w:val="18"/>
                          <w:szCs w:val="18"/>
                        </w:rPr>
                      </w:pPr>
                      <w:r w:rsidRPr="00894631">
                        <w:rPr>
                          <w:sz w:val="18"/>
                          <w:szCs w:val="18"/>
                        </w:rPr>
                        <w:t>Retain current members</w:t>
                      </w:r>
                    </w:p>
                    <w:p w14:paraId="069736FC" w14:textId="77777777" w:rsidR="0067254E" w:rsidRPr="00894631" w:rsidRDefault="0067254E" w:rsidP="006725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60" w:line="259" w:lineRule="auto"/>
                        <w:rPr>
                          <w:sz w:val="18"/>
                          <w:szCs w:val="18"/>
                        </w:rPr>
                      </w:pPr>
                      <w:r w:rsidRPr="00894631">
                        <w:rPr>
                          <w:sz w:val="18"/>
                          <w:szCs w:val="18"/>
                        </w:rPr>
                        <w:t>Develop a process for feedback on membership value and evaluate programs based on survey results</w:t>
                      </w:r>
                    </w:p>
                    <w:p w14:paraId="7225061C" w14:textId="77777777" w:rsidR="0067254E" w:rsidRPr="00894631" w:rsidRDefault="0067254E" w:rsidP="006725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60" w:line="259" w:lineRule="auto"/>
                        <w:rPr>
                          <w:sz w:val="18"/>
                          <w:szCs w:val="18"/>
                        </w:rPr>
                      </w:pPr>
                      <w:r w:rsidRPr="00894631">
                        <w:rPr>
                          <w:sz w:val="18"/>
                          <w:szCs w:val="18"/>
                        </w:rPr>
                        <w:t>Create a GNAA membership services program</w:t>
                      </w:r>
                    </w:p>
                    <w:p w14:paraId="11685297" w14:textId="77777777" w:rsidR="0067254E" w:rsidRPr="00894631" w:rsidRDefault="0067254E" w:rsidP="006725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60" w:line="259" w:lineRule="auto"/>
                        <w:rPr>
                          <w:sz w:val="18"/>
                          <w:szCs w:val="18"/>
                        </w:rPr>
                      </w:pPr>
                      <w:r w:rsidRPr="00894631">
                        <w:rPr>
                          <w:sz w:val="18"/>
                          <w:szCs w:val="18"/>
                        </w:rPr>
                        <w:t xml:space="preserve">Create more awareness of NAA and GNAA discount programs </w:t>
                      </w:r>
                    </w:p>
                    <w:p w14:paraId="0695DFAA" w14:textId="23BA8907" w:rsidR="0067254E" w:rsidRPr="00894631" w:rsidRDefault="0067254E" w:rsidP="006725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8"/>
                          <w:szCs w:val="18"/>
                        </w:rPr>
                      </w:pPr>
                      <w:r w:rsidRPr="00894631">
                        <w:rPr>
                          <w:sz w:val="18"/>
                          <w:szCs w:val="18"/>
                        </w:rPr>
                        <w:t>Build a loyalty program</w:t>
                      </w:r>
                    </w:p>
                  </w:txbxContent>
                </v:textbox>
              </v:shape>
            </w:pict>
          </mc:Fallback>
        </mc:AlternateContent>
      </w:r>
      <w:r w:rsidR="0067141C">
        <w:rPr>
          <w:b/>
          <w:sz w:val="28"/>
        </w:rPr>
        <w:t>Diversity, Equity &amp; Inclusion Committee Meeting</w:t>
      </w:r>
    </w:p>
    <w:p w14:paraId="77C55255" w14:textId="02AD6280" w:rsidR="00474A93" w:rsidRDefault="0067141C" w:rsidP="0067254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January 19</w:t>
      </w:r>
      <w:r w:rsidRPr="0067141C">
        <w:rPr>
          <w:b/>
          <w:sz w:val="28"/>
          <w:vertAlign w:val="superscript"/>
        </w:rPr>
        <w:t>th</w:t>
      </w:r>
      <w:r>
        <w:rPr>
          <w:b/>
          <w:sz w:val="28"/>
        </w:rPr>
        <w:t>, 2022</w:t>
      </w:r>
    </w:p>
    <w:p w14:paraId="23F6EABF" w14:textId="77777777" w:rsidR="0067254E" w:rsidRDefault="0067254E" w:rsidP="0067254E">
      <w:pPr>
        <w:spacing w:after="0" w:line="240" w:lineRule="auto"/>
        <w:rPr>
          <w:b/>
          <w:sz w:val="28"/>
        </w:rPr>
      </w:pPr>
    </w:p>
    <w:p w14:paraId="73A25440" w14:textId="77777777" w:rsidR="00AD6063" w:rsidRDefault="00AD6063" w:rsidP="008F1CFB">
      <w:pPr>
        <w:spacing w:after="0"/>
        <w:rPr>
          <w:b/>
          <w:sz w:val="24"/>
          <w:u w:val="single"/>
        </w:rPr>
      </w:pPr>
      <w:r w:rsidRPr="00374647">
        <w:rPr>
          <w:b/>
          <w:sz w:val="24"/>
          <w:u w:val="single"/>
        </w:rPr>
        <w:t>Intro</w:t>
      </w:r>
      <w:r>
        <w:rPr>
          <w:b/>
          <w:sz w:val="24"/>
          <w:u w:val="single"/>
        </w:rPr>
        <w:t>ductions</w:t>
      </w:r>
    </w:p>
    <w:p w14:paraId="35872173" w14:textId="77777777" w:rsidR="00AD6063" w:rsidRPr="00374647" w:rsidRDefault="00AD6063" w:rsidP="008F1CFB">
      <w:pPr>
        <w:pStyle w:val="ListParagraph"/>
        <w:numPr>
          <w:ilvl w:val="0"/>
          <w:numId w:val="3"/>
        </w:numPr>
        <w:spacing w:after="0"/>
        <w:rPr>
          <w:b/>
          <w:u w:val="single"/>
        </w:rPr>
      </w:pPr>
      <w:r w:rsidRPr="00374647">
        <w:t>Comm</w:t>
      </w:r>
      <w:r>
        <w:t>ittee Introductions</w:t>
      </w:r>
    </w:p>
    <w:p w14:paraId="1C1AF88B" w14:textId="77777777" w:rsidR="00AD6063" w:rsidRPr="00374647" w:rsidRDefault="00AD6063" w:rsidP="008F1CFB">
      <w:pPr>
        <w:pStyle w:val="ListParagraph"/>
        <w:numPr>
          <w:ilvl w:val="0"/>
          <w:numId w:val="3"/>
        </w:numPr>
        <w:spacing w:after="0"/>
        <w:rPr>
          <w:b/>
          <w:u w:val="single"/>
        </w:rPr>
      </w:pPr>
      <w:r>
        <w:t>Leadership Lyceum recognition</w:t>
      </w:r>
    </w:p>
    <w:p w14:paraId="3D6A27AB" w14:textId="77777777" w:rsidR="0067254E" w:rsidRDefault="00AD6063" w:rsidP="008F1CFB">
      <w:pPr>
        <w:pStyle w:val="ListParagraph"/>
        <w:numPr>
          <w:ilvl w:val="1"/>
          <w:numId w:val="3"/>
        </w:numPr>
        <w:spacing w:after="0"/>
      </w:pPr>
      <w:r w:rsidRPr="00374647">
        <w:t xml:space="preserve">We would </w:t>
      </w:r>
      <w:r>
        <w:t>l</w:t>
      </w:r>
      <w:r w:rsidRPr="00374647">
        <w:t>ike to start off by recognizing all of</w:t>
      </w:r>
    </w:p>
    <w:p w14:paraId="5514BD8C" w14:textId="254F608A" w:rsidR="0067254E" w:rsidRDefault="0067254E" w:rsidP="0067254E">
      <w:pPr>
        <w:pStyle w:val="ListParagraph"/>
        <w:spacing w:after="0"/>
        <w:ind w:left="1440"/>
      </w:pPr>
      <w:proofErr w:type="gramStart"/>
      <w:r>
        <w:t>t</w:t>
      </w:r>
      <w:r w:rsidR="00AD6063" w:rsidRPr="00374647">
        <w:t>he</w:t>
      </w:r>
      <w:proofErr w:type="gramEnd"/>
      <w:r>
        <w:t xml:space="preserve"> </w:t>
      </w:r>
      <w:r w:rsidR="00AD6063" w:rsidRPr="00374647">
        <w:t xml:space="preserve">Leadership Lyceum candidates that are in </w:t>
      </w:r>
    </w:p>
    <w:p w14:paraId="1F922179" w14:textId="77777777" w:rsidR="0067254E" w:rsidRDefault="00AD6063" w:rsidP="0067254E">
      <w:pPr>
        <w:pStyle w:val="ListParagraph"/>
        <w:spacing w:after="0"/>
        <w:ind w:left="1440"/>
      </w:pPr>
      <w:r w:rsidRPr="00374647">
        <w:t xml:space="preserve">attendance today. The purpose of the Leadership </w:t>
      </w:r>
    </w:p>
    <w:p w14:paraId="5577AD71" w14:textId="77777777" w:rsidR="0067254E" w:rsidRDefault="00AD6063" w:rsidP="0067254E">
      <w:pPr>
        <w:pStyle w:val="ListParagraph"/>
        <w:spacing w:after="0"/>
        <w:ind w:left="1440"/>
      </w:pPr>
      <w:r w:rsidRPr="00374647">
        <w:t>Lyceum program is to educate, motivate, and</w:t>
      </w:r>
    </w:p>
    <w:p w14:paraId="51BDB613" w14:textId="6F76D8DA" w:rsidR="00AD6063" w:rsidRDefault="00AD6063" w:rsidP="0067254E">
      <w:pPr>
        <w:pStyle w:val="ListParagraph"/>
        <w:spacing w:after="0"/>
        <w:ind w:left="1440"/>
      </w:pPr>
      <w:proofErr w:type="gramStart"/>
      <w:r w:rsidRPr="00374647">
        <w:t>empower</w:t>
      </w:r>
      <w:proofErr w:type="gramEnd"/>
      <w:r w:rsidRPr="00374647">
        <w:t xml:space="preserve"> emerging new leaders of our Association. </w:t>
      </w:r>
    </w:p>
    <w:p w14:paraId="1A3E7699" w14:textId="77777777" w:rsidR="00B42103" w:rsidRDefault="00B42103" w:rsidP="003075A7">
      <w:pPr>
        <w:spacing w:after="0" w:line="240" w:lineRule="auto"/>
        <w:rPr>
          <w:b/>
          <w:sz w:val="24"/>
          <w:szCs w:val="24"/>
          <w:u w:val="single"/>
        </w:rPr>
      </w:pPr>
      <w:bookmarkStart w:id="0" w:name="_Hlk8045927"/>
    </w:p>
    <w:p w14:paraId="69587D8F" w14:textId="28C3D6EF" w:rsidR="00B42103" w:rsidRDefault="0067141C" w:rsidP="003075A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Mixer</w:t>
      </w:r>
      <w:r w:rsidR="00B42103">
        <w:rPr>
          <w:b/>
          <w:sz w:val="24"/>
          <w:szCs w:val="24"/>
          <w:u w:val="single"/>
        </w:rPr>
        <w:t>:</w:t>
      </w:r>
    </w:p>
    <w:p w14:paraId="5C4CB1F0" w14:textId="6752AA89" w:rsidR="0067141C" w:rsidRDefault="0067141C" w:rsidP="0067141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Set a date </w:t>
      </w:r>
    </w:p>
    <w:p w14:paraId="61964378" w14:textId="3554A43B" w:rsidR="0067141C" w:rsidRDefault="0067141C" w:rsidP="0067141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Event name</w:t>
      </w:r>
    </w:p>
    <w:p w14:paraId="7923C401" w14:textId="5EAAF871" w:rsidR="0067141C" w:rsidRDefault="0067141C" w:rsidP="0067141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Location of event</w:t>
      </w:r>
    </w:p>
    <w:p w14:paraId="6F2B29A2" w14:textId="5496A44C" w:rsidR="0067141C" w:rsidRPr="0067141C" w:rsidRDefault="0067141C" w:rsidP="0067141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Agenda/ Goals for event</w:t>
      </w:r>
    </w:p>
    <w:p w14:paraId="3F430916" w14:textId="77777777" w:rsidR="00B42103" w:rsidRPr="00B42103" w:rsidRDefault="00B42103" w:rsidP="00B42103">
      <w:pPr>
        <w:spacing w:after="0" w:line="240" w:lineRule="auto"/>
        <w:rPr>
          <w:sz w:val="24"/>
          <w:szCs w:val="24"/>
        </w:rPr>
      </w:pPr>
    </w:p>
    <w:p w14:paraId="38EED0C7" w14:textId="7484E14A" w:rsidR="003075A7" w:rsidRDefault="0067141C" w:rsidP="003075A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Diversity, Equity &amp; Inclusion Committee Goals for 2022:</w:t>
      </w:r>
    </w:p>
    <w:p w14:paraId="18579F3F" w14:textId="77777777" w:rsidR="0067141C" w:rsidRDefault="0067141C" w:rsidP="003075A7">
      <w:pPr>
        <w:spacing w:after="0" w:line="240" w:lineRule="auto"/>
        <w:rPr>
          <w:b/>
          <w:sz w:val="24"/>
          <w:szCs w:val="24"/>
          <w:u w:val="single"/>
        </w:rPr>
      </w:pPr>
    </w:p>
    <w:p w14:paraId="25E0D631" w14:textId="4FDDC4B6" w:rsidR="0037301A" w:rsidRDefault="00A03807" w:rsidP="0067141C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A03807">
        <w:rPr>
          <w:sz w:val="24"/>
          <w:szCs w:val="24"/>
        </w:rPr>
        <w:t>Serve as an advisory body to the GNAA President, the Executive Committee, and the GNAA Board of Directors</w:t>
      </w:r>
    </w:p>
    <w:p w14:paraId="09D05B9A" w14:textId="3DB4BFF4" w:rsidR="00A03807" w:rsidRDefault="00A03807" w:rsidP="0067141C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Foster an environment of diversity, equity, and inclusion throughout the organization</w:t>
      </w:r>
    </w:p>
    <w:p w14:paraId="21A2BC10" w14:textId="77777777" w:rsidR="00463C50" w:rsidRDefault="00A03807" w:rsidP="00463C50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Develop relationships with internal and external stakeholders</w:t>
      </w:r>
    </w:p>
    <w:p w14:paraId="5E737DF3" w14:textId="77777777" w:rsidR="00463C50" w:rsidRDefault="00A03807" w:rsidP="00463C50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463C50">
        <w:rPr>
          <w:sz w:val="24"/>
          <w:szCs w:val="24"/>
        </w:rPr>
        <w:t>Help improve member relations and retention</w:t>
      </w:r>
    </w:p>
    <w:p w14:paraId="48A5FC3D" w14:textId="77777777" w:rsidR="00463C50" w:rsidRDefault="00A03807" w:rsidP="00463C50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463C50">
        <w:rPr>
          <w:sz w:val="24"/>
          <w:szCs w:val="24"/>
        </w:rPr>
        <w:t>Boost professional development and educational offerings</w:t>
      </w:r>
    </w:p>
    <w:p w14:paraId="1653410E" w14:textId="77777777" w:rsidR="00463C50" w:rsidRDefault="00A03807" w:rsidP="00463C50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463C50">
        <w:rPr>
          <w:sz w:val="24"/>
          <w:szCs w:val="24"/>
        </w:rPr>
        <w:t>Encourage multiple perspectives to ensure creative problem solving</w:t>
      </w:r>
    </w:p>
    <w:p w14:paraId="35F7F238" w14:textId="77777777" w:rsidR="00463C50" w:rsidRDefault="00A03807" w:rsidP="00463C50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463C50">
        <w:rPr>
          <w:sz w:val="24"/>
          <w:szCs w:val="24"/>
        </w:rPr>
        <w:t>Allow greater transparency</w:t>
      </w:r>
    </w:p>
    <w:p w14:paraId="6F5422A5" w14:textId="04141E72" w:rsidR="00A03807" w:rsidRPr="00463C50" w:rsidRDefault="00A03807" w:rsidP="00463C50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463C50">
        <w:rPr>
          <w:sz w:val="24"/>
          <w:szCs w:val="24"/>
        </w:rPr>
        <w:t>Ensure that all cultures, backgrounds, and experiences are valued in our ever-changing diverse workforce</w:t>
      </w:r>
    </w:p>
    <w:p w14:paraId="64F4070C" w14:textId="77777777" w:rsidR="00A03807" w:rsidRPr="00A03807" w:rsidRDefault="00A03807" w:rsidP="00A03807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bookmarkEnd w:id="0"/>
    <w:p w14:paraId="38A6A81A" w14:textId="77777777" w:rsidR="00463C50" w:rsidRDefault="00463C50" w:rsidP="00C91CD5">
      <w:pPr>
        <w:pStyle w:val="NoSpacing"/>
        <w:rPr>
          <w:b/>
          <w:sz w:val="24"/>
          <w:u w:val="single"/>
        </w:rPr>
      </w:pPr>
    </w:p>
    <w:p w14:paraId="5010E47D" w14:textId="1BEF2ABC" w:rsidR="002B3B2F" w:rsidRDefault="003075A7" w:rsidP="00C91CD5">
      <w:pPr>
        <w:pStyle w:val="NoSpacing"/>
        <w:rPr>
          <w:sz w:val="24"/>
          <w:u w:val="single"/>
        </w:rPr>
      </w:pPr>
      <w:bookmarkStart w:id="1" w:name="_GoBack"/>
      <w:bookmarkEnd w:id="1"/>
      <w:r>
        <w:rPr>
          <w:b/>
          <w:sz w:val="24"/>
          <w:u w:val="single"/>
        </w:rPr>
        <w:t xml:space="preserve">Next Meeting: </w:t>
      </w:r>
      <w:r w:rsidR="00F37E07">
        <w:rPr>
          <w:b/>
          <w:sz w:val="24"/>
          <w:u w:val="single"/>
        </w:rPr>
        <w:t xml:space="preserve"> </w:t>
      </w:r>
      <w:r w:rsidR="00F37E07" w:rsidRPr="00894631">
        <w:rPr>
          <w:sz w:val="24"/>
          <w:u w:val="single"/>
        </w:rPr>
        <w:t>_________________________________</w:t>
      </w:r>
    </w:p>
    <w:p w14:paraId="08CF4587" w14:textId="77777777" w:rsidR="00A65FB8" w:rsidRDefault="00A65FB8" w:rsidP="00C91CD5">
      <w:pPr>
        <w:pStyle w:val="NoSpacing"/>
        <w:rPr>
          <w:sz w:val="24"/>
          <w:u w:val="single"/>
        </w:rPr>
      </w:pPr>
    </w:p>
    <w:p w14:paraId="12AAF1A9" w14:textId="77777777" w:rsidR="00A65FB8" w:rsidRDefault="00A65FB8" w:rsidP="00C91CD5">
      <w:pPr>
        <w:pStyle w:val="NoSpacing"/>
        <w:rPr>
          <w:sz w:val="24"/>
          <w:u w:val="single"/>
        </w:rPr>
      </w:pPr>
    </w:p>
    <w:p w14:paraId="19EA5E96" w14:textId="77777777" w:rsidR="00A40FE0" w:rsidRDefault="00A40FE0" w:rsidP="00C91CD5">
      <w:pPr>
        <w:tabs>
          <w:tab w:val="left" w:pos="4770"/>
          <w:tab w:val="left" w:pos="6480"/>
          <w:tab w:val="left" w:pos="7560"/>
        </w:tabs>
        <w:spacing w:after="0" w:line="240" w:lineRule="auto"/>
        <w:rPr>
          <w:rFonts w:eastAsia="Times New Roman" w:cstheme="minorHAnsi"/>
          <w:b/>
          <w:sz w:val="28"/>
          <w:szCs w:val="24"/>
          <w:u w:val="single"/>
        </w:rPr>
      </w:pPr>
    </w:p>
    <w:sectPr w:rsidR="00A40FE0" w:rsidSect="00961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CFB"/>
    <w:multiLevelType w:val="hybridMultilevel"/>
    <w:tmpl w:val="7168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87A91"/>
    <w:multiLevelType w:val="hybridMultilevel"/>
    <w:tmpl w:val="A24E2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E6C57"/>
    <w:multiLevelType w:val="multilevel"/>
    <w:tmpl w:val="4BEA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41FE9"/>
    <w:multiLevelType w:val="hybridMultilevel"/>
    <w:tmpl w:val="CB26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03C57"/>
    <w:multiLevelType w:val="hybridMultilevel"/>
    <w:tmpl w:val="1AF2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A2C91"/>
    <w:multiLevelType w:val="hybridMultilevel"/>
    <w:tmpl w:val="C034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9420E"/>
    <w:multiLevelType w:val="hybridMultilevel"/>
    <w:tmpl w:val="CFB2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01F57"/>
    <w:multiLevelType w:val="hybridMultilevel"/>
    <w:tmpl w:val="149055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B1C2C"/>
    <w:multiLevelType w:val="hybridMultilevel"/>
    <w:tmpl w:val="D724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50CC8"/>
    <w:multiLevelType w:val="hybridMultilevel"/>
    <w:tmpl w:val="EB88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A775C"/>
    <w:multiLevelType w:val="hybridMultilevel"/>
    <w:tmpl w:val="D0C8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70032"/>
    <w:multiLevelType w:val="hybridMultilevel"/>
    <w:tmpl w:val="3DC2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91A9F"/>
    <w:multiLevelType w:val="hybridMultilevel"/>
    <w:tmpl w:val="A9B29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5785D"/>
    <w:multiLevelType w:val="hybridMultilevel"/>
    <w:tmpl w:val="D416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2E2889"/>
    <w:multiLevelType w:val="hybridMultilevel"/>
    <w:tmpl w:val="AD52CE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50D16"/>
    <w:multiLevelType w:val="hybridMultilevel"/>
    <w:tmpl w:val="59D8223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B8D5D11"/>
    <w:multiLevelType w:val="hybridMultilevel"/>
    <w:tmpl w:val="4A6C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F016A"/>
    <w:multiLevelType w:val="hybridMultilevel"/>
    <w:tmpl w:val="F466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792922"/>
    <w:multiLevelType w:val="hybridMultilevel"/>
    <w:tmpl w:val="EA0A2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C1349"/>
    <w:multiLevelType w:val="hybridMultilevel"/>
    <w:tmpl w:val="F9968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F5332"/>
    <w:multiLevelType w:val="hybridMultilevel"/>
    <w:tmpl w:val="947C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072CC"/>
    <w:multiLevelType w:val="hybridMultilevel"/>
    <w:tmpl w:val="95AC6C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254CA"/>
    <w:multiLevelType w:val="hybridMultilevel"/>
    <w:tmpl w:val="3110A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187409"/>
    <w:multiLevelType w:val="hybridMultilevel"/>
    <w:tmpl w:val="C2DA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0"/>
  </w:num>
  <w:num w:numId="4">
    <w:abstractNumId w:val="19"/>
  </w:num>
  <w:num w:numId="5">
    <w:abstractNumId w:val="11"/>
  </w:num>
  <w:num w:numId="6">
    <w:abstractNumId w:val="3"/>
  </w:num>
  <w:num w:numId="7">
    <w:abstractNumId w:val="13"/>
  </w:num>
  <w:num w:numId="8">
    <w:abstractNumId w:val="17"/>
  </w:num>
  <w:num w:numId="9">
    <w:abstractNumId w:val="12"/>
  </w:num>
  <w:num w:numId="10">
    <w:abstractNumId w:val="8"/>
  </w:num>
  <w:num w:numId="11">
    <w:abstractNumId w:val="14"/>
  </w:num>
  <w:num w:numId="12">
    <w:abstractNumId w:val="9"/>
  </w:num>
  <w:num w:numId="13">
    <w:abstractNumId w:val="7"/>
  </w:num>
  <w:num w:numId="14">
    <w:abstractNumId w:val="2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8"/>
  </w:num>
  <w:num w:numId="18">
    <w:abstractNumId w:val="6"/>
  </w:num>
  <w:num w:numId="19">
    <w:abstractNumId w:val="15"/>
  </w:num>
  <w:num w:numId="20">
    <w:abstractNumId w:val="4"/>
  </w:num>
  <w:num w:numId="21">
    <w:abstractNumId w:val="5"/>
  </w:num>
  <w:num w:numId="22">
    <w:abstractNumId w:val="10"/>
  </w:num>
  <w:num w:numId="23">
    <w:abstractNumId w:val="20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63"/>
    <w:rsid w:val="00000749"/>
    <w:rsid w:val="00000B1B"/>
    <w:rsid w:val="00082504"/>
    <w:rsid w:val="00086336"/>
    <w:rsid w:val="000874A2"/>
    <w:rsid w:val="00095769"/>
    <w:rsid w:val="000979D3"/>
    <w:rsid w:val="00097E3D"/>
    <w:rsid w:val="000A19E9"/>
    <w:rsid w:val="000A4E91"/>
    <w:rsid w:val="000E0490"/>
    <w:rsid w:val="000E63A1"/>
    <w:rsid w:val="00120570"/>
    <w:rsid w:val="00132965"/>
    <w:rsid w:val="0013371F"/>
    <w:rsid w:val="0019745A"/>
    <w:rsid w:val="001A694E"/>
    <w:rsid w:val="001C05B3"/>
    <w:rsid w:val="001C61E9"/>
    <w:rsid w:val="001D59DB"/>
    <w:rsid w:val="001D5CFA"/>
    <w:rsid w:val="001E3960"/>
    <w:rsid w:val="001E6A78"/>
    <w:rsid w:val="0022171B"/>
    <w:rsid w:val="002275E5"/>
    <w:rsid w:val="002562BE"/>
    <w:rsid w:val="00264D32"/>
    <w:rsid w:val="00265974"/>
    <w:rsid w:val="00286D79"/>
    <w:rsid w:val="0029288E"/>
    <w:rsid w:val="0029521C"/>
    <w:rsid w:val="002A0552"/>
    <w:rsid w:val="002B3B2F"/>
    <w:rsid w:val="002C39A0"/>
    <w:rsid w:val="002C3B8A"/>
    <w:rsid w:val="002D2E14"/>
    <w:rsid w:val="00305643"/>
    <w:rsid w:val="003075A7"/>
    <w:rsid w:val="00317457"/>
    <w:rsid w:val="00323919"/>
    <w:rsid w:val="00324DAA"/>
    <w:rsid w:val="0032662E"/>
    <w:rsid w:val="003275D2"/>
    <w:rsid w:val="00350C4A"/>
    <w:rsid w:val="00357BC1"/>
    <w:rsid w:val="003673BB"/>
    <w:rsid w:val="0037301A"/>
    <w:rsid w:val="003D682D"/>
    <w:rsid w:val="003E11D3"/>
    <w:rsid w:val="00402207"/>
    <w:rsid w:val="00420D3A"/>
    <w:rsid w:val="00430C94"/>
    <w:rsid w:val="00461D5F"/>
    <w:rsid w:val="00463C50"/>
    <w:rsid w:val="00474A93"/>
    <w:rsid w:val="00496828"/>
    <w:rsid w:val="004A5EA0"/>
    <w:rsid w:val="004B399C"/>
    <w:rsid w:val="004C0C51"/>
    <w:rsid w:val="004E2ECF"/>
    <w:rsid w:val="004F1F1D"/>
    <w:rsid w:val="005138AC"/>
    <w:rsid w:val="005206F8"/>
    <w:rsid w:val="0053592F"/>
    <w:rsid w:val="005426E0"/>
    <w:rsid w:val="0054580F"/>
    <w:rsid w:val="005549F2"/>
    <w:rsid w:val="005639E2"/>
    <w:rsid w:val="00574148"/>
    <w:rsid w:val="005A3760"/>
    <w:rsid w:val="005C361F"/>
    <w:rsid w:val="005C55DE"/>
    <w:rsid w:val="005E751A"/>
    <w:rsid w:val="00631104"/>
    <w:rsid w:val="00667705"/>
    <w:rsid w:val="0067141C"/>
    <w:rsid w:val="0067254E"/>
    <w:rsid w:val="00674F65"/>
    <w:rsid w:val="0068006E"/>
    <w:rsid w:val="006801E9"/>
    <w:rsid w:val="00697751"/>
    <w:rsid w:val="006A4871"/>
    <w:rsid w:val="006E22DC"/>
    <w:rsid w:val="006F4726"/>
    <w:rsid w:val="006F5390"/>
    <w:rsid w:val="00705E38"/>
    <w:rsid w:val="00715025"/>
    <w:rsid w:val="00741141"/>
    <w:rsid w:val="0074498E"/>
    <w:rsid w:val="007940A0"/>
    <w:rsid w:val="007E463E"/>
    <w:rsid w:val="00806F8D"/>
    <w:rsid w:val="00830163"/>
    <w:rsid w:val="008572F2"/>
    <w:rsid w:val="008812B6"/>
    <w:rsid w:val="0088330E"/>
    <w:rsid w:val="00894631"/>
    <w:rsid w:val="008A1027"/>
    <w:rsid w:val="008A1661"/>
    <w:rsid w:val="008B1AFC"/>
    <w:rsid w:val="008B51C8"/>
    <w:rsid w:val="008B71A2"/>
    <w:rsid w:val="008B7CF8"/>
    <w:rsid w:val="008D6420"/>
    <w:rsid w:val="008F1CFB"/>
    <w:rsid w:val="008F4C91"/>
    <w:rsid w:val="00907FB9"/>
    <w:rsid w:val="009151B1"/>
    <w:rsid w:val="009211BB"/>
    <w:rsid w:val="009277CD"/>
    <w:rsid w:val="009355F9"/>
    <w:rsid w:val="009360A5"/>
    <w:rsid w:val="00947F4C"/>
    <w:rsid w:val="0095004E"/>
    <w:rsid w:val="00951D9F"/>
    <w:rsid w:val="0095375A"/>
    <w:rsid w:val="009613D5"/>
    <w:rsid w:val="00970E12"/>
    <w:rsid w:val="00977880"/>
    <w:rsid w:val="009A2B59"/>
    <w:rsid w:val="009A37B6"/>
    <w:rsid w:val="009A490F"/>
    <w:rsid w:val="009B0281"/>
    <w:rsid w:val="009C1060"/>
    <w:rsid w:val="009E02A8"/>
    <w:rsid w:val="009E6362"/>
    <w:rsid w:val="009F05D5"/>
    <w:rsid w:val="009F487F"/>
    <w:rsid w:val="009F60F3"/>
    <w:rsid w:val="00A03807"/>
    <w:rsid w:val="00A1303D"/>
    <w:rsid w:val="00A16D11"/>
    <w:rsid w:val="00A22C88"/>
    <w:rsid w:val="00A26CD8"/>
    <w:rsid w:val="00A40FE0"/>
    <w:rsid w:val="00A52C3D"/>
    <w:rsid w:val="00A548CD"/>
    <w:rsid w:val="00A65B97"/>
    <w:rsid w:val="00A65FB8"/>
    <w:rsid w:val="00A67A20"/>
    <w:rsid w:val="00A7384C"/>
    <w:rsid w:val="00A832B9"/>
    <w:rsid w:val="00A86E0E"/>
    <w:rsid w:val="00A95F07"/>
    <w:rsid w:val="00A9614A"/>
    <w:rsid w:val="00AA439E"/>
    <w:rsid w:val="00AC49EB"/>
    <w:rsid w:val="00AD36AF"/>
    <w:rsid w:val="00AD6063"/>
    <w:rsid w:val="00B1713F"/>
    <w:rsid w:val="00B352B5"/>
    <w:rsid w:val="00B42103"/>
    <w:rsid w:val="00B428C7"/>
    <w:rsid w:val="00B50395"/>
    <w:rsid w:val="00B51401"/>
    <w:rsid w:val="00B57C1E"/>
    <w:rsid w:val="00B64B65"/>
    <w:rsid w:val="00B6572F"/>
    <w:rsid w:val="00B706AC"/>
    <w:rsid w:val="00B8523E"/>
    <w:rsid w:val="00B85EB1"/>
    <w:rsid w:val="00BB6967"/>
    <w:rsid w:val="00BC0397"/>
    <w:rsid w:val="00BC4B0F"/>
    <w:rsid w:val="00BE3EC5"/>
    <w:rsid w:val="00BE7C82"/>
    <w:rsid w:val="00BF7D00"/>
    <w:rsid w:val="00C1226B"/>
    <w:rsid w:val="00C12336"/>
    <w:rsid w:val="00C3626C"/>
    <w:rsid w:val="00C41851"/>
    <w:rsid w:val="00C43915"/>
    <w:rsid w:val="00C5562F"/>
    <w:rsid w:val="00C76F93"/>
    <w:rsid w:val="00C91CD5"/>
    <w:rsid w:val="00CA3522"/>
    <w:rsid w:val="00CD3C81"/>
    <w:rsid w:val="00CE14BB"/>
    <w:rsid w:val="00CE7B91"/>
    <w:rsid w:val="00D0341D"/>
    <w:rsid w:val="00D066C6"/>
    <w:rsid w:val="00D26B9A"/>
    <w:rsid w:val="00D34EE0"/>
    <w:rsid w:val="00D41DC9"/>
    <w:rsid w:val="00D47B0B"/>
    <w:rsid w:val="00D57F32"/>
    <w:rsid w:val="00D61122"/>
    <w:rsid w:val="00D66F39"/>
    <w:rsid w:val="00D67962"/>
    <w:rsid w:val="00D77CDE"/>
    <w:rsid w:val="00D9638A"/>
    <w:rsid w:val="00DA5D06"/>
    <w:rsid w:val="00DB06FF"/>
    <w:rsid w:val="00DB5980"/>
    <w:rsid w:val="00DD2466"/>
    <w:rsid w:val="00DF1735"/>
    <w:rsid w:val="00DF420E"/>
    <w:rsid w:val="00E07946"/>
    <w:rsid w:val="00E42C8A"/>
    <w:rsid w:val="00E47E87"/>
    <w:rsid w:val="00E51D2F"/>
    <w:rsid w:val="00E85D2D"/>
    <w:rsid w:val="00EC24BF"/>
    <w:rsid w:val="00EC49BE"/>
    <w:rsid w:val="00ED6D05"/>
    <w:rsid w:val="00F21954"/>
    <w:rsid w:val="00F37E07"/>
    <w:rsid w:val="00F507B4"/>
    <w:rsid w:val="00F54396"/>
    <w:rsid w:val="00F61B6D"/>
    <w:rsid w:val="00F87BC4"/>
    <w:rsid w:val="00F95FB9"/>
    <w:rsid w:val="00FB5373"/>
    <w:rsid w:val="00FE57AD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B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12"/>
  </w:style>
  <w:style w:type="paragraph" w:styleId="Heading3">
    <w:name w:val="heading 3"/>
    <w:basedOn w:val="Normal"/>
    <w:link w:val="Heading3Char"/>
    <w:uiPriority w:val="9"/>
    <w:qFormat/>
    <w:rsid w:val="00894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0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6063"/>
    <w:pPr>
      <w:ind w:left="720"/>
      <w:contextualSpacing/>
    </w:pPr>
  </w:style>
  <w:style w:type="table" w:styleId="TableGrid">
    <w:name w:val="Table Grid"/>
    <w:basedOn w:val="TableNormal"/>
    <w:uiPriority w:val="59"/>
    <w:rsid w:val="00AD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788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946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9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46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12"/>
  </w:style>
  <w:style w:type="paragraph" w:styleId="Heading3">
    <w:name w:val="heading 3"/>
    <w:basedOn w:val="Normal"/>
    <w:link w:val="Heading3Char"/>
    <w:uiPriority w:val="9"/>
    <w:qFormat/>
    <w:rsid w:val="00894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0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6063"/>
    <w:pPr>
      <w:ind w:left="720"/>
      <w:contextualSpacing/>
    </w:pPr>
  </w:style>
  <w:style w:type="table" w:styleId="TableGrid">
    <w:name w:val="Table Grid"/>
    <w:basedOn w:val="TableNormal"/>
    <w:uiPriority w:val="59"/>
    <w:rsid w:val="00AD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788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946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9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4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14C33-31B8-49A7-91E5-BF94354C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GionnaPitrone</dc:creator>
  <cp:lastModifiedBy>Jenny McWhorter</cp:lastModifiedBy>
  <cp:revision>6</cp:revision>
  <cp:lastPrinted>2022-01-18T21:04:00Z</cp:lastPrinted>
  <dcterms:created xsi:type="dcterms:W3CDTF">2022-01-18T19:32:00Z</dcterms:created>
  <dcterms:modified xsi:type="dcterms:W3CDTF">2022-01-18T21:18:00Z</dcterms:modified>
</cp:coreProperties>
</file>