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E6D5" w14:textId="77777777" w:rsidR="003F2651" w:rsidRDefault="00193121" w:rsidP="00193121">
      <w:pPr>
        <w:jc w:val="center"/>
        <w:rPr>
          <w:rFonts w:ascii="Fat" w:hAnsi="Fat"/>
          <w:sz w:val="72"/>
          <w:szCs w:val="72"/>
        </w:rPr>
      </w:pPr>
      <w:r w:rsidRPr="00193121">
        <w:rPr>
          <w:rFonts w:ascii="Fat" w:hAnsi="Fat"/>
          <w:sz w:val="72"/>
          <w:szCs w:val="72"/>
        </w:rPr>
        <w:t>DAILY ACTIVITIES</w:t>
      </w:r>
    </w:p>
    <w:p w14:paraId="0EAF38B2" w14:textId="77777777" w:rsidR="00193121" w:rsidRDefault="00193121" w:rsidP="00193121">
      <w:pPr>
        <w:rPr>
          <w:rFonts w:ascii="Fat" w:hAnsi="Fat"/>
        </w:rPr>
      </w:pPr>
      <w:r>
        <w:rPr>
          <w:rFonts w:ascii="Fat" w:hAnsi="Fat"/>
        </w:rPr>
        <w:t>Week of: _____________________________________________________</w:t>
      </w:r>
    </w:p>
    <w:p w14:paraId="731ECACB" w14:textId="77777777" w:rsidR="00193121" w:rsidRDefault="00E53DE7" w:rsidP="00193121">
      <w:pPr>
        <w:rPr>
          <w:rFonts w:ascii="Fat" w:hAnsi="Fat"/>
        </w:rPr>
      </w:pP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</w:r>
      <w:r>
        <w:rPr>
          <w:rFonts w:ascii="Fat" w:hAnsi="Fat"/>
        </w:rPr>
        <w:tab/>
        <w:t xml:space="preserve">     I N I T I </w:t>
      </w:r>
      <w:proofErr w:type="gramStart"/>
      <w:r>
        <w:rPr>
          <w:rFonts w:ascii="Fat" w:hAnsi="Fat"/>
        </w:rPr>
        <w:t>A</w:t>
      </w:r>
      <w:proofErr w:type="gramEnd"/>
      <w:r>
        <w:rPr>
          <w:rFonts w:ascii="Fat" w:hAnsi="Fat"/>
        </w:rPr>
        <w:t xml:space="preserve"> L 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196"/>
        <w:gridCol w:w="684"/>
        <w:gridCol w:w="751"/>
        <w:gridCol w:w="830"/>
        <w:gridCol w:w="831"/>
        <w:gridCol w:w="498"/>
        <w:gridCol w:w="577"/>
        <w:gridCol w:w="649"/>
      </w:tblGrid>
      <w:tr w:rsidR="00E53DE7" w14:paraId="50F0CDA7" w14:textId="77777777">
        <w:trPr>
          <w:trHeight w:val="143"/>
        </w:trPr>
        <w:tc>
          <w:tcPr>
            <w:tcW w:w="0" w:type="auto"/>
          </w:tcPr>
          <w:p w14:paraId="7F56CE8B" w14:textId="77777777" w:rsidR="00193121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  <w:i/>
              </w:rPr>
            </w:pPr>
            <w:r>
              <w:rPr>
                <w:rFonts w:ascii="Microsoft Sans Serif" w:hAnsi="Microsoft Sans Serif" w:cs="Microsoft Sans Serif"/>
                <w:b/>
                <w:i/>
              </w:rPr>
              <w:t>- Wh</w:t>
            </w:r>
            <w:r w:rsidR="00193121" w:rsidRPr="00E53DE7">
              <w:rPr>
                <w:rFonts w:ascii="Microsoft Sans Serif" w:hAnsi="Microsoft Sans Serif" w:cs="Microsoft Sans Serif"/>
                <w:b/>
                <w:i/>
              </w:rPr>
              <w:t>en it’s slow and between customers</w:t>
            </w:r>
            <w:r>
              <w:rPr>
                <w:rFonts w:ascii="Microsoft Sans Serif" w:hAnsi="Microsoft Sans Serif" w:cs="Microsoft Sans Serif"/>
                <w:b/>
                <w:i/>
              </w:rPr>
              <w:t xml:space="preserve"> -</w:t>
            </w:r>
          </w:p>
        </w:tc>
        <w:tc>
          <w:tcPr>
            <w:tcW w:w="0" w:type="auto"/>
          </w:tcPr>
          <w:p w14:paraId="403EB3FD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Mon</w:t>
            </w:r>
          </w:p>
        </w:tc>
        <w:tc>
          <w:tcPr>
            <w:tcW w:w="0" w:type="auto"/>
          </w:tcPr>
          <w:p w14:paraId="408BD6BD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Tues</w:t>
            </w:r>
          </w:p>
        </w:tc>
        <w:tc>
          <w:tcPr>
            <w:tcW w:w="0" w:type="auto"/>
          </w:tcPr>
          <w:p w14:paraId="4FB9E4BB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Weds</w:t>
            </w:r>
          </w:p>
        </w:tc>
        <w:tc>
          <w:tcPr>
            <w:tcW w:w="0" w:type="auto"/>
          </w:tcPr>
          <w:p w14:paraId="2988AC22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Thurs</w:t>
            </w:r>
          </w:p>
        </w:tc>
        <w:tc>
          <w:tcPr>
            <w:tcW w:w="0" w:type="auto"/>
          </w:tcPr>
          <w:p w14:paraId="7B4051CA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Fri</w:t>
            </w:r>
          </w:p>
        </w:tc>
        <w:tc>
          <w:tcPr>
            <w:tcW w:w="0" w:type="auto"/>
          </w:tcPr>
          <w:p w14:paraId="6D8EB07C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Sat</w:t>
            </w:r>
          </w:p>
        </w:tc>
        <w:tc>
          <w:tcPr>
            <w:tcW w:w="0" w:type="auto"/>
          </w:tcPr>
          <w:p w14:paraId="161579DD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Sun</w:t>
            </w:r>
          </w:p>
        </w:tc>
      </w:tr>
      <w:tr w:rsidR="00E53DE7" w14:paraId="1AEA4609" w14:textId="77777777">
        <w:tc>
          <w:tcPr>
            <w:tcW w:w="0" w:type="auto"/>
          </w:tcPr>
          <w:p w14:paraId="410E6C9D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6169A0E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C4F481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88C6ED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E8536E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798EFA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12E8D1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1E6B63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1BB91762" w14:textId="77777777">
        <w:tc>
          <w:tcPr>
            <w:tcW w:w="0" w:type="auto"/>
          </w:tcPr>
          <w:p w14:paraId="288D951F" w14:textId="77777777" w:rsidR="00193121" w:rsidRPr="00E53DE7" w:rsidRDefault="00193121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AS NEEDED – CHECK EVERY DAY</w:t>
            </w:r>
          </w:p>
        </w:tc>
        <w:tc>
          <w:tcPr>
            <w:tcW w:w="0" w:type="auto"/>
          </w:tcPr>
          <w:p w14:paraId="5A9E9589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0DB895B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13120B4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4C07F84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7E8DAE5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B226B44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279F503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193121" w14:paraId="1257972F" w14:textId="77777777">
        <w:tc>
          <w:tcPr>
            <w:tcW w:w="0" w:type="auto"/>
          </w:tcPr>
          <w:p w14:paraId="26C2D349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Clean tables</w:t>
            </w:r>
          </w:p>
        </w:tc>
        <w:tc>
          <w:tcPr>
            <w:tcW w:w="0" w:type="auto"/>
          </w:tcPr>
          <w:p w14:paraId="1B306958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B4615EF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AC437CF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49DCCB4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4C2DA54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23E8030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2C889B3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193121" w14:paraId="216768A1" w14:textId="77777777">
        <w:tc>
          <w:tcPr>
            <w:tcW w:w="0" w:type="auto"/>
          </w:tcPr>
          <w:p w14:paraId="454FA2FE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Take out trash</w:t>
            </w:r>
          </w:p>
        </w:tc>
        <w:tc>
          <w:tcPr>
            <w:tcW w:w="0" w:type="auto"/>
          </w:tcPr>
          <w:p w14:paraId="1B2CB79A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D8C53CF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B77DCE7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062664E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9FB96C0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3D32A7A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7116548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193121" w14:paraId="383281BF" w14:textId="77777777">
        <w:tc>
          <w:tcPr>
            <w:tcW w:w="0" w:type="auto"/>
          </w:tcPr>
          <w:p w14:paraId="1725AA6E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Prepare for next day parties</w:t>
            </w:r>
          </w:p>
        </w:tc>
        <w:tc>
          <w:tcPr>
            <w:tcW w:w="0" w:type="auto"/>
          </w:tcPr>
          <w:p w14:paraId="1B07EB72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9E031B5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8DFB68F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96B6291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7B12D9E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32FD12E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C788FD3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193121" w14:paraId="650C947D" w14:textId="77777777">
        <w:tc>
          <w:tcPr>
            <w:tcW w:w="0" w:type="auto"/>
          </w:tcPr>
          <w:p w14:paraId="04A84C0A" w14:textId="77777777" w:rsidR="00193121" w:rsidRPr="00E53DE7" w:rsidRDefault="00193121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Bisque – check front stock and fill holes with back stock</w:t>
            </w:r>
          </w:p>
        </w:tc>
        <w:tc>
          <w:tcPr>
            <w:tcW w:w="0" w:type="auto"/>
          </w:tcPr>
          <w:p w14:paraId="4779D255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786D149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A179F27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7419FDD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B9ED580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7715EDA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3509263" w14:textId="77777777" w:rsidR="00193121" w:rsidRDefault="00193121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FF207D" w14:paraId="066D9996" w14:textId="77777777">
        <w:trPr>
          <w:trHeight w:val="332"/>
        </w:trPr>
        <w:tc>
          <w:tcPr>
            <w:tcW w:w="0" w:type="auto"/>
          </w:tcPr>
          <w:p w14:paraId="2EA965EA" w14:textId="77777777" w:rsidR="00FF207D" w:rsidRPr="00E53DE7" w:rsidRDefault="00FF207D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Glaze to-be-glazed items</w:t>
            </w:r>
          </w:p>
        </w:tc>
        <w:tc>
          <w:tcPr>
            <w:tcW w:w="0" w:type="auto"/>
          </w:tcPr>
          <w:p w14:paraId="33B78811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2EBC7A6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A56EC1E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3AD1950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2B0C072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77" w:type="dxa"/>
          </w:tcPr>
          <w:p w14:paraId="71D39999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649" w:type="dxa"/>
          </w:tcPr>
          <w:p w14:paraId="5DB867A9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FF207D" w14:paraId="7D0DAA87" w14:textId="77777777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35A9C524" w14:textId="77777777" w:rsidR="00FF207D" w:rsidRPr="00E53DE7" w:rsidRDefault="00FF207D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Unload/load kilns</w:t>
            </w: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14:paraId="4CFCD204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14:paraId="1A11B86D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14:paraId="34DCE053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14:paraId="1896A8DF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</w:tcPr>
          <w:p w14:paraId="66D928E2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77" w:type="dxa"/>
            <w:tcBorders>
              <w:bottom w:val="single" w:sz="4" w:space="0" w:color="auto"/>
              <w:tr2bl w:val="single" w:sz="4" w:space="0" w:color="auto"/>
            </w:tcBorders>
          </w:tcPr>
          <w:p w14:paraId="340256F2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649" w:type="dxa"/>
            <w:tcBorders>
              <w:bottom w:val="single" w:sz="4" w:space="0" w:color="auto"/>
              <w:tr2bl w:val="single" w:sz="4" w:space="0" w:color="auto"/>
            </w:tcBorders>
          </w:tcPr>
          <w:p w14:paraId="58CE4A85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FF207D" w14:paraId="3FB15B52" w14:textId="77777777">
        <w:tc>
          <w:tcPr>
            <w:tcW w:w="0" w:type="auto"/>
          </w:tcPr>
          <w:p w14:paraId="1053F18F" w14:textId="77777777" w:rsidR="00FF207D" w:rsidRPr="00E53DE7" w:rsidRDefault="00FF207D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Clean sink and wipe kitchen counters</w:t>
            </w:r>
          </w:p>
        </w:tc>
        <w:tc>
          <w:tcPr>
            <w:tcW w:w="0" w:type="auto"/>
          </w:tcPr>
          <w:p w14:paraId="7F66BFCE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3D93F45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05CF03D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8793A83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DC69214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5DEBE9E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D437377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FF207D" w14:paraId="4A13FE0A" w14:textId="77777777">
        <w:tc>
          <w:tcPr>
            <w:tcW w:w="0" w:type="auto"/>
          </w:tcPr>
          <w:p w14:paraId="12093062" w14:textId="77777777" w:rsidR="00FF207D" w:rsidRPr="00E53DE7" w:rsidRDefault="00FF207D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Spot mop floor</w:t>
            </w:r>
          </w:p>
        </w:tc>
        <w:tc>
          <w:tcPr>
            <w:tcW w:w="0" w:type="auto"/>
          </w:tcPr>
          <w:p w14:paraId="0591E00B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84CC190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3AA9AA9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2FC2E13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F8038DD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5124557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8FAD6EB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FF207D" w14:paraId="2F8392BA" w14:textId="77777777">
        <w:tc>
          <w:tcPr>
            <w:tcW w:w="0" w:type="auto"/>
          </w:tcPr>
          <w:p w14:paraId="7C05AB75" w14:textId="77777777" w:rsidR="00FF207D" w:rsidRPr="00E53DE7" w:rsidRDefault="00FF207D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008FA1F1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1444689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352C126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8C8A9CF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52721A6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942A0AA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C1A7EE9" w14:textId="77777777" w:rsidR="00FF207D" w:rsidRDefault="00FF207D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50586F84" w14:textId="77777777">
        <w:tc>
          <w:tcPr>
            <w:tcW w:w="0" w:type="auto"/>
          </w:tcPr>
          <w:p w14:paraId="65A0BA7E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DAILY</w:t>
            </w:r>
          </w:p>
        </w:tc>
        <w:tc>
          <w:tcPr>
            <w:tcW w:w="0" w:type="auto"/>
          </w:tcPr>
          <w:p w14:paraId="621F543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6EE465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E0CCC8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C0EF98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586DF5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2331B1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DA43A2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9CCA19F" w14:textId="77777777">
        <w:tc>
          <w:tcPr>
            <w:tcW w:w="0" w:type="auto"/>
          </w:tcPr>
          <w:p w14:paraId="6BBB0A5F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0189BC2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C04BFE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D4395B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4D2FEF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D8CCAA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D47895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C6BACB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07D74646" w14:textId="77777777">
        <w:tc>
          <w:tcPr>
            <w:tcW w:w="0" w:type="auto"/>
          </w:tcPr>
          <w:p w14:paraId="7A6127C0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Clean brush caddies, check all brushes and distribute evenly</w:t>
            </w:r>
          </w:p>
        </w:tc>
        <w:tc>
          <w:tcPr>
            <w:tcW w:w="0" w:type="auto"/>
          </w:tcPr>
          <w:p w14:paraId="7C3EEC8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504F9F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AF578F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62EF44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25DF92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A2CDB5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5E8321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269479A" w14:textId="77777777">
        <w:tc>
          <w:tcPr>
            <w:tcW w:w="0" w:type="auto"/>
          </w:tcPr>
          <w:p w14:paraId="68AFA6B2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Wipe all counters, carts, sponge cabinet, water cooler and front door (remember phones, stereos, etc.)</w:t>
            </w:r>
          </w:p>
        </w:tc>
        <w:tc>
          <w:tcPr>
            <w:tcW w:w="0" w:type="auto"/>
          </w:tcPr>
          <w:p w14:paraId="359AEE8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3BC9DA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5F92B3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2FBE07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3DFA00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50C1CF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CC0257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13CA2402" w14:textId="77777777">
        <w:tc>
          <w:tcPr>
            <w:tcW w:w="0" w:type="auto"/>
          </w:tcPr>
          <w:p w14:paraId="0BECB9D6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Distribute pens and/or pencils evenly</w:t>
            </w:r>
          </w:p>
        </w:tc>
        <w:tc>
          <w:tcPr>
            <w:tcW w:w="0" w:type="auto"/>
          </w:tcPr>
          <w:p w14:paraId="13A206E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9EED22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A01425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D5BD0F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66C4BC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3A3E60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1BCD1D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1832181" w14:textId="77777777">
        <w:tc>
          <w:tcPr>
            <w:tcW w:w="0" w:type="auto"/>
          </w:tcPr>
          <w:p w14:paraId="4CD4157A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Straighten idea counter (including tracing books) and check sponges</w:t>
            </w:r>
          </w:p>
        </w:tc>
        <w:tc>
          <w:tcPr>
            <w:tcW w:w="0" w:type="auto"/>
          </w:tcPr>
          <w:p w14:paraId="7F48BE5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4BBD5D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507943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ECDC62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7381E5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EF0A45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0DE0C1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77C4AC8" w14:textId="77777777">
        <w:tc>
          <w:tcPr>
            <w:tcW w:w="0" w:type="auto"/>
          </w:tcPr>
          <w:p w14:paraId="0EA92676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Mop kiln/glazing room</w:t>
            </w:r>
          </w:p>
        </w:tc>
        <w:tc>
          <w:tcPr>
            <w:tcW w:w="0" w:type="auto"/>
          </w:tcPr>
          <w:p w14:paraId="0A35331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5F6CCD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81DC7E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98B84D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8734F3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AB2020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A04068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262D4F6D" w14:textId="77777777">
        <w:tc>
          <w:tcPr>
            <w:tcW w:w="0" w:type="auto"/>
          </w:tcPr>
          <w:p w14:paraId="364DA24A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Stock paints and fill paint bottles (clean off caps), (Including party paints as needed).</w:t>
            </w:r>
          </w:p>
        </w:tc>
        <w:tc>
          <w:tcPr>
            <w:tcW w:w="0" w:type="auto"/>
          </w:tcPr>
          <w:p w14:paraId="5B57BD3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003842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1F1D8C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61754B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819D05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159731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FA2088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54CEE74" w14:textId="77777777">
        <w:tc>
          <w:tcPr>
            <w:tcW w:w="0" w:type="auto"/>
          </w:tcPr>
          <w:p w14:paraId="334CC72A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2381637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5D0769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9631DF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A8201D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88CB4C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8FEECF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6D5709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64FDAF5C" w14:textId="77777777">
        <w:tc>
          <w:tcPr>
            <w:tcW w:w="0" w:type="auto"/>
          </w:tcPr>
          <w:p w14:paraId="6364A850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TWICE A WEEK</w:t>
            </w:r>
          </w:p>
        </w:tc>
        <w:tc>
          <w:tcPr>
            <w:tcW w:w="0" w:type="auto"/>
          </w:tcPr>
          <w:p w14:paraId="2799EC8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7143E0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E9D635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6F9130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C5B577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73685D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1B918E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15005FEF" w14:textId="77777777">
        <w:tc>
          <w:tcPr>
            <w:tcW w:w="0" w:type="auto"/>
          </w:tcPr>
          <w:p w14:paraId="733D3B0E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0F0F71B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E8B17A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9166FA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CC53BC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593BF7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0247D6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2EC0EC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4B6A877D" w14:textId="77777777">
        <w:tc>
          <w:tcPr>
            <w:tcW w:w="0" w:type="auto"/>
          </w:tcPr>
          <w:p w14:paraId="4A6D13AA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Clean bathroom (floors, mirror, sink and toilet, walls)</w:t>
            </w:r>
          </w:p>
        </w:tc>
        <w:tc>
          <w:tcPr>
            <w:tcW w:w="0" w:type="auto"/>
          </w:tcPr>
          <w:p w14:paraId="5598314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AA8614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8A9399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F120F7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2E762D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1C8284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6BCFE0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0FEB80C4" w14:textId="77777777">
        <w:tc>
          <w:tcPr>
            <w:tcW w:w="0" w:type="auto"/>
          </w:tcPr>
          <w:p w14:paraId="50DCB215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 xml:space="preserve">Dust/vacuum front displays and all </w:t>
            </w:r>
            <w:proofErr w:type="gramStart"/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displays  -</w:t>
            </w:r>
            <w:proofErr w:type="gramEnd"/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straighten</w:t>
            </w:r>
          </w:p>
        </w:tc>
        <w:tc>
          <w:tcPr>
            <w:tcW w:w="0" w:type="auto"/>
          </w:tcPr>
          <w:p w14:paraId="3DA8AA2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A94111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D60ED1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A751CC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9DD841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220332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856403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E7A4417" w14:textId="77777777">
        <w:tc>
          <w:tcPr>
            <w:tcW w:w="0" w:type="auto"/>
          </w:tcPr>
          <w:p w14:paraId="58B79B72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Sweep/vacuum floor – remember corners and under floor bisque</w:t>
            </w:r>
          </w:p>
        </w:tc>
        <w:tc>
          <w:tcPr>
            <w:tcW w:w="0" w:type="auto"/>
          </w:tcPr>
          <w:p w14:paraId="16D33FC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14192B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BA5B0B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E797EE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6071C2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9CF8D6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A6FCF8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7B51E669" w14:textId="77777777">
        <w:trPr>
          <w:trHeight w:val="70"/>
        </w:trPr>
        <w:tc>
          <w:tcPr>
            <w:tcW w:w="0" w:type="auto"/>
          </w:tcPr>
          <w:p w14:paraId="73930776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6A92234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360BD9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156901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0E39A3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69F856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0CE537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66567F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4FA39F3A" w14:textId="77777777">
        <w:tc>
          <w:tcPr>
            <w:tcW w:w="0" w:type="auto"/>
          </w:tcPr>
          <w:p w14:paraId="10014FA1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E53DE7">
              <w:rPr>
                <w:rFonts w:ascii="Microsoft Sans Serif" w:hAnsi="Microsoft Sans Serif" w:cs="Microsoft Sans Serif"/>
                <w:b/>
              </w:rPr>
              <w:t>ONCE A WEEK</w:t>
            </w:r>
          </w:p>
        </w:tc>
        <w:tc>
          <w:tcPr>
            <w:tcW w:w="0" w:type="auto"/>
          </w:tcPr>
          <w:p w14:paraId="1D5882E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7A34A6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E6989B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1D4EB7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05A719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8C3EE7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FA031C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714BB043" w14:textId="77777777">
        <w:tc>
          <w:tcPr>
            <w:tcW w:w="0" w:type="auto"/>
          </w:tcPr>
          <w:p w14:paraId="5320436B" w14:textId="77777777" w:rsidR="00E53DE7" w:rsidRPr="00E53DE7" w:rsidRDefault="00E53DE7" w:rsidP="00E53DE7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0" w:type="auto"/>
          </w:tcPr>
          <w:p w14:paraId="17C7476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30BD51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7FBECC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6B6E14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0EC9AD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FFBDE6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C8EE74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432BD31E" w14:textId="77777777">
        <w:tc>
          <w:tcPr>
            <w:tcW w:w="0" w:type="auto"/>
          </w:tcPr>
          <w:p w14:paraId="7FB5E4E2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Dust and vacuum office</w:t>
            </w:r>
          </w:p>
        </w:tc>
        <w:tc>
          <w:tcPr>
            <w:tcW w:w="0" w:type="auto"/>
          </w:tcPr>
          <w:p w14:paraId="001ABDB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CEC186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871E15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3DFBE3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99159D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8304B5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FC8532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1719D984" w14:textId="77777777">
        <w:tc>
          <w:tcPr>
            <w:tcW w:w="0" w:type="auto"/>
          </w:tcPr>
          <w:p w14:paraId="034F03CA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Refill fridge/check and clean it and microwave</w:t>
            </w:r>
          </w:p>
        </w:tc>
        <w:tc>
          <w:tcPr>
            <w:tcW w:w="0" w:type="auto"/>
          </w:tcPr>
          <w:p w14:paraId="0951005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387375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563E43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437AD3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6FDCF3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202FA1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742574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15B4BF02" w14:textId="77777777">
        <w:tc>
          <w:tcPr>
            <w:tcW w:w="0" w:type="auto"/>
          </w:tcPr>
          <w:p w14:paraId="55BA5752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Mop studio floor</w:t>
            </w:r>
          </w:p>
        </w:tc>
        <w:tc>
          <w:tcPr>
            <w:tcW w:w="0" w:type="auto"/>
          </w:tcPr>
          <w:p w14:paraId="68B4D1B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BDEF72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3BD906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A59A07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B6D3E3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8F9513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FACDD5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63E0AAA5" w14:textId="77777777">
        <w:tc>
          <w:tcPr>
            <w:tcW w:w="0" w:type="auto"/>
          </w:tcPr>
          <w:p w14:paraId="52106620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Check ceiling corners for spider webs</w:t>
            </w:r>
          </w:p>
        </w:tc>
        <w:tc>
          <w:tcPr>
            <w:tcW w:w="0" w:type="auto"/>
          </w:tcPr>
          <w:p w14:paraId="5A2AAE8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275F67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27C038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AA0078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84E2DA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A39FE1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DD5887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36A1646B" w14:textId="77777777">
        <w:tc>
          <w:tcPr>
            <w:tcW w:w="0" w:type="auto"/>
          </w:tcPr>
          <w:p w14:paraId="3CFF7A59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Clean to-be-glazed and fired area (also straighten stilts and posts</w:t>
            </w:r>
          </w:p>
        </w:tc>
        <w:tc>
          <w:tcPr>
            <w:tcW w:w="0" w:type="auto"/>
          </w:tcPr>
          <w:p w14:paraId="30056C3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B15698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F7F0B7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7E75B0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19CC98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6EB342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83C915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60A40925" w14:textId="77777777">
        <w:tc>
          <w:tcPr>
            <w:tcW w:w="0" w:type="auto"/>
          </w:tcPr>
          <w:p w14:paraId="68962939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 xml:space="preserve">Clean </w:t>
            </w:r>
            <w:proofErr w:type="gramStart"/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customer</w:t>
            </w:r>
            <w:proofErr w:type="gramEnd"/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pick up area/dust and arrange pieces</w:t>
            </w:r>
          </w:p>
        </w:tc>
        <w:tc>
          <w:tcPr>
            <w:tcW w:w="0" w:type="auto"/>
          </w:tcPr>
          <w:p w14:paraId="63B84D1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0716B7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A3418A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BA2C4D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E67385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8E9243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31F3E42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0CD880E0" w14:textId="77777777">
        <w:tc>
          <w:tcPr>
            <w:tcW w:w="0" w:type="auto"/>
          </w:tcPr>
          <w:p w14:paraId="0FFFBFDE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Vacuum/sweep under kilns and back door area</w:t>
            </w:r>
          </w:p>
        </w:tc>
        <w:tc>
          <w:tcPr>
            <w:tcW w:w="0" w:type="auto"/>
          </w:tcPr>
          <w:p w14:paraId="61704F9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CAA003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0D705D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407C400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8F704F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787920A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6FA569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5E1A2568" w14:textId="77777777">
        <w:tc>
          <w:tcPr>
            <w:tcW w:w="0" w:type="auto"/>
          </w:tcPr>
          <w:p w14:paraId="68D4D6AE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Water plants (Saturday) – wipe large plant leaves</w:t>
            </w:r>
          </w:p>
        </w:tc>
        <w:tc>
          <w:tcPr>
            <w:tcW w:w="0" w:type="auto"/>
          </w:tcPr>
          <w:p w14:paraId="483CD216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0548004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4BFF41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304F47E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0247E8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318064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BB65CF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06D1F1A3" w14:textId="77777777">
        <w:tc>
          <w:tcPr>
            <w:tcW w:w="0" w:type="auto"/>
          </w:tcPr>
          <w:p w14:paraId="2C19FC45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Wipe down glazing tub and refill as needed</w:t>
            </w:r>
          </w:p>
        </w:tc>
        <w:tc>
          <w:tcPr>
            <w:tcW w:w="0" w:type="auto"/>
          </w:tcPr>
          <w:p w14:paraId="7BEFB5B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61AEE5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23771A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410D86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54AF075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6F7C12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9BA9AC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24664F0E" w14:textId="77777777">
        <w:tc>
          <w:tcPr>
            <w:tcW w:w="0" w:type="auto"/>
          </w:tcPr>
          <w:p w14:paraId="3F2FA633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Wipe down and clean out trash cans</w:t>
            </w:r>
          </w:p>
        </w:tc>
        <w:tc>
          <w:tcPr>
            <w:tcW w:w="0" w:type="auto"/>
          </w:tcPr>
          <w:p w14:paraId="2207BDE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E0D3CC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CE193C7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4EF324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7699B4D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49779F0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D1CC961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  <w:tr w:rsidR="00E53DE7" w14:paraId="7BA31705" w14:textId="77777777">
        <w:tc>
          <w:tcPr>
            <w:tcW w:w="0" w:type="auto"/>
          </w:tcPr>
          <w:p w14:paraId="03F38423" w14:textId="77777777" w:rsidR="00E53DE7" w:rsidRPr="00E53DE7" w:rsidRDefault="00E53DE7" w:rsidP="001931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53DE7">
              <w:rPr>
                <w:rFonts w:ascii="Microsoft Sans Serif" w:hAnsi="Microsoft Sans Serif" w:cs="Microsoft Sans Serif"/>
                <w:sz w:val="20"/>
                <w:szCs w:val="20"/>
              </w:rPr>
              <w:t>Dust bisque and wipe down shelves</w:t>
            </w:r>
          </w:p>
        </w:tc>
        <w:tc>
          <w:tcPr>
            <w:tcW w:w="0" w:type="auto"/>
          </w:tcPr>
          <w:p w14:paraId="3020E11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8684043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27655C8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0C5B4D9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BB79E7B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E47B09F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F4F98BC" w14:textId="77777777" w:rsidR="00E53DE7" w:rsidRDefault="00E53DE7" w:rsidP="00193121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AB719E5" w14:textId="77777777" w:rsidR="00193121" w:rsidRPr="00193121" w:rsidRDefault="00193121" w:rsidP="00193121">
      <w:pPr>
        <w:rPr>
          <w:rFonts w:ascii="Microsoft Sans Serif" w:hAnsi="Microsoft Sans Serif" w:cs="Microsoft Sans Serif"/>
        </w:rPr>
      </w:pPr>
    </w:p>
    <w:sectPr w:rsidR="00193121" w:rsidRPr="00193121" w:rsidSect="001931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t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4CE"/>
    <w:rsid w:val="00021419"/>
    <w:rsid w:val="00193121"/>
    <w:rsid w:val="00216306"/>
    <w:rsid w:val="002B3CDF"/>
    <w:rsid w:val="003F2651"/>
    <w:rsid w:val="007D34CE"/>
    <w:rsid w:val="00A341B2"/>
    <w:rsid w:val="00E53DE7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64070"/>
  <w15:chartTrackingRefBased/>
  <w15:docId w15:val="{8DCB234F-699F-4DE1-B8D7-717603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ACTIVITIES</vt:lpstr>
    </vt:vector>
  </TitlesOfParts>
  <Company> 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</dc:title>
  <dc:subject/>
  <dc:creator>Julie Easley</dc:creator>
  <cp:keywords/>
  <cp:lastModifiedBy>John Hauschildt</cp:lastModifiedBy>
  <cp:revision>2</cp:revision>
  <cp:lastPrinted>2005-07-05T16:20:00Z</cp:lastPrinted>
  <dcterms:created xsi:type="dcterms:W3CDTF">2021-11-19T22:43:00Z</dcterms:created>
  <dcterms:modified xsi:type="dcterms:W3CDTF">2021-11-19T22:43:00Z</dcterms:modified>
</cp:coreProperties>
</file>