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591D" w14:textId="555D0BA9" w:rsidR="009F794D" w:rsidRDefault="00B2510C">
      <w:r>
        <w:rPr>
          <w:noProof/>
        </w:rPr>
        <w:drawing>
          <wp:anchor distT="0" distB="0" distL="114300" distR="114300" simplePos="0" relativeHeight="251658240" behindDoc="0" locked="0" layoutInCell="1" allowOverlap="1" wp14:anchorId="6D95487B" wp14:editId="7337C2AB">
            <wp:simplePos x="0" y="0"/>
            <wp:positionH relativeFrom="page">
              <wp:posOffset>-1443789</wp:posOffset>
            </wp:positionH>
            <wp:positionV relativeFrom="paragraph">
              <wp:posOffset>-914401</wp:posOffset>
            </wp:positionV>
            <wp:extent cx="11814605" cy="15520737"/>
            <wp:effectExtent l="0" t="0" r="0" b="5080"/>
            <wp:wrapNone/>
            <wp:docPr id="168201797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17976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6301" cy="1552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94D" w:rsidSect="00B2510C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0C"/>
    <w:rsid w:val="003B6430"/>
    <w:rsid w:val="00452417"/>
    <w:rsid w:val="009F794D"/>
    <w:rsid w:val="00B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41B4"/>
  <w15:chartTrackingRefBased/>
  <w15:docId w15:val="{CCEDDEFE-F55B-4F6A-9E5D-A2921712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Daye</dc:creator>
  <cp:keywords/>
  <dc:description/>
  <cp:lastModifiedBy>Devin Daye</cp:lastModifiedBy>
  <cp:revision>1</cp:revision>
  <dcterms:created xsi:type="dcterms:W3CDTF">2024-02-13T17:40:00Z</dcterms:created>
  <dcterms:modified xsi:type="dcterms:W3CDTF">2024-02-13T17:47:00Z</dcterms:modified>
</cp:coreProperties>
</file>