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348C" w:rsidR="00A2348C" w:rsidP="00A2348C" w:rsidRDefault="00A2348C" w14:paraId="2C1B15EA" w14:textId="54B0D27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Job Opening Notice</w:t>
      </w:r>
    </w:p>
    <w:p w:rsidR="00A2348C" w:rsidRDefault="00A2348C" w14:paraId="5F4D2116" w14:textId="77777777"/>
    <w:p w:rsidR="00A2348C" w:rsidRDefault="00A2348C" w14:paraId="3A8AEA82" w14:textId="77777777"/>
    <w:p w:rsidR="00A2348C" w:rsidRDefault="00A2348C" w14:paraId="5BC4B56D" w14:textId="77777777"/>
    <w:p w:rsidR="00A2348C" w:rsidRDefault="00A2348C" w14:paraId="1FF7D9FE" w14:textId="77777777"/>
    <w:p w:rsidR="00A2348C" w:rsidRDefault="00A2348C" w14:paraId="060699A0" w14:textId="77777777"/>
    <w:p w:rsidR="00A2348C" w:rsidRDefault="00635AD4" w14:paraId="12656D81" w14:textId="1D6C1BE5">
      <w:r w:rsidR="00635AD4">
        <w:rPr/>
        <w:t>T</w:t>
      </w:r>
      <w:r w:rsidR="00A2348C">
        <w:rPr/>
        <w:t>he Town of Santa Claus is accepting applications for a</w:t>
      </w:r>
      <w:r w:rsidR="00A10969">
        <w:rPr/>
        <w:t xml:space="preserve"> Water Technician</w:t>
      </w:r>
      <w:r w:rsidR="00A2348C">
        <w:rPr/>
        <w:t xml:space="preserve">.  </w:t>
      </w:r>
      <w:r w:rsidR="009B3CE7">
        <w:rPr/>
        <w:t>Starting</w:t>
      </w:r>
      <w:r w:rsidR="000A6F19">
        <w:rPr/>
        <w:t xml:space="preserve"> salary </w:t>
      </w:r>
      <w:r w:rsidR="00A10969">
        <w:rPr/>
        <w:t xml:space="preserve">will be </w:t>
      </w:r>
      <w:r w:rsidR="00A10969">
        <w:rPr/>
        <w:t>commensurate</w:t>
      </w:r>
      <w:r w:rsidR="00A10969">
        <w:rPr/>
        <w:t xml:space="preserve"> with experience</w:t>
      </w:r>
      <w:r w:rsidR="000A6F19">
        <w:rPr/>
        <w:t xml:space="preserve">. </w:t>
      </w:r>
      <w:r w:rsidR="1D7CDCB0">
        <w:rPr/>
        <w:t>Candidates</w:t>
      </w:r>
      <w:r w:rsidR="00A10969">
        <w:rPr/>
        <w:t xml:space="preserve"> will be expected to obtain a State</w:t>
      </w:r>
      <w:r w:rsidR="6F3851FC">
        <w:rPr/>
        <w:t>-</w:t>
      </w:r>
      <w:r w:rsidR="00A10969">
        <w:rPr/>
        <w:t xml:space="preserve">issued Water Treatment License within 3 years of employment. </w:t>
      </w:r>
      <w:r w:rsidR="00ED533E">
        <w:rPr/>
        <w:t xml:space="preserve">PTO, </w:t>
      </w:r>
      <w:r w:rsidR="00BD4A00">
        <w:rPr/>
        <w:t>h</w:t>
      </w:r>
      <w:r w:rsidR="000A6F19">
        <w:rPr/>
        <w:t>ealth, dental</w:t>
      </w:r>
      <w:r w:rsidR="000C3A3E">
        <w:rPr/>
        <w:t xml:space="preserve">, and vision insurance </w:t>
      </w:r>
      <w:r w:rsidR="7D18ACCA">
        <w:rPr/>
        <w:t xml:space="preserve">are </w:t>
      </w:r>
      <w:r w:rsidR="000C3A3E">
        <w:rPr/>
        <w:t>offered.</w:t>
      </w:r>
      <w:r w:rsidR="009B3CE7">
        <w:rPr/>
        <w:t xml:space="preserve"> </w:t>
      </w:r>
      <w:r w:rsidR="00A2348C">
        <w:rPr/>
        <w:t xml:space="preserve">Applications can be picked up at the Town Hall, </w:t>
      </w:r>
      <w:r w:rsidR="00ED533E">
        <w:rPr/>
        <w:t xml:space="preserve">90 N. Holiday Blvd, Santa Claus, </w:t>
      </w:r>
      <w:r w:rsidR="00A2348C">
        <w:rPr/>
        <w:t>M-F 8:00 AM- 4:00 PM</w:t>
      </w:r>
      <w:r w:rsidR="00ED533E">
        <w:rPr/>
        <w:t>. A</w:t>
      </w:r>
      <w:r w:rsidR="0077584E">
        <w:rPr/>
        <w:t>pplications</w:t>
      </w:r>
      <w:r w:rsidR="00ED533E">
        <w:rPr/>
        <w:t xml:space="preserve"> are</w:t>
      </w:r>
      <w:r w:rsidR="0077584E">
        <w:rPr/>
        <w:t xml:space="preserve"> also available </w:t>
      </w:r>
      <w:r w:rsidR="00A15F33">
        <w:rPr/>
        <w:t>at</w:t>
      </w:r>
      <w:r w:rsidR="00ED533E">
        <w:rPr/>
        <w:t xml:space="preserve"> www.townofsantaclaus.in.gov</w:t>
      </w:r>
      <w:r w:rsidR="0077584E">
        <w:rPr/>
        <w:t>, o</w:t>
      </w:r>
      <w:r w:rsidR="00A2348C">
        <w:rPr/>
        <w:t>r they may be obtained at the Utility Office,</w:t>
      </w:r>
      <w:r w:rsidR="00ED533E">
        <w:rPr/>
        <w:t xml:space="preserve"> M-F 8:00 AM to 3:00 PM,</w:t>
      </w:r>
      <w:r w:rsidR="00A2348C">
        <w:rPr/>
        <w:t xml:space="preserve"> 15165 N. SR 245, Santa Claus. Santa Claus is an EOE</w:t>
      </w:r>
    </w:p>
    <w:sectPr w:rsidR="00A234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8C"/>
    <w:rsid w:val="000A6F19"/>
    <w:rsid w:val="000C3A3E"/>
    <w:rsid w:val="00306999"/>
    <w:rsid w:val="004C0207"/>
    <w:rsid w:val="00626F4D"/>
    <w:rsid w:val="00635AD4"/>
    <w:rsid w:val="0077584E"/>
    <w:rsid w:val="009B3CE7"/>
    <w:rsid w:val="00A10969"/>
    <w:rsid w:val="00A15F33"/>
    <w:rsid w:val="00A2348C"/>
    <w:rsid w:val="00AD4D49"/>
    <w:rsid w:val="00BD4A00"/>
    <w:rsid w:val="00ED533E"/>
    <w:rsid w:val="00F67354"/>
    <w:rsid w:val="1D7CDCB0"/>
    <w:rsid w:val="6F3851FC"/>
    <w:rsid w:val="72CC8C7C"/>
    <w:rsid w:val="7D18A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1374"/>
  <w15:chartTrackingRefBased/>
  <w15:docId w15:val="{185BC08E-ED13-4041-9473-1B663842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2131fb-af8e-437b-a7f1-1f359cc736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3AD455CEBA2468F625AA380F691C9" ma:contentTypeVersion="4" ma:contentTypeDescription="Create a new document." ma:contentTypeScope="" ma:versionID="e0e6ec1c40ab4b4ccff4d4572195c543">
  <xsd:schema xmlns:xsd="http://www.w3.org/2001/XMLSchema" xmlns:xs="http://www.w3.org/2001/XMLSchema" xmlns:p="http://schemas.microsoft.com/office/2006/metadata/properties" xmlns:ns3="a52131fb-af8e-437b-a7f1-1f359cc73661" targetNamespace="http://schemas.microsoft.com/office/2006/metadata/properties" ma:root="true" ma:fieldsID="3291be59d582e55ea85730a7722ae8b5" ns3:_="">
    <xsd:import namespace="a52131fb-af8e-437b-a7f1-1f359cc73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31fb-af8e-437b-a7f1-1f359cc7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6469A-6628-4FD3-825F-32572DA91F8D}">
  <ds:schemaRefs>
    <ds:schemaRef ds:uri="http://schemas.microsoft.com/office/2006/metadata/properties"/>
    <ds:schemaRef ds:uri="http://schemas.microsoft.com/office/infopath/2007/PartnerControls"/>
    <ds:schemaRef ds:uri="a52131fb-af8e-437b-a7f1-1f359cc73661"/>
  </ds:schemaRefs>
</ds:datastoreItem>
</file>

<file path=customXml/itemProps2.xml><?xml version="1.0" encoding="utf-8"?>
<ds:datastoreItem xmlns:ds="http://schemas.openxmlformats.org/officeDocument/2006/customXml" ds:itemID="{5A29EBBB-A4A2-4344-BDFA-5D88DC7A9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C1608-00E9-4BF0-AFCA-A9E0A4A6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131fb-af8e-437b-a7f1-1f359cc73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Russ Luthy</dc:creator>
  <keywords/>
  <dc:description/>
  <lastModifiedBy>Ashley Hall</lastModifiedBy>
  <revision>7</revision>
  <dcterms:created xsi:type="dcterms:W3CDTF">2025-01-30T16:17:00.0000000Z</dcterms:created>
  <dcterms:modified xsi:type="dcterms:W3CDTF">2025-02-04T15:38:35.8750763Z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0x0101001C53AD455CEBA2468F625AA380F691C9</vt:lpwstr>
  </property>
</Properties>
</file>